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862F" w14:textId="77777777" w:rsidR="00067AF2" w:rsidRDefault="00067AF2" w:rsidP="00067AF2">
      <w:pPr>
        <w:tabs>
          <w:tab w:val="left" w:pos="825"/>
          <w:tab w:val="center" w:pos="4359"/>
        </w:tabs>
        <w:spacing w:after="0" w:line="360" w:lineRule="auto"/>
        <w:ind w:hanging="851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bookmarkStart w:id="0" w:name="_Hlk57373770"/>
      <w:bookmarkEnd w:id="0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Arial" w:hAnsi="Times New Roman" w:cs="Times New Roman"/>
          <w:b/>
          <w:bCs/>
          <w:noProof/>
          <w:kern w:val="0"/>
          <w:sz w:val="24"/>
          <w:szCs w:val="24"/>
          <w:lang w:eastAsia="ru-RU"/>
        </w:rPr>
        <w:drawing>
          <wp:inline distT="0" distB="0" distL="0" distR="0" wp14:anchorId="369627AD" wp14:editId="6A839BF9">
            <wp:extent cx="6076950" cy="8355806"/>
            <wp:effectExtent l="0" t="0" r="0" b="7620"/>
            <wp:docPr id="1" name="Рисунок 1" descr="C:\Users\USER\Downloads\рп кор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п кор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0ABE" w14:textId="77777777" w:rsidR="00067AF2" w:rsidRDefault="00067AF2" w:rsidP="00067AF2">
      <w:pPr>
        <w:tabs>
          <w:tab w:val="left" w:pos="825"/>
          <w:tab w:val="center" w:pos="4359"/>
        </w:tabs>
        <w:spacing w:after="0" w:line="360" w:lineRule="auto"/>
        <w:ind w:hanging="851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683007F2" w14:textId="603F9409" w:rsidR="005B5CA0" w:rsidRPr="005B5CA0" w:rsidRDefault="005B5CA0" w:rsidP="00067AF2">
      <w:pPr>
        <w:tabs>
          <w:tab w:val="left" w:pos="825"/>
          <w:tab w:val="center" w:pos="4359"/>
        </w:tabs>
        <w:spacing w:after="0" w:line="360" w:lineRule="auto"/>
        <w:ind w:hanging="851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bookmarkStart w:id="1" w:name="_GoBack"/>
      <w:bookmarkEnd w:id="1"/>
      <w:r w:rsidRPr="005B5CA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>Муниципальное автономное общеобразовательное учреждение</w:t>
      </w:r>
    </w:p>
    <w:p w14:paraId="15ADB5A5" w14:textId="77777777" w:rsidR="005B5CA0" w:rsidRPr="005B5CA0" w:rsidRDefault="005B5CA0" w:rsidP="005B5CA0">
      <w:pPr>
        <w:pBdr>
          <w:top w:val="nil"/>
          <w:left w:val="nil"/>
          <w:bottom w:val="single" w:sz="8" w:space="1" w:color="000000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«Средняя общеобразовательная школа № 19 »</w:t>
      </w:r>
    </w:p>
    <w:p w14:paraId="441E2F8B" w14:textId="77777777" w:rsidR="005B5CA0" w:rsidRPr="005B5CA0" w:rsidRDefault="005B5CA0" w:rsidP="005B5C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W w:w="9580" w:type="dxa"/>
        <w:tblInd w:w="-5" w:type="dxa"/>
        <w:tblLook w:val="0000" w:firstRow="0" w:lastRow="0" w:firstColumn="0" w:lastColumn="0" w:noHBand="0" w:noVBand="0"/>
      </w:tblPr>
      <w:tblGrid>
        <w:gridCol w:w="4785"/>
        <w:gridCol w:w="4795"/>
      </w:tblGrid>
      <w:tr w:rsidR="005B5CA0" w:rsidRPr="005B5CA0" w14:paraId="7D5707AA" w14:textId="77777777" w:rsidTr="002D21C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2AE9A" w14:textId="77777777" w:rsidR="005B5CA0" w:rsidRPr="005B5CA0" w:rsidRDefault="005B5CA0" w:rsidP="005B5CA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B5CA0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Принято решением</w:t>
            </w:r>
            <w:r w:rsidRPr="005B5CA0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  <w:p w14:paraId="48C1323F" w14:textId="77777777" w:rsidR="005B5CA0" w:rsidRPr="005B5CA0" w:rsidRDefault="005B5CA0" w:rsidP="005B5CA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B5CA0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Педагогического совета школы</w:t>
            </w:r>
          </w:p>
          <w:p w14:paraId="36B16EBB" w14:textId="49105689" w:rsidR="005B5CA0" w:rsidRPr="005B5CA0" w:rsidRDefault="005B5CA0" w:rsidP="005B5CA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B5CA0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Протокол </w:t>
            </w:r>
          </w:p>
          <w:p w14:paraId="4FF1DF96" w14:textId="0F8A5EDF" w:rsidR="005B5CA0" w:rsidRPr="005B5CA0" w:rsidRDefault="005B5CA0" w:rsidP="005B5CA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B5CA0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От </w:t>
            </w:r>
            <w:r w:rsidR="00262DDC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29.08.2024</w:t>
            </w:r>
          </w:p>
          <w:p w14:paraId="0D1B6DAA" w14:textId="77777777" w:rsidR="005B5CA0" w:rsidRPr="005B5CA0" w:rsidRDefault="005B5CA0" w:rsidP="005B5CA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C302" w14:textId="77777777" w:rsidR="005B5CA0" w:rsidRPr="005B5CA0" w:rsidRDefault="005B5CA0" w:rsidP="005B5CA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B5CA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Утверждаю:</w:t>
            </w:r>
          </w:p>
          <w:p w14:paraId="7F282307" w14:textId="77777777" w:rsidR="005B5CA0" w:rsidRPr="005B5CA0" w:rsidRDefault="005B5CA0" w:rsidP="005B5CA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B5CA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Директор МАОУ «СОШ № 19»  </w:t>
            </w:r>
          </w:p>
          <w:p w14:paraId="41D4B4C3" w14:textId="77777777" w:rsidR="005B5CA0" w:rsidRPr="005B5CA0" w:rsidRDefault="005B5CA0" w:rsidP="005B5CA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B5CA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__________    / </w:t>
            </w:r>
            <w:proofErr w:type="spellStart"/>
            <w:r w:rsidRPr="005B5CA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Елтонская</w:t>
            </w:r>
            <w:proofErr w:type="spellEnd"/>
            <w:r w:rsidRPr="005B5CA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А.В.</w:t>
            </w:r>
          </w:p>
          <w:p w14:paraId="18276200" w14:textId="1A0B1BE1" w:rsidR="005B5CA0" w:rsidRPr="005B5CA0" w:rsidRDefault="005B5CA0" w:rsidP="005B5CA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B5CA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Приказ № </w:t>
            </w:r>
            <w:r w:rsidR="00262DDC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53 от 29.08.2024</w:t>
            </w:r>
          </w:p>
          <w:p w14:paraId="39E76694" w14:textId="77777777" w:rsidR="005B5CA0" w:rsidRPr="005B5CA0" w:rsidRDefault="005B5CA0" w:rsidP="005B5CA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B5CA0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                 </w:t>
            </w:r>
          </w:p>
        </w:tc>
      </w:tr>
    </w:tbl>
    <w:p w14:paraId="0ECE050A" w14:textId="77777777" w:rsidR="005B5CA0" w:rsidRPr="005B5CA0" w:rsidRDefault="005B5CA0" w:rsidP="005B5C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10A402EA" w14:textId="77777777" w:rsidR="005B5CA0" w:rsidRPr="005B5CA0" w:rsidRDefault="005B5CA0" w:rsidP="005B5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F1079E9" w14:textId="77777777" w:rsidR="005B5CA0" w:rsidRPr="005B5CA0" w:rsidRDefault="005B5CA0" w:rsidP="005B5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3621D49C" w14:textId="77777777" w:rsidR="005B5CA0" w:rsidRPr="005B5CA0" w:rsidRDefault="005B5CA0" w:rsidP="005B5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AE62CFA" w14:textId="77777777" w:rsidR="005B5CA0" w:rsidRPr="005B5CA0" w:rsidRDefault="005B5CA0" w:rsidP="005B5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B585785" w14:textId="77777777" w:rsidR="005B5CA0" w:rsidRPr="005B5CA0" w:rsidRDefault="005B5CA0" w:rsidP="005B5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7228E51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>РАБОЧАЯ ПРОГРАММА</w:t>
      </w:r>
    </w:p>
    <w:p w14:paraId="53BA7CC9" w14:textId="4775A4C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>Коррекционно-</w:t>
      </w:r>
      <w:r w:rsidR="008155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 xml:space="preserve">развивающая </w:t>
      </w:r>
      <w:r w:rsidRPr="005B5CA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>логопедическ</w:t>
      </w:r>
      <w:r w:rsidR="008155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>ая</w:t>
      </w:r>
      <w:r w:rsidRPr="005B5CA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 xml:space="preserve"> работ</w:t>
      </w:r>
      <w:r w:rsidR="008155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>а</w:t>
      </w:r>
      <w:r w:rsidRPr="005B5CA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 xml:space="preserve"> с учащимися по адаптированной основной общеобразовательной программе </w:t>
      </w:r>
      <w:r w:rsidR="0081550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 xml:space="preserve">основного </w:t>
      </w:r>
      <w:r w:rsidRPr="005B5CA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  <w14:ligatures w14:val="none"/>
        </w:rPr>
        <w:t>общего образования с задержкой психического развития</w:t>
      </w:r>
    </w:p>
    <w:p w14:paraId="3452102C" w14:textId="7F1062B6" w:rsidR="005B5CA0" w:rsidRPr="005B5CA0" w:rsidRDefault="00262DDC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на 2024 – 2025</w:t>
      </w:r>
      <w:r w:rsidR="005B5CA0" w:rsidRPr="005B5CA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учебный год</w:t>
      </w:r>
    </w:p>
    <w:p w14:paraId="4B434A11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F7D3F19" w14:textId="77777777" w:rsidR="005B5CA0" w:rsidRPr="005B5CA0" w:rsidRDefault="005B5CA0" w:rsidP="005B5CA0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32EA8284" w14:textId="77777777" w:rsidR="005B5CA0" w:rsidRPr="005B5CA0" w:rsidRDefault="005B5CA0" w:rsidP="005B5CA0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99DD319" w14:textId="77777777" w:rsidR="005B5CA0" w:rsidRPr="005B5CA0" w:rsidRDefault="005B5CA0" w:rsidP="005B5CA0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6B85B6B" w14:textId="77777777" w:rsidR="005B5CA0" w:rsidRPr="005B5CA0" w:rsidRDefault="005B5CA0" w:rsidP="005B5CA0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99802F2" w14:textId="77777777" w:rsidR="005B5CA0" w:rsidRPr="005B5CA0" w:rsidRDefault="005B5CA0" w:rsidP="005B5CA0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7B5C70B" w14:textId="77777777" w:rsidR="005B5CA0" w:rsidRPr="005B5CA0" w:rsidRDefault="005B5CA0" w:rsidP="005B5CA0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3A1D5A0" w14:textId="77777777" w:rsidR="005B5CA0" w:rsidRPr="005B5CA0" w:rsidRDefault="005B5CA0" w:rsidP="005B5CA0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28D32CB" w14:textId="77777777" w:rsidR="005B5CA0" w:rsidRPr="005B5CA0" w:rsidRDefault="005B5CA0" w:rsidP="005B5CA0">
      <w:pPr>
        <w:suppressAutoHyphens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E25D26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p w14:paraId="201C7EFB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p w14:paraId="0040268C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p w14:paraId="381387A6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p w14:paraId="6047CD63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p w14:paraId="3D9F2E46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p w14:paraId="1EBF0F12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p w14:paraId="22B1DEA3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CB6D66E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4CEAD1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AD917E2" w14:textId="77777777" w:rsidR="005B5CA0" w:rsidRPr="005B5CA0" w:rsidRDefault="005B5CA0" w:rsidP="005B5CA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5762FA3" w14:textId="77777777" w:rsid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A5D9C16" w14:textId="77777777" w:rsidR="00815502" w:rsidRDefault="00815502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64B2B8D" w14:textId="77777777" w:rsidR="00815502" w:rsidRPr="005B5CA0" w:rsidRDefault="00815502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20E67D7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DB2850A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г. Череповец</w:t>
      </w:r>
    </w:p>
    <w:p w14:paraId="14A6939F" w14:textId="77777777" w:rsidR="005B5CA0" w:rsidRPr="005B5CA0" w:rsidRDefault="005B5CA0" w:rsidP="005B5C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5579FD13" w14:textId="2CB52CC6" w:rsidR="005B5CA0" w:rsidRPr="005B5CA0" w:rsidRDefault="00262DDC" w:rsidP="005B5CA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2024</w:t>
      </w:r>
      <w:r w:rsidR="005B5CA0" w:rsidRPr="005B5CA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г.</w:t>
      </w:r>
    </w:p>
    <w:p w14:paraId="43EE923A" w14:textId="77777777" w:rsidR="005B5CA0" w:rsidRPr="005B5CA0" w:rsidRDefault="005B5CA0" w:rsidP="005B5CA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326C8A1F" w14:textId="77777777" w:rsidR="005B5CA0" w:rsidRPr="005B5CA0" w:rsidRDefault="005B5CA0" w:rsidP="005B5CA0">
      <w:pPr>
        <w:spacing w:after="0" w:line="360" w:lineRule="auto"/>
        <w:ind w:hanging="85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СОДЕРЖАНИЕ ПРОГРАММЫ</w:t>
      </w:r>
    </w:p>
    <w:p w14:paraId="08FB92F1" w14:textId="77777777" w:rsidR="005B5CA0" w:rsidRPr="005B5CA0" w:rsidRDefault="005B5CA0" w:rsidP="005B5CA0">
      <w:pPr>
        <w:spacing w:after="0" w:line="360" w:lineRule="auto"/>
        <w:ind w:hanging="85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3640EC90" w14:textId="77777777" w:rsidR="005B5CA0" w:rsidRPr="005B5CA0" w:rsidRDefault="005B5CA0" w:rsidP="005B5CA0">
      <w:pPr>
        <w:numPr>
          <w:ilvl w:val="0"/>
          <w:numId w:val="1"/>
        </w:numPr>
        <w:spacing w:after="0" w:line="360" w:lineRule="auto"/>
        <w:ind w:left="-491" w:hanging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Целевой раздел…………………………………………………………….…………3</w:t>
      </w:r>
    </w:p>
    <w:p w14:paraId="73C00EF3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Пояснительная записка ………………………….…………….…………….3</w:t>
      </w:r>
    </w:p>
    <w:p w14:paraId="2A0A7AC9" w14:textId="3E857968" w:rsidR="005B5CA0" w:rsidRPr="005B5CA0" w:rsidRDefault="00FC6AF1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Ц</w:t>
      </w:r>
      <w:r w:rsidR="005B5CA0"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ели, задачи реализации программы………………………….……….…..4</w:t>
      </w:r>
    </w:p>
    <w:p w14:paraId="6F154A42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Адресат, срок обучения……………………………………………….………5</w:t>
      </w:r>
    </w:p>
    <w:p w14:paraId="1ECEACA1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Принципы программы………………………………………………………..5</w:t>
      </w:r>
    </w:p>
    <w:p w14:paraId="79C170A1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Направления работы………………………………………………………….6</w:t>
      </w:r>
    </w:p>
    <w:p w14:paraId="0D0AD005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Содержание коррекционного курса…………………………………………9</w:t>
      </w:r>
    </w:p>
    <w:p w14:paraId="72DB0949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Методы обучения…………………………………………………………….10</w:t>
      </w:r>
    </w:p>
    <w:p w14:paraId="58001B92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Планируемые общие результаты…………………………………………..10</w:t>
      </w:r>
    </w:p>
    <w:p w14:paraId="172E992B" w14:textId="77777777" w:rsidR="005B5CA0" w:rsidRPr="005B5CA0" w:rsidRDefault="005B5CA0" w:rsidP="005B5CA0">
      <w:pPr>
        <w:numPr>
          <w:ilvl w:val="0"/>
          <w:numId w:val="1"/>
        </w:numPr>
        <w:spacing w:after="0" w:line="360" w:lineRule="auto"/>
        <w:ind w:left="-491" w:hanging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Содержательный Раздел…………………………………………………………...15</w:t>
      </w:r>
    </w:p>
    <w:p w14:paraId="71B6B406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Коррекционно-развивающая работа (тематическое планирование)…15</w:t>
      </w:r>
    </w:p>
    <w:p w14:paraId="09254D3C" w14:textId="77777777" w:rsidR="005B5CA0" w:rsidRPr="005B5CA0" w:rsidRDefault="005B5CA0" w:rsidP="005B5CA0">
      <w:pPr>
        <w:numPr>
          <w:ilvl w:val="0"/>
          <w:numId w:val="1"/>
        </w:numPr>
        <w:spacing w:after="0" w:line="360" w:lineRule="auto"/>
        <w:ind w:left="-491" w:hanging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Организационный раздел программы…………………………………………...40</w:t>
      </w:r>
    </w:p>
    <w:p w14:paraId="77109E6E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Условия реализации…………………………………………………………40</w:t>
      </w:r>
    </w:p>
    <w:p w14:paraId="539AE589" w14:textId="77777777" w:rsidR="005B5CA0" w:rsidRPr="005B5CA0" w:rsidRDefault="005B5CA0" w:rsidP="005B5CA0">
      <w:pPr>
        <w:numPr>
          <w:ilvl w:val="1"/>
          <w:numId w:val="1"/>
        </w:numPr>
        <w:spacing w:after="0" w:line="360" w:lineRule="auto"/>
        <w:ind w:left="229" w:hanging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Используемая литература…………………………………………………..41</w:t>
      </w:r>
    </w:p>
    <w:p w14:paraId="1139739F" w14:textId="77777777" w:rsidR="00142310" w:rsidRDefault="00142310"/>
    <w:p w14:paraId="6AAC1933" w14:textId="77777777" w:rsidR="000455A3" w:rsidRDefault="000455A3"/>
    <w:p w14:paraId="775BBAB3" w14:textId="77777777" w:rsidR="000455A3" w:rsidRDefault="000455A3"/>
    <w:p w14:paraId="1578CE27" w14:textId="77777777" w:rsidR="000455A3" w:rsidRDefault="000455A3"/>
    <w:p w14:paraId="731FBE52" w14:textId="77777777" w:rsidR="000455A3" w:rsidRDefault="000455A3"/>
    <w:p w14:paraId="489E7E21" w14:textId="77777777" w:rsidR="000455A3" w:rsidRDefault="000455A3"/>
    <w:p w14:paraId="1C05FD2B" w14:textId="77777777" w:rsidR="000455A3" w:rsidRDefault="000455A3"/>
    <w:p w14:paraId="78DCFCCB" w14:textId="77777777" w:rsidR="000455A3" w:rsidRDefault="000455A3"/>
    <w:p w14:paraId="79C629D9" w14:textId="77777777" w:rsidR="000455A3" w:rsidRDefault="000455A3"/>
    <w:p w14:paraId="3BC651E0" w14:textId="77777777" w:rsidR="000455A3" w:rsidRDefault="000455A3"/>
    <w:p w14:paraId="2836920F" w14:textId="77777777" w:rsidR="000455A3" w:rsidRDefault="000455A3"/>
    <w:p w14:paraId="7274BE89" w14:textId="77777777" w:rsidR="000455A3" w:rsidRDefault="000455A3"/>
    <w:p w14:paraId="5ACA8918" w14:textId="77777777" w:rsidR="000455A3" w:rsidRDefault="000455A3" w:rsidP="000455A3"/>
    <w:p w14:paraId="20F3A55F" w14:textId="77777777" w:rsidR="00815502" w:rsidRDefault="00815502" w:rsidP="000455A3"/>
    <w:p w14:paraId="25D65FD3" w14:textId="77777777" w:rsidR="005B5CA0" w:rsidRPr="005B5CA0" w:rsidRDefault="005B5CA0" w:rsidP="005B5C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lastRenderedPageBreak/>
        <w:t>ЦЕЛЕВОЙ РАЗДЕЛ</w:t>
      </w:r>
    </w:p>
    <w:p w14:paraId="2C26F580" w14:textId="77777777" w:rsidR="005B5CA0" w:rsidRPr="005B5CA0" w:rsidRDefault="005B5CA0" w:rsidP="005B5C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</w:p>
    <w:p w14:paraId="6DA4ECCA" w14:textId="77777777" w:rsidR="005B5CA0" w:rsidRPr="005B5CA0" w:rsidRDefault="005B5CA0" w:rsidP="005B5CA0">
      <w:pPr>
        <w:numPr>
          <w:ilvl w:val="1"/>
          <w:numId w:val="2"/>
        </w:numPr>
        <w:spacing w:after="0" w:line="360" w:lineRule="auto"/>
        <w:ind w:left="1429" w:hanging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5B5C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Пояснительная записка</w:t>
      </w:r>
    </w:p>
    <w:p w14:paraId="6F988F65" w14:textId="77777777" w:rsidR="005B5CA0" w:rsidRDefault="005B5CA0" w:rsidP="005B5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F84B1D" w14:textId="77777777" w:rsidR="005B5CA0" w:rsidRDefault="000455A3" w:rsidP="005B5C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Определение одного из вариантов АООП ООО обучающихся с ЗПР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осуществляется на основе рекомендаций центральной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(далее ― ЦПМПК). Без хорошо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развитой речи нет успешного обучения, нет настоящего общения.</w:t>
      </w:r>
    </w:p>
    <w:p w14:paraId="6BE434AB" w14:textId="77777777" w:rsidR="005B5CA0" w:rsidRDefault="000455A3" w:rsidP="005B5C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Формирование полноценной учебной деятельности возможно при достаточно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высоком уровне развития речи, которое предполагает определенную степень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CA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5CA0">
        <w:rPr>
          <w:rFonts w:ascii="Times New Roman" w:hAnsi="Times New Roman" w:cs="Times New Roman"/>
          <w:sz w:val="28"/>
          <w:szCs w:val="28"/>
        </w:rPr>
        <w:t xml:space="preserve"> средств языка, навыков свободного и адекватного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пользования этими средствами в целях общения.</w:t>
      </w:r>
    </w:p>
    <w:p w14:paraId="077EF114" w14:textId="77777777" w:rsidR="005B5CA0" w:rsidRDefault="000455A3" w:rsidP="005B5C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При обследовании речи детей с ограниченными возможностями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здоровья, обучающихся с задержкой психического развития, отмечается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большое количество детей, не владеющих навыками грамотного письма, что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 xml:space="preserve">мешает полноценному усвоению школьной программы. </w:t>
      </w:r>
      <w:r w:rsid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 xml:space="preserve">Существенную роль в  возникновении </w:t>
      </w:r>
      <w:r w:rsidR="005B5CA0">
        <w:rPr>
          <w:rFonts w:ascii="Times New Roman" w:hAnsi="Times New Roman" w:cs="Times New Roman"/>
          <w:sz w:val="28"/>
          <w:szCs w:val="28"/>
        </w:rPr>
        <w:t xml:space="preserve"> ошибок </w:t>
      </w:r>
      <w:proofErr w:type="spellStart"/>
      <w:r w:rsidR="005B5CA0">
        <w:rPr>
          <w:rFonts w:ascii="Times New Roman" w:hAnsi="Times New Roman" w:cs="Times New Roman"/>
          <w:sz w:val="28"/>
          <w:szCs w:val="28"/>
        </w:rPr>
        <w:t>дисграфического</w:t>
      </w:r>
      <w:proofErr w:type="spellEnd"/>
      <w:r w:rsidR="005B5CA0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Pr="005B5CA0">
        <w:rPr>
          <w:rFonts w:ascii="Times New Roman" w:hAnsi="Times New Roman" w:cs="Times New Roman"/>
          <w:sz w:val="28"/>
          <w:szCs w:val="28"/>
        </w:rPr>
        <w:t>играет:</w:t>
      </w:r>
    </w:p>
    <w:p w14:paraId="57C1EAF1" w14:textId="77777777" w:rsidR="005B5CA0" w:rsidRDefault="000455A3" w:rsidP="005B5C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дефицит произвольной концентрации, переключения и распределения</w:t>
      </w:r>
      <w:r w:rsidR="005B5CA0" w:rsidRPr="005B5CA0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 xml:space="preserve">внимания; </w:t>
      </w:r>
    </w:p>
    <w:p w14:paraId="26E94361" w14:textId="77777777" w:rsidR="005B5CA0" w:rsidRDefault="000455A3" w:rsidP="005B5C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нарушения слухоречевой памяти;</w:t>
      </w:r>
    </w:p>
    <w:p w14:paraId="46DAC7A2" w14:textId="77777777" w:rsidR="005B5CA0" w:rsidRDefault="000455A3" w:rsidP="005B5C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5B5CA0">
        <w:rPr>
          <w:rFonts w:ascii="Times New Roman" w:hAnsi="Times New Roman" w:cs="Times New Roman"/>
          <w:sz w:val="28"/>
          <w:szCs w:val="28"/>
        </w:rPr>
        <w:t>буквенного</w:t>
      </w:r>
      <w:proofErr w:type="gramEnd"/>
      <w:r w:rsidRPr="005B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CA0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5B5CA0">
        <w:rPr>
          <w:rFonts w:ascii="Times New Roman" w:hAnsi="Times New Roman" w:cs="Times New Roman"/>
          <w:sz w:val="28"/>
          <w:szCs w:val="28"/>
        </w:rPr>
        <w:t>;</w:t>
      </w:r>
    </w:p>
    <w:p w14:paraId="75FDD91B" w14:textId="77777777" w:rsidR="005B5CA0" w:rsidRDefault="000455A3" w:rsidP="005B5C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5B5CA0">
        <w:rPr>
          <w:rFonts w:ascii="Times New Roman" w:hAnsi="Times New Roman" w:cs="Times New Roman"/>
          <w:sz w:val="28"/>
          <w:szCs w:val="28"/>
        </w:rPr>
        <w:t>динамического</w:t>
      </w:r>
      <w:proofErr w:type="gramEnd"/>
      <w:r w:rsidRPr="005B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CA0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5B5CA0">
        <w:rPr>
          <w:rFonts w:ascii="Times New Roman" w:hAnsi="Times New Roman" w:cs="Times New Roman"/>
          <w:sz w:val="28"/>
          <w:szCs w:val="28"/>
        </w:rPr>
        <w:t xml:space="preserve"> руки;</w:t>
      </w:r>
    </w:p>
    <w:p w14:paraId="55A28CA2" w14:textId="77777777" w:rsidR="005B5CA0" w:rsidRDefault="000455A3" w:rsidP="000455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затрудненность восприятия ритмической структуры слова;</w:t>
      </w:r>
    </w:p>
    <w:p w14:paraId="59459B00" w14:textId="77777777" w:rsidR="005B5CA0" w:rsidRDefault="000455A3" w:rsidP="000455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нечеткая дикция, плохая артикуляция;</w:t>
      </w:r>
    </w:p>
    <w:p w14:paraId="194DB544" w14:textId="77777777" w:rsidR="005B5CA0" w:rsidRDefault="000455A3" w:rsidP="000455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нарушение лексико-грамматического строя речи;</w:t>
      </w:r>
    </w:p>
    <w:p w14:paraId="4840E479" w14:textId="77777777" w:rsidR="00815502" w:rsidRDefault="000455A3" w:rsidP="0081550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наличие в анамнезе или в настоящее время задержки психическог</w:t>
      </w:r>
      <w:r w:rsidR="005B5CA0">
        <w:rPr>
          <w:rFonts w:ascii="Times New Roman" w:hAnsi="Times New Roman" w:cs="Times New Roman"/>
          <w:sz w:val="28"/>
          <w:szCs w:val="28"/>
        </w:rPr>
        <w:t xml:space="preserve">о </w:t>
      </w:r>
      <w:r w:rsidRPr="005B5CA0">
        <w:rPr>
          <w:rFonts w:ascii="Times New Roman" w:hAnsi="Times New Roman" w:cs="Times New Roman"/>
          <w:sz w:val="28"/>
          <w:szCs w:val="28"/>
        </w:rPr>
        <w:t>развития, что в свою очередь тормозит коррекцию устной и письменно</w:t>
      </w:r>
      <w:r w:rsidR="005B5CA0">
        <w:rPr>
          <w:rFonts w:ascii="Times New Roman" w:hAnsi="Times New Roman" w:cs="Times New Roman"/>
          <w:sz w:val="28"/>
          <w:szCs w:val="28"/>
        </w:rPr>
        <w:t xml:space="preserve">й </w:t>
      </w:r>
      <w:r w:rsidRPr="005B5CA0">
        <w:rPr>
          <w:rFonts w:ascii="Times New Roman" w:hAnsi="Times New Roman" w:cs="Times New Roman"/>
          <w:sz w:val="28"/>
          <w:szCs w:val="28"/>
        </w:rPr>
        <w:t>речи.</w:t>
      </w:r>
    </w:p>
    <w:p w14:paraId="18227B11" w14:textId="5F4B3191" w:rsidR="005B5CA0" w:rsidRPr="00815502" w:rsidRDefault="000455A3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502">
        <w:rPr>
          <w:rFonts w:ascii="Times New Roman" w:hAnsi="Times New Roman" w:cs="Times New Roman"/>
          <w:sz w:val="28"/>
          <w:szCs w:val="28"/>
        </w:rPr>
        <w:lastRenderedPageBreak/>
        <w:t>Так как отсутствие специально организованной коррекционной работы</w:t>
      </w:r>
      <w:r w:rsidR="005B5CA0" w:rsidRP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вызывает закрепление и усложнение симптоматики</w:t>
      </w:r>
      <w:r w:rsidR="00815502" w:rsidRPr="00815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502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15502">
        <w:rPr>
          <w:rFonts w:ascii="Times New Roman" w:hAnsi="Times New Roman" w:cs="Times New Roman"/>
          <w:sz w:val="28"/>
          <w:szCs w:val="28"/>
        </w:rPr>
        <w:t>, то возникл</w:t>
      </w:r>
      <w:r w:rsidR="00815502" w:rsidRPr="00815502">
        <w:rPr>
          <w:rFonts w:ascii="Times New Roman" w:hAnsi="Times New Roman" w:cs="Times New Roman"/>
          <w:sz w:val="28"/>
          <w:szCs w:val="28"/>
        </w:rPr>
        <w:t xml:space="preserve">а </w:t>
      </w:r>
      <w:r w:rsidRPr="00815502">
        <w:rPr>
          <w:rFonts w:ascii="Times New Roman" w:hAnsi="Times New Roman" w:cs="Times New Roman"/>
          <w:sz w:val="28"/>
          <w:szCs w:val="28"/>
        </w:rPr>
        <w:t>необходимость в создании данной программы.</w:t>
      </w:r>
      <w:r w:rsidRPr="00815502">
        <w:rPr>
          <w:rFonts w:ascii="Times New Roman" w:hAnsi="Times New Roman" w:cs="Times New Roman"/>
          <w:sz w:val="28"/>
          <w:szCs w:val="28"/>
        </w:rPr>
        <w:cr/>
      </w:r>
    </w:p>
    <w:p w14:paraId="680A3D7F" w14:textId="68245CFF" w:rsidR="000455A3" w:rsidRPr="005B5CA0" w:rsidRDefault="005B5CA0" w:rsidP="005B5CA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CA0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5B5C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6AF1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5B5CA0">
        <w:rPr>
          <w:rFonts w:ascii="Times New Roman" w:hAnsi="Times New Roman" w:cs="Times New Roman"/>
          <w:b/>
          <w:bCs/>
          <w:sz w:val="28"/>
          <w:szCs w:val="28"/>
        </w:rPr>
        <w:t>ели, задачи реализации программы</w:t>
      </w:r>
    </w:p>
    <w:p w14:paraId="630EB29A" w14:textId="7561D087" w:rsidR="00815502" w:rsidRPr="00815502" w:rsidRDefault="00FC6AF1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Коррекционно-развивающая логопедическая работа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15502" w:rsidRPr="0081550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7640CD" w14:textId="4BA0D6BB" w:rsidR="00815502" w:rsidRPr="00815502" w:rsidRDefault="00815502" w:rsidP="008155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02">
        <w:rPr>
          <w:rFonts w:ascii="Times New Roman" w:hAnsi="Times New Roman" w:cs="Times New Roman"/>
          <w:sz w:val="28"/>
          <w:szCs w:val="28"/>
        </w:rPr>
        <w:t>преодоление отклонений речевого развития детей (упорядочение формирование языковых средств, необходимых для осуществления полноценной речевой деятельности);</w:t>
      </w:r>
    </w:p>
    <w:p w14:paraId="1672CBAB" w14:textId="77777777" w:rsidR="00815502" w:rsidRDefault="000455A3" w:rsidP="000455A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02">
        <w:rPr>
          <w:rFonts w:ascii="Times New Roman" w:hAnsi="Times New Roman" w:cs="Times New Roman"/>
          <w:sz w:val="28"/>
          <w:szCs w:val="28"/>
        </w:rPr>
        <w:t>создание предпосылок для устранения пробелов в знании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программного материала, обусловленных отставанием в развитии устной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речи детей;</w:t>
      </w:r>
    </w:p>
    <w:p w14:paraId="5C23E53F" w14:textId="77777777" w:rsidR="00815502" w:rsidRDefault="000455A3" w:rsidP="000455A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02">
        <w:rPr>
          <w:rFonts w:ascii="Times New Roman" w:hAnsi="Times New Roman" w:cs="Times New Roman"/>
          <w:sz w:val="28"/>
          <w:szCs w:val="28"/>
        </w:rPr>
        <w:t>коррекционно-воспитательная работа (развитие и совершенствование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психологических и коммуникативных предпосылок к обучению,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формирование полноценных учебных и коммуникативных умений и навыков,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 xml:space="preserve">адекватных ситуаций учебной деятельности). </w:t>
      </w:r>
    </w:p>
    <w:p w14:paraId="1125DB3E" w14:textId="77777777" w:rsidR="00815502" w:rsidRDefault="000455A3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502">
        <w:rPr>
          <w:rFonts w:ascii="Times New Roman" w:hAnsi="Times New Roman" w:cs="Times New Roman"/>
          <w:sz w:val="28"/>
          <w:szCs w:val="28"/>
        </w:rPr>
        <w:t>Программа предназначена для</w:t>
      </w:r>
      <w:r w:rsidR="00815502" w:rsidRP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проведения логопедических коррекционно-развивающих занятий с</w:t>
      </w:r>
      <w:r w:rsidR="00815502" w:rsidRPr="00815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5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15502">
        <w:rPr>
          <w:rFonts w:ascii="Times New Roman" w:hAnsi="Times New Roman" w:cs="Times New Roman"/>
          <w:sz w:val="28"/>
          <w:szCs w:val="28"/>
        </w:rPr>
        <w:t xml:space="preserve"> 5 – 9 классов, имеющих нарушение письменной речи на фоне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ЗПР, взаимосвязана с учебной программой по русскому языку и занятия по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коррекции речи обеспечивают:</w:t>
      </w:r>
    </w:p>
    <w:p w14:paraId="7BC9E6C6" w14:textId="77777777" w:rsidR="00815502" w:rsidRDefault="000455A3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- уточнение, обогащение и активизацию словарного запаса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C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5CA0">
        <w:rPr>
          <w:rFonts w:ascii="Times New Roman" w:hAnsi="Times New Roman" w:cs="Times New Roman"/>
          <w:sz w:val="28"/>
          <w:szCs w:val="28"/>
        </w:rPr>
        <w:t>;</w:t>
      </w:r>
    </w:p>
    <w:p w14:paraId="14C531AE" w14:textId="77777777" w:rsidR="00815502" w:rsidRDefault="000455A3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- овладение навыками словообразования;</w:t>
      </w:r>
    </w:p>
    <w:p w14:paraId="195ACCD8" w14:textId="77777777" w:rsidR="00815502" w:rsidRDefault="000455A3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речи; - развитие связной речи (устной и письменной);</w:t>
      </w:r>
    </w:p>
    <w:p w14:paraId="6118BABE" w14:textId="77777777" w:rsidR="00815502" w:rsidRDefault="000455A3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>- коррекцию навыков чтения и письма.</w:t>
      </w:r>
    </w:p>
    <w:p w14:paraId="4B359836" w14:textId="77777777" w:rsidR="00815502" w:rsidRDefault="000455A3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lastRenderedPageBreak/>
        <w:t>Программа коррекционной работы предусматривает вариативные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 xml:space="preserve">формы получения образования, </w:t>
      </w:r>
      <w:proofErr w:type="gramStart"/>
      <w:r w:rsidRPr="005B5C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5CA0">
        <w:rPr>
          <w:rFonts w:ascii="Times New Roman" w:hAnsi="Times New Roman" w:cs="Times New Roman"/>
          <w:sz w:val="28"/>
          <w:szCs w:val="28"/>
        </w:rPr>
        <w:t xml:space="preserve"> с ограниченными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возможностями здоровья. Варьироваться могут степень участия специалистов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сопровождения, а также организационные формы работы (в соответствии с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рекомендациями психолого-медико-педагогической комиссии).</w:t>
      </w:r>
    </w:p>
    <w:p w14:paraId="0F5A5B5E" w14:textId="77777777" w:rsidR="00815502" w:rsidRDefault="000455A3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502">
        <w:rPr>
          <w:rFonts w:ascii="Times New Roman" w:hAnsi="Times New Roman" w:cs="Times New Roman"/>
          <w:i/>
          <w:iCs/>
          <w:sz w:val="28"/>
          <w:szCs w:val="28"/>
        </w:rPr>
        <w:t>Цель программы</w:t>
      </w:r>
      <w:r w:rsidRPr="005B5CA0">
        <w:rPr>
          <w:rFonts w:ascii="Times New Roman" w:hAnsi="Times New Roman" w:cs="Times New Roman"/>
          <w:sz w:val="28"/>
          <w:szCs w:val="28"/>
        </w:rPr>
        <w:t>: создание условий для преодоления нарушений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 xml:space="preserve">чтения и письма, профилактики и преодоления </w:t>
      </w:r>
      <w:proofErr w:type="spellStart"/>
      <w:r w:rsidRPr="005B5CA0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5B5CA0">
        <w:rPr>
          <w:rFonts w:ascii="Times New Roman" w:hAnsi="Times New Roman" w:cs="Times New Roman"/>
          <w:sz w:val="28"/>
          <w:szCs w:val="28"/>
        </w:rPr>
        <w:t>, развития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5B5CA0">
        <w:rPr>
          <w:rFonts w:ascii="Times New Roman" w:hAnsi="Times New Roman" w:cs="Times New Roman"/>
          <w:sz w:val="28"/>
          <w:szCs w:val="28"/>
        </w:rPr>
        <w:t>навыков учебной деятельности у обучающихся 5 – 9 классов.</w:t>
      </w:r>
    </w:p>
    <w:p w14:paraId="289AC979" w14:textId="77777777" w:rsidR="00815502" w:rsidRDefault="000455A3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A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15502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4BFF428F" w14:textId="77777777" w:rsidR="00815502" w:rsidRDefault="00815502" w:rsidP="00815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455A3" w:rsidRPr="00815502">
        <w:rPr>
          <w:rFonts w:ascii="Times New Roman" w:hAnsi="Times New Roman" w:cs="Times New Roman"/>
          <w:sz w:val="28"/>
          <w:szCs w:val="28"/>
          <w:u w:val="single"/>
        </w:rPr>
        <w:t>ечевые:</w:t>
      </w:r>
    </w:p>
    <w:p w14:paraId="4257D4CD" w14:textId="77777777" w:rsidR="00815502" w:rsidRPr="00815502" w:rsidRDefault="000455A3" w:rsidP="000455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 xml:space="preserve">коррекция </w:t>
      </w:r>
      <w:proofErr w:type="spellStart"/>
      <w:r w:rsidRPr="00815502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155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502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815502">
        <w:rPr>
          <w:rFonts w:ascii="Times New Roman" w:hAnsi="Times New Roman" w:cs="Times New Roman"/>
          <w:sz w:val="28"/>
          <w:szCs w:val="28"/>
        </w:rPr>
        <w:t>;</w:t>
      </w:r>
    </w:p>
    <w:p w14:paraId="2743E283" w14:textId="77777777" w:rsidR="00815502" w:rsidRPr="00815502" w:rsidRDefault="000455A3" w:rsidP="000455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 xml:space="preserve">профилактика и (или) коррекция </w:t>
      </w:r>
      <w:proofErr w:type="spellStart"/>
      <w:r w:rsidRPr="00815502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815502">
        <w:rPr>
          <w:rFonts w:ascii="Times New Roman" w:hAnsi="Times New Roman" w:cs="Times New Roman"/>
          <w:sz w:val="28"/>
          <w:szCs w:val="28"/>
        </w:rPr>
        <w:t>;</w:t>
      </w:r>
    </w:p>
    <w:p w14:paraId="6C6199A9" w14:textId="77777777" w:rsidR="00815502" w:rsidRPr="00815502" w:rsidRDefault="000455A3" w:rsidP="000455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формирование и развитие фонематических, морфологических,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грамматических, морфемных представлений;</w:t>
      </w:r>
    </w:p>
    <w:p w14:paraId="32C55358" w14:textId="77777777" w:rsidR="00815502" w:rsidRPr="00815502" w:rsidRDefault="000455A3" w:rsidP="000455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развитие орфографической зоркости, отработка алгоритмов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решения орфографических задач;</w:t>
      </w:r>
    </w:p>
    <w:p w14:paraId="6A4786AD" w14:textId="77777777" w:rsidR="00815502" w:rsidRPr="00815502" w:rsidRDefault="000455A3" w:rsidP="000455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уточнение значений слов и обогащение словарного запаса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посредством накопления новых слов, относящихся к разным частям речи;</w:t>
      </w:r>
    </w:p>
    <w:p w14:paraId="7249F720" w14:textId="77777777" w:rsidR="00815502" w:rsidRPr="00815502" w:rsidRDefault="000455A3" w:rsidP="000455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звукопроизношения.</w:t>
      </w:r>
    </w:p>
    <w:p w14:paraId="20AD612A" w14:textId="77777777" w:rsidR="00815502" w:rsidRDefault="00815502" w:rsidP="00815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455A3" w:rsidRPr="00815502">
        <w:rPr>
          <w:rFonts w:ascii="Times New Roman" w:hAnsi="Times New Roman" w:cs="Times New Roman"/>
          <w:sz w:val="28"/>
          <w:szCs w:val="28"/>
          <w:u w:val="single"/>
        </w:rPr>
        <w:t>еречевые:</w:t>
      </w:r>
    </w:p>
    <w:p w14:paraId="4D569596" w14:textId="77777777" w:rsidR="00815502" w:rsidRPr="00815502" w:rsidRDefault="000455A3" w:rsidP="000455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совершенствование умений и навыков планирования и организации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2FE0152" w14:textId="77777777" w:rsidR="00815502" w:rsidRPr="00815502" w:rsidRDefault="000455A3" w:rsidP="000455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совершенствование умение произвольно управлять вниманием</w:t>
      </w:r>
      <w:r w:rsidR="00815502">
        <w:rPr>
          <w:rFonts w:ascii="Times New Roman" w:hAnsi="Times New Roman" w:cs="Times New Roman"/>
          <w:sz w:val="28"/>
          <w:szCs w:val="28"/>
        </w:rPr>
        <w:t>;</w:t>
      </w:r>
    </w:p>
    <w:p w14:paraId="493F9037" w14:textId="77777777" w:rsidR="00815502" w:rsidRPr="00815502" w:rsidRDefault="000455A3" w:rsidP="000455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регулировать темп деятельности, синхронизировать свою работу с работой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группы;</w:t>
      </w:r>
    </w:p>
    <w:p w14:paraId="7009E6D8" w14:textId="77777777" w:rsidR="00815502" w:rsidRPr="00815502" w:rsidRDefault="000455A3" w:rsidP="000455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совершенствование навыков самоконтроля и самопроверки;</w:t>
      </w:r>
    </w:p>
    <w:p w14:paraId="55C42494" w14:textId="77777777" w:rsidR="00815502" w:rsidRPr="00815502" w:rsidRDefault="000455A3" w:rsidP="000455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lastRenderedPageBreak/>
        <w:t>совершенствование коммуникативных навыков в процессе учебной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14:paraId="51213D3F" w14:textId="77777777" w:rsidR="00815502" w:rsidRPr="00815502" w:rsidRDefault="000455A3" w:rsidP="000455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повышение мотивации к обучению и преодолению учебных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затруднений;</w:t>
      </w:r>
    </w:p>
    <w:p w14:paraId="741EEEE0" w14:textId="53A56F64" w:rsidR="00FC6AF1" w:rsidRPr="00FC6AF1" w:rsidRDefault="000455A3" w:rsidP="00FC6AF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502">
        <w:rPr>
          <w:rFonts w:ascii="Times New Roman" w:hAnsi="Times New Roman" w:cs="Times New Roman"/>
          <w:sz w:val="28"/>
          <w:szCs w:val="28"/>
        </w:rPr>
        <w:t>совершенствование умения осуществлять рефлексию в процессе</w:t>
      </w:r>
      <w:r w:rsidR="00815502">
        <w:rPr>
          <w:rFonts w:ascii="Times New Roman" w:hAnsi="Times New Roman" w:cs="Times New Roman"/>
          <w:sz w:val="28"/>
          <w:szCs w:val="28"/>
        </w:rPr>
        <w:t xml:space="preserve"> </w:t>
      </w:r>
      <w:r w:rsidRPr="00815502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14:paraId="1139E11B" w14:textId="40B0079F" w:rsidR="00FC6AF1" w:rsidRDefault="00FC6AF1" w:rsidP="00FC6AF1">
      <w:pPr>
        <w:pStyle w:val="Default"/>
        <w:numPr>
          <w:ilvl w:val="1"/>
          <w:numId w:val="11"/>
        </w:num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6AF1">
        <w:rPr>
          <w:rFonts w:ascii="Times New Roman" w:eastAsia="Times New Roman" w:hAnsi="Times New Roman"/>
          <w:b/>
          <w:bCs/>
          <w:sz w:val="28"/>
          <w:szCs w:val="28"/>
        </w:rPr>
        <w:t xml:space="preserve">Направления работы </w:t>
      </w:r>
    </w:p>
    <w:p w14:paraId="34410F7C" w14:textId="77777777" w:rsidR="00FC6AF1" w:rsidRPr="00FC6AF1" w:rsidRDefault="00FC6AF1" w:rsidP="00FC6AF1">
      <w:pPr>
        <w:pStyle w:val="Default"/>
        <w:spacing w:line="360" w:lineRule="auto"/>
        <w:ind w:left="142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02C28E" w14:textId="61E45FBE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коррекционной работы с детьми с ЗПР  включает в себя взаимосвязанные направления. Данные направления отражают ее основное содержание:</w:t>
      </w:r>
    </w:p>
    <w:p w14:paraId="5DEE9E58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диагностическая работа обеспечивает своевременное выявление детей с нарушениями устной и письменной речи, проведение их комплексного обследования и подготовку рекомендаций по оказанию им психолого-медико-педагогической помощи в условиях ОУ;</w:t>
      </w:r>
    </w:p>
    <w:p w14:paraId="263D913A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коррекционно-развивающая работа обеспечивает оказание своевременной помощи в освоении содержания образования и коррекции недостатков речевого развития и психических процессов, лежащих в основе устной и письменной речи;</w:t>
      </w:r>
    </w:p>
    <w:p w14:paraId="22F93032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консультативная работа обеспечивает непрерывность специального сопровождения детей с нарушениями речевого развития и их семей по вопросам реализации дифференцированных психолого-педагогических условий обучения, коррекции, развития и социализации обучающихся;</w:t>
      </w:r>
    </w:p>
    <w:p w14:paraId="4CBAA4A3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процесса: обучающимися, их родителями (законными представителями), педагогическими работниками.</w:t>
      </w:r>
    </w:p>
    <w:p w14:paraId="2F4ADD14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Диагностическая работа включает:</w:t>
      </w:r>
    </w:p>
    <w:p w14:paraId="66101644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своевременное выявление детей, нуждающихся в специализированной помощи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— раннюю (с первых дней пребывания ребенка в ОУ) диагностику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отклонений в развитии речи и выявление этиологии дефектов речи, трудностей адаптации;</w:t>
      </w:r>
    </w:p>
    <w:p w14:paraId="12330BEB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комплексный сбор сведений о ребенке на основании диагностической информации от специалистов разного профиля (медицинский анамнез физического и речевого развития ребенка, собеседование с родителями, наблюдения учителя);</w:t>
      </w:r>
    </w:p>
    <w:p w14:paraId="4B5CE859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определение уровня актуального и зоны ближайшего развития обучающегося с нарушениями речи, выявление его резервных возможностей;</w:t>
      </w:r>
    </w:p>
    <w:p w14:paraId="464A7E17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изучение (совместно с педагогом-психологом) развития эмоционально-волевой сферы и личностных особенностей обучающихся;</w:t>
      </w:r>
    </w:p>
    <w:p w14:paraId="32D41771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изучение (совместно с классным руководителем) социальной ситуации развития и условий семейного воспитания ребенка;</w:t>
      </w:r>
    </w:p>
    <w:p w14:paraId="0D9410C9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изучение адаптивных возможностей и уровня социализации ребенка с речевой патологией;</w:t>
      </w:r>
    </w:p>
    <w:p w14:paraId="0454B47B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системный контроль педагога-психолога, учителя-логопеда и классного руководителя за уровнем и динамикой развития ребенка;</w:t>
      </w:r>
    </w:p>
    <w:p w14:paraId="409C94C5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анализ успешности коррекционно-развивающей работы.</w:t>
      </w:r>
    </w:p>
    <w:p w14:paraId="52042B59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Коррекционно-развивающая работа включает:</w:t>
      </w:r>
    </w:p>
    <w:p w14:paraId="04FFD0C0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выбор методик, методов и приемов обучения, и разработка оптимальной для развития ребенка с нарушениями речи коррекционной программы в соответствии с его особыми образовательными потребностями;</w:t>
      </w:r>
    </w:p>
    <w:p w14:paraId="64F7F9F0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организация и проведение учителем-логопедом индивидуальных и групповых коррекционно-развивающих занятий, необходимых для преодоления нарушений устной и письменной речи;</w:t>
      </w:r>
    </w:p>
    <w:p w14:paraId="183C6221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системное воздействие на учебно-познавательную деятельность ребенка в динамике коррекционно-образовательного процесса, направленное на формирование универсальных учебных действий и коррекцию отклонений в развитии речи;</w:t>
      </w:r>
    </w:p>
    <w:p w14:paraId="5F8D3BB7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коррекцию и развитие высших психических функций, лежащих в основе устной и письменной речи;</w:t>
      </w:r>
    </w:p>
    <w:p w14:paraId="4838D05E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— развитие эмоционально-волевой сферы ребенка.</w:t>
      </w:r>
    </w:p>
    <w:p w14:paraId="469E8DC6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Консультативная работа включает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4BB1C6C9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— выработку совместных обоснованных рекомендаций по основным направлениям работы с обучающимся с речевой патологией, единых для всех участников образовательного процесса;</w:t>
      </w:r>
      <w:proofErr w:type="gramEnd"/>
    </w:p>
    <w:p w14:paraId="7E23EF66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— консультирование учителем-логопедом педагогов по выбору индивидуально ориентированных методов и приемов работы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обучающимся с ЗПР;</w:t>
      </w:r>
    </w:p>
    <w:p w14:paraId="43A408DA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консультативную помощь семье в вопросах выбора стратегии воспитания и приемов коррекционного обучения ребенка с ЗПР.</w:t>
      </w:r>
    </w:p>
    <w:p w14:paraId="06F46326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Информационно-просветительская работа предусматривает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688C5503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— различные формы просветительской деятельности (лекции, беседы,</w:t>
      </w:r>
      <w:proofErr w:type="gramEnd"/>
    </w:p>
    <w:p w14:paraId="6AA6345F" w14:textId="77777777" w:rsidR="00FC6AF1" w:rsidRDefault="00FC6AF1" w:rsidP="00FC6AF1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информационные стенды, печатные материалы, тематические выступления), направленные на разъяснение участникам образовательного процесса обучающимся (как имеющим, так и не имеющим недостатки в развитии), их родителям (законным представителям), педагогическим работникам.</w:t>
      </w:r>
    </w:p>
    <w:p w14:paraId="238F5041" w14:textId="77777777" w:rsidR="00FC6AF1" w:rsidRDefault="00FC6AF1" w:rsidP="00FC6AF1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5340A04" w14:textId="65CD9430" w:rsidR="00FC6AF1" w:rsidRDefault="00FC6AF1" w:rsidP="00FC6AF1">
      <w:pPr>
        <w:pStyle w:val="Default"/>
        <w:numPr>
          <w:ilvl w:val="1"/>
          <w:numId w:val="11"/>
        </w:num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коррекционного курса</w:t>
      </w:r>
    </w:p>
    <w:p w14:paraId="3870E557" w14:textId="77777777" w:rsidR="00FC6AF1" w:rsidRDefault="00FC6AF1" w:rsidP="00FC6AF1">
      <w:pPr>
        <w:pStyle w:val="Default"/>
        <w:spacing w:line="360" w:lineRule="auto"/>
        <w:ind w:left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1B02AF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Коррекционно-развивающая работа проводится в 4 этапа.</w:t>
      </w:r>
    </w:p>
    <w:p w14:paraId="4D42E9BC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Первый (диагностический) этап</w:t>
      </w:r>
    </w:p>
    <w:p w14:paraId="1B0DBC4C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данном этапе проводится анализ письменных работ, процесса чтения; определяется состояние звукопроизношения, состояние языкового анализа и синтеза, представлений; фонематического восприятия (дифференциация фонем), проверяется состояние лексико-грамматического строя, состояние связной речи, выявляются индивидуальные особенности таких психических процессов, как мышление, внимание, память; выявляется наличие мотивации к коррекционной работе по устранению дефекта.</w:t>
      </w:r>
    </w:p>
    <w:p w14:paraId="78FD71C5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Второй (подготовительный) этап</w:t>
      </w:r>
    </w:p>
    <w:p w14:paraId="2E027B51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 подготовительном этапе уточняются созданные в процессе обучения в начальной школе простые предпосылки овладения орфографией (зрительный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гнозис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мнезис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оптико-пространственные представления); проводится работа по развитию таких мыслительных операций, как анализ, синтез, сравнение, сопоставление. Выполняется работа по развитию психических процессов.</w:t>
      </w:r>
    </w:p>
    <w:p w14:paraId="3041A9DE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Третий (коррекционный) этап</w:t>
      </w:r>
    </w:p>
    <w:p w14:paraId="621E8283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коррекционного этапа осуществляется преодоление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дисграфических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нарушений. Работа проводится по направлениям,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соответствующим основным видам ошибок, и реализуется на фонетическом,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лексическом и синтаксическом уровнях. Комплексный подход данной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методики по коррекции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предполагает при необходимости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параллельную работу, направленную на устранение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нарушений звукопроизношения, чтения и письма.</w:t>
      </w:r>
    </w:p>
    <w:p w14:paraId="4781C5C3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Четвертый (оценочный) этап</w:t>
      </w:r>
    </w:p>
    <w:p w14:paraId="588CB270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последнем этапе оценивается эффективность коррекционной работы, проводится повторная проверка навыков письма, анализируются различные виды письменных работ детей.</w:t>
      </w:r>
    </w:p>
    <w:p w14:paraId="28A66268" w14:textId="77777777" w:rsidR="00FC6AF1" w:rsidRDefault="00FC6AF1" w:rsidP="00FC6AF1">
      <w:pPr>
        <w:pStyle w:val="Default"/>
        <w:numPr>
          <w:ilvl w:val="1"/>
          <w:numId w:val="11"/>
        </w:num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Основные методы обучения</w:t>
      </w:r>
    </w:p>
    <w:p w14:paraId="121A02F4" w14:textId="77777777" w:rsidR="00FC6AF1" w:rsidRDefault="00FC6AF1" w:rsidP="00FC6AF1">
      <w:pPr>
        <w:pStyle w:val="Default"/>
        <w:spacing w:line="360" w:lineRule="auto"/>
        <w:ind w:left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AF015F2" w14:textId="77777777" w:rsidR="00FC6AF1" w:rsidRDefault="00FC6AF1" w:rsidP="00FC6AF1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Упражнения: подражательно – исполнительские, речевые и игровые (повторение речевого материала, имитация действий), которые снимают напряжение, создают эмоционально – положительный настрой, устные и письменные, которые закрепляют знания, умения и навыки;</w:t>
      </w:r>
      <w:proofErr w:type="gramEnd"/>
    </w:p>
    <w:p w14:paraId="3786AD72" w14:textId="77777777" w:rsidR="00FC6AF1" w:rsidRDefault="00FC6AF1" w:rsidP="00FC6AF1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Игровой метод – использование различных компонентов игры в сочетании с показом, пояснением, указаниями, вопросами;</w:t>
      </w:r>
    </w:p>
    <w:p w14:paraId="44B8C1A9" w14:textId="77777777" w:rsidR="00FC6AF1" w:rsidRDefault="00FC6AF1" w:rsidP="00FC6AF1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Метод моделирования – создание моделей и их использование в целях формирования требуемых представлений (схема структуры предложения, морфемного, слогового и звукового состава слова);</w:t>
      </w:r>
    </w:p>
    <w:p w14:paraId="7EEA42AA" w14:textId="77777777" w:rsidR="00FC6AF1" w:rsidRDefault="00FC6AF1" w:rsidP="00FC6AF1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Наглядные методы</w:t>
      </w:r>
    </w:p>
    <w:p w14:paraId="7C0C5E87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Форма усвоения знаний, умений, навыков в зависимости от применяемых наглядных пособий и технических средств обучения:</w:t>
      </w:r>
    </w:p>
    <w:p w14:paraId="01935B1B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Наблюдение – связано с применением плакатов, рисунков, макетов,</w:t>
      </w:r>
    </w:p>
    <w:p w14:paraId="0D1ACA3E" w14:textId="77777777" w:rsidR="00FC6AF1" w:rsidRDefault="00FC6AF1" w:rsidP="00FC6AF1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графических схем;</w:t>
      </w:r>
    </w:p>
    <w:p w14:paraId="57CD5F2D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Пояснение и объяснение, особенно необходимые на начальных этапах работы, при актуализации и закреплении знаний, умений и навыков.</w:t>
      </w:r>
    </w:p>
    <w:p w14:paraId="7CC91E98" w14:textId="77777777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Моделирование – составление звуковых и графических схем слова;</w:t>
      </w:r>
    </w:p>
    <w:p w14:paraId="1C26B013" w14:textId="77777777" w:rsidR="00FC6AF1" w:rsidRDefault="00FC6AF1" w:rsidP="00FC6AF1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«зашифровка» слова в виде установочных знаков; алгоритм выполнения действия и т.д.</w:t>
      </w:r>
    </w:p>
    <w:p w14:paraId="1B2297AD" w14:textId="4A47453D" w:rsidR="00FC6AF1" w:rsidRDefault="00FC6AF1" w:rsidP="00FC6AF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Словесные методы.</w:t>
      </w:r>
      <w: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Рассказ, беседа, рассуждение, педагогическая оценка – это воздействие на мышление ребенка, воображение, чувства, которые побуждают к речевому общению, обмену впечатлениями.</w:t>
      </w:r>
      <w:proofErr w:type="gramEnd"/>
    </w:p>
    <w:p w14:paraId="3A3BFFB7" w14:textId="77777777" w:rsidR="00FC6AF1" w:rsidRDefault="00FC6AF1" w:rsidP="00FC6AF1">
      <w:pPr>
        <w:pStyle w:val="Default"/>
        <w:spacing w:line="360" w:lineRule="auto"/>
        <w:ind w:left="-85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02FD2674" w14:textId="2EF23FEB" w:rsidR="00FC6AF1" w:rsidRDefault="00FC6AF1" w:rsidP="004F45CC">
      <w:pPr>
        <w:pStyle w:val="Default"/>
        <w:numPr>
          <w:ilvl w:val="1"/>
          <w:numId w:val="11"/>
        </w:num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6AF1">
        <w:rPr>
          <w:rFonts w:ascii="Times New Roman" w:eastAsia="Times New Roman" w:hAnsi="Times New Roman"/>
          <w:b/>
          <w:bCs/>
          <w:sz w:val="28"/>
          <w:szCs w:val="28"/>
        </w:rPr>
        <w:t>Адресат, срок обучения</w:t>
      </w:r>
    </w:p>
    <w:p w14:paraId="20D1BEF1" w14:textId="77777777" w:rsidR="004F45CC" w:rsidRPr="00FC6AF1" w:rsidRDefault="004F45CC" w:rsidP="004F45CC">
      <w:pPr>
        <w:pStyle w:val="Default"/>
        <w:spacing w:line="360" w:lineRule="auto"/>
        <w:ind w:left="142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FAC4BEE" w14:textId="77777777" w:rsidR="004F45CC" w:rsidRPr="004F45CC" w:rsidRDefault="00FC6AF1" w:rsidP="004F4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FC6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Рабочая программа распространяется на всех учеников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основного </w:t>
      </w:r>
      <w:r w:rsidRPr="00FC6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общего образования обучающихся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5-9 классов</w:t>
      </w:r>
      <w:r w:rsidRPr="00FC6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, кому была рекомендована, по результатам ПМПК, индивидуальная или групповая работа. Данная программа рассчитана на весь период обучения ребенка с ЗПР. В групповой форме: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5 - 9</w:t>
      </w:r>
      <w:r w:rsidRPr="00FC6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класс – 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8 </w:t>
      </w:r>
      <w:r w:rsidRPr="00FC6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час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ов</w:t>
      </w:r>
      <w:r w:rsidRPr="00FC6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, в индивидуальной форме: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5-9 </w:t>
      </w:r>
      <w:r w:rsidRPr="00FC6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</w:t>
      </w:r>
      <w:r w:rsidRPr="00FC6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68 часов. Количество часов, планируемых на каждую тему, зависит результативности коррекционной </w:t>
      </w:r>
      <w:bookmarkStart w:id="2" w:name="_Hlk152172943"/>
      <w:r w:rsidRPr="00FC6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работы</w:t>
      </w:r>
      <w:r w:rsidR="004F45CC" w:rsidRPr="004F45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 </w:t>
      </w:r>
      <w:r w:rsidR="000455A3" w:rsidRPr="004F45CC">
        <w:rPr>
          <w:rFonts w:ascii="Times New Roman" w:hAnsi="Times New Roman" w:cs="Times New Roman"/>
          <w:sz w:val="28"/>
          <w:szCs w:val="28"/>
        </w:rPr>
        <w:t>корректируется в</w:t>
      </w:r>
      <w:r w:rsidR="004F45CC" w:rsidRPr="004F45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="000455A3" w:rsidRPr="004F45CC">
        <w:rPr>
          <w:rFonts w:ascii="Times New Roman" w:hAnsi="Times New Roman" w:cs="Times New Roman"/>
          <w:sz w:val="28"/>
          <w:szCs w:val="28"/>
        </w:rPr>
        <w:t>зависимости от индивидуальных особенностей речевого развития детей.</w:t>
      </w:r>
    </w:p>
    <w:p w14:paraId="48E71AA7" w14:textId="77777777" w:rsidR="004F45CC" w:rsidRDefault="000455A3" w:rsidP="004F45CC">
      <w:pPr>
        <w:spacing w:after="0" w:line="360" w:lineRule="auto"/>
        <w:ind w:firstLine="708"/>
        <w:jc w:val="both"/>
      </w:pPr>
      <w:r w:rsidRPr="004F45CC">
        <w:rPr>
          <w:rFonts w:ascii="Times New Roman" w:hAnsi="Times New Roman" w:cs="Times New Roman"/>
          <w:sz w:val="28"/>
          <w:szCs w:val="28"/>
        </w:rPr>
        <w:t>Учитель-логопед вправе менять этапы коррекционного обучения,</w:t>
      </w:r>
      <w:r w:rsidR="004F45CC" w:rsidRPr="004F45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исключать некоторые</w:t>
      </w:r>
      <w:r w:rsidR="004F45CC" w:rsidRPr="004F45CC">
        <w:rPr>
          <w:rFonts w:ascii="Times New Roman" w:hAnsi="Times New Roman" w:cs="Times New Roman"/>
          <w:sz w:val="28"/>
          <w:szCs w:val="28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темы логопедических занятий или добавлять</w:t>
      </w:r>
      <w:r w:rsidR="004F45CC" w:rsidRPr="004F45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количество часов для повторения, в зависимости от</w:t>
      </w:r>
      <w:r w:rsidR="004F45CC" w:rsidRPr="004F45CC">
        <w:rPr>
          <w:rFonts w:ascii="Times New Roman" w:hAnsi="Times New Roman" w:cs="Times New Roman"/>
          <w:sz w:val="28"/>
          <w:szCs w:val="28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индивидуальных</w:t>
      </w:r>
      <w:r w:rsidR="004F45CC" w:rsidRPr="004F45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особенностей обучающегося.</w:t>
      </w:r>
      <w:r w:rsidR="004F45CC" w:rsidRPr="004F45CC">
        <w:t xml:space="preserve"> </w:t>
      </w:r>
      <w:r w:rsidR="004F45CC">
        <w:t xml:space="preserve"> </w:t>
      </w:r>
    </w:p>
    <w:p w14:paraId="1DD2D5E7" w14:textId="77777777" w:rsidR="004F45CC" w:rsidRDefault="004F45CC" w:rsidP="004F4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05E82F" w14:textId="3A2F9C9D" w:rsidR="004F45CC" w:rsidRPr="004F45CC" w:rsidRDefault="004F45CC" w:rsidP="004F45CC">
      <w:pPr>
        <w:pStyle w:val="a3"/>
        <w:numPr>
          <w:ilvl w:val="1"/>
          <w:numId w:val="1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4F45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Планируемые результаты</w:t>
      </w:r>
    </w:p>
    <w:bookmarkEnd w:id="2"/>
    <w:p w14:paraId="624EBD44" w14:textId="3780629E" w:rsidR="000455A3" w:rsidRPr="004F45CC" w:rsidRDefault="004F45CC" w:rsidP="004F4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логопедической программы предполагается,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что обучающиеся 5-9 классов овладеют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5A3" w:rsidRPr="004F45CC">
        <w:rPr>
          <w:rFonts w:ascii="Times New Roman" w:hAnsi="Times New Roman" w:cs="Times New Roman"/>
          <w:sz w:val="28"/>
          <w:szCs w:val="28"/>
        </w:rPr>
        <w:t xml:space="preserve">следующими умениями и навыками </w:t>
      </w:r>
      <w:proofErr w:type="gramStart"/>
      <w:r w:rsidR="000455A3" w:rsidRPr="004F45C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745151BF" w14:textId="77777777" w:rsidR="004F45CC" w:rsidRDefault="000455A3" w:rsidP="004F4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5C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4F45CC">
        <w:rPr>
          <w:rFonts w:ascii="Times New Roman" w:hAnsi="Times New Roman" w:cs="Times New Roman"/>
          <w:sz w:val="28"/>
          <w:szCs w:val="28"/>
        </w:rPr>
        <w:t xml:space="preserve"> письменной речи:</w:t>
      </w:r>
    </w:p>
    <w:p w14:paraId="7D195D10" w14:textId="77777777" w:rsidR="004F45CC" w:rsidRDefault="000455A3" w:rsidP="004F45C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понимать основное содержание текста, воспринимаемого на слух;</w:t>
      </w:r>
    </w:p>
    <w:p w14:paraId="744EFA0D" w14:textId="77777777" w:rsidR="004F45CC" w:rsidRPr="004F45CC" w:rsidRDefault="000455A3" w:rsidP="000455A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выделять основную мысль, структурные части</w:t>
      </w:r>
      <w:r>
        <w:t xml:space="preserve"> исходного текста.</w:t>
      </w:r>
    </w:p>
    <w:p w14:paraId="41594738" w14:textId="77777777" w:rsidR="004F45CC" w:rsidRDefault="000455A3" w:rsidP="004F45C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Фонетика и графика</w:t>
      </w:r>
    </w:p>
    <w:p w14:paraId="13F449B5" w14:textId="77777777" w:rsidR="004F45CC" w:rsidRDefault="000455A3" w:rsidP="000455A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выделять в слове звуки речи; давать им фонетическую</w:t>
      </w:r>
      <w:r w:rsidR="004F45CC">
        <w:rPr>
          <w:rFonts w:ascii="Times New Roman" w:hAnsi="Times New Roman" w:cs="Times New Roman"/>
          <w:sz w:val="28"/>
          <w:szCs w:val="28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характеристику;</w:t>
      </w:r>
    </w:p>
    <w:p w14:paraId="12503D05" w14:textId="77777777" w:rsidR="004F45CC" w:rsidRDefault="000455A3" w:rsidP="000455A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различать ударные и безударные слоги;</w:t>
      </w:r>
    </w:p>
    <w:p w14:paraId="3BD18C4C" w14:textId="77777777" w:rsidR="004F45CC" w:rsidRDefault="000455A3" w:rsidP="000455A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не смешивать звуки и буквы;</w:t>
      </w:r>
    </w:p>
    <w:p w14:paraId="4CB6CC5C" w14:textId="77777777" w:rsidR="004F45CC" w:rsidRDefault="000455A3" w:rsidP="000455A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свободно пользоваться алфавитом, работа со словарями;</w:t>
      </w:r>
    </w:p>
    <w:p w14:paraId="7D232D43" w14:textId="77777777" w:rsidR="004F45CC" w:rsidRDefault="000455A3" w:rsidP="000455A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разбирать слова фонетически</w:t>
      </w:r>
      <w:r w:rsidR="004F45CC">
        <w:rPr>
          <w:rFonts w:ascii="Times New Roman" w:hAnsi="Times New Roman" w:cs="Times New Roman"/>
          <w:sz w:val="28"/>
          <w:szCs w:val="28"/>
        </w:rPr>
        <w:t>.</w:t>
      </w:r>
    </w:p>
    <w:p w14:paraId="7A240E69" w14:textId="77777777" w:rsidR="004F45CC" w:rsidRDefault="000455A3" w:rsidP="004F4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Орфоэпия</w:t>
      </w:r>
      <w:r w:rsidR="004F45CC">
        <w:rPr>
          <w:rFonts w:ascii="Times New Roman" w:hAnsi="Times New Roman" w:cs="Times New Roman"/>
          <w:sz w:val="28"/>
          <w:szCs w:val="28"/>
        </w:rPr>
        <w:t>:</w:t>
      </w:r>
    </w:p>
    <w:p w14:paraId="33CE0A43" w14:textId="77777777" w:rsidR="004F45CC" w:rsidRDefault="000455A3" w:rsidP="000455A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правильно произносить гласные, согласные и их сочетания в составе</w:t>
      </w:r>
      <w:r w:rsidR="004F45CC">
        <w:rPr>
          <w:rFonts w:ascii="Times New Roman" w:hAnsi="Times New Roman" w:cs="Times New Roman"/>
          <w:sz w:val="28"/>
          <w:szCs w:val="28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слова;</w:t>
      </w:r>
    </w:p>
    <w:p w14:paraId="20443CF0" w14:textId="77777777" w:rsidR="004F45CC" w:rsidRDefault="000455A3" w:rsidP="000455A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 xml:space="preserve">разбирать слова </w:t>
      </w:r>
      <w:proofErr w:type="spellStart"/>
      <w:r w:rsidRPr="004F45CC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4F45CC">
        <w:rPr>
          <w:rFonts w:ascii="Times New Roman" w:hAnsi="Times New Roman" w:cs="Times New Roman"/>
          <w:sz w:val="28"/>
          <w:szCs w:val="28"/>
        </w:rPr>
        <w:t>.</w:t>
      </w:r>
    </w:p>
    <w:p w14:paraId="0A1D9245" w14:textId="77777777" w:rsidR="004F45CC" w:rsidRDefault="000455A3" w:rsidP="004F4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Лексика</w:t>
      </w:r>
      <w:r w:rsidR="004F45CC">
        <w:rPr>
          <w:rFonts w:ascii="Times New Roman" w:hAnsi="Times New Roman" w:cs="Times New Roman"/>
          <w:sz w:val="28"/>
          <w:szCs w:val="28"/>
        </w:rPr>
        <w:t>:</w:t>
      </w:r>
    </w:p>
    <w:p w14:paraId="026A1B31" w14:textId="77777777" w:rsidR="004F45CC" w:rsidRDefault="000455A3" w:rsidP="000455A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употреблять слова в соответствии с их лексическим значением;</w:t>
      </w:r>
    </w:p>
    <w:p w14:paraId="6C678BE8" w14:textId="77777777" w:rsidR="004F45CC" w:rsidRDefault="000455A3" w:rsidP="000455A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толковать лексическое значение слов и подбирать к ним синонимы</w:t>
      </w:r>
      <w:r w:rsidR="004F45CC">
        <w:rPr>
          <w:rFonts w:ascii="Times New Roman" w:hAnsi="Times New Roman" w:cs="Times New Roman"/>
          <w:sz w:val="28"/>
          <w:szCs w:val="28"/>
        </w:rPr>
        <w:t xml:space="preserve"> и </w:t>
      </w:r>
      <w:r w:rsidRPr="004F45CC">
        <w:rPr>
          <w:rFonts w:ascii="Times New Roman" w:hAnsi="Times New Roman" w:cs="Times New Roman"/>
          <w:sz w:val="28"/>
          <w:szCs w:val="28"/>
        </w:rPr>
        <w:t>антонимы;</w:t>
      </w:r>
    </w:p>
    <w:p w14:paraId="61A7D744" w14:textId="77777777" w:rsidR="004F45CC" w:rsidRDefault="000455A3" w:rsidP="000455A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пользоваться толковым словарем.</w:t>
      </w:r>
    </w:p>
    <w:p w14:paraId="2ADFAE87" w14:textId="77777777" w:rsidR="004F45CC" w:rsidRDefault="000455A3" w:rsidP="004F4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Словообразование</w:t>
      </w:r>
      <w:r w:rsidR="004F45CC">
        <w:rPr>
          <w:rFonts w:ascii="Times New Roman" w:hAnsi="Times New Roman" w:cs="Times New Roman"/>
          <w:sz w:val="28"/>
          <w:szCs w:val="28"/>
        </w:rPr>
        <w:t>:</w:t>
      </w:r>
    </w:p>
    <w:p w14:paraId="502ABFB3" w14:textId="77777777" w:rsidR="004F45CC" w:rsidRDefault="000455A3" w:rsidP="000455A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выделять морфемы на основе смыслового и словообразовательног</w:t>
      </w:r>
      <w:r w:rsidR="004F45CC">
        <w:rPr>
          <w:rFonts w:ascii="Times New Roman" w:hAnsi="Times New Roman" w:cs="Times New Roman"/>
          <w:sz w:val="28"/>
          <w:szCs w:val="28"/>
        </w:rPr>
        <w:t xml:space="preserve">о </w:t>
      </w:r>
      <w:r w:rsidRPr="004F45CC">
        <w:rPr>
          <w:rFonts w:ascii="Times New Roman" w:hAnsi="Times New Roman" w:cs="Times New Roman"/>
          <w:sz w:val="28"/>
          <w:szCs w:val="28"/>
        </w:rPr>
        <w:t>анализа слов;</w:t>
      </w:r>
    </w:p>
    <w:p w14:paraId="569F591B" w14:textId="77777777" w:rsidR="004F45CC" w:rsidRDefault="000455A3" w:rsidP="000455A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подбирать однокоренные слова;</w:t>
      </w:r>
    </w:p>
    <w:p w14:paraId="04749ED5" w14:textId="77777777" w:rsidR="004F45CC" w:rsidRDefault="000455A3" w:rsidP="000455A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разбирать слова по составу.</w:t>
      </w:r>
    </w:p>
    <w:p w14:paraId="22FEC5F0" w14:textId="77777777" w:rsidR="004F45CC" w:rsidRDefault="000455A3" w:rsidP="004F45C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lastRenderedPageBreak/>
        <w:t>Морфология</w:t>
      </w:r>
      <w:r w:rsidR="004F45CC">
        <w:rPr>
          <w:rFonts w:ascii="Times New Roman" w:hAnsi="Times New Roman" w:cs="Times New Roman"/>
          <w:sz w:val="28"/>
          <w:szCs w:val="28"/>
        </w:rPr>
        <w:t>:</w:t>
      </w:r>
    </w:p>
    <w:p w14:paraId="1013FAEC" w14:textId="77777777" w:rsidR="004F45CC" w:rsidRDefault="000455A3" w:rsidP="000455A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квалифицировать слово как часть речи по вопросу и общему</w:t>
      </w:r>
      <w:r w:rsidR="004F45CC">
        <w:rPr>
          <w:rFonts w:ascii="Times New Roman" w:hAnsi="Times New Roman" w:cs="Times New Roman"/>
          <w:sz w:val="28"/>
          <w:szCs w:val="28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значению;</w:t>
      </w:r>
    </w:p>
    <w:p w14:paraId="7A7D9E5C" w14:textId="77777777" w:rsidR="004F45CC" w:rsidRDefault="000455A3" w:rsidP="000455A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правильно употреблять грамматические признаки изученных частей</w:t>
      </w:r>
      <w:r w:rsidR="004F45CC">
        <w:rPr>
          <w:rFonts w:ascii="Times New Roman" w:hAnsi="Times New Roman" w:cs="Times New Roman"/>
          <w:sz w:val="28"/>
          <w:szCs w:val="28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речи;</w:t>
      </w:r>
    </w:p>
    <w:p w14:paraId="1A5CD3CF" w14:textId="77777777" w:rsidR="004F45CC" w:rsidRDefault="000455A3" w:rsidP="000455A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образовывать формы изученных частей речи;</w:t>
      </w:r>
    </w:p>
    <w:p w14:paraId="05801BC5" w14:textId="77777777" w:rsidR="004F45CC" w:rsidRDefault="000455A3" w:rsidP="000455A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разбирать слово морфологически.</w:t>
      </w:r>
    </w:p>
    <w:p w14:paraId="01313E5D" w14:textId="77777777" w:rsidR="004F45CC" w:rsidRDefault="000455A3" w:rsidP="004F45C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Синтаксис</w:t>
      </w:r>
      <w:r w:rsidR="004F45CC">
        <w:rPr>
          <w:rFonts w:ascii="Times New Roman" w:hAnsi="Times New Roman" w:cs="Times New Roman"/>
          <w:sz w:val="28"/>
          <w:szCs w:val="28"/>
        </w:rPr>
        <w:t>:</w:t>
      </w:r>
    </w:p>
    <w:p w14:paraId="31515053" w14:textId="77777777" w:rsidR="004F45CC" w:rsidRDefault="000455A3" w:rsidP="000455A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выделять словосочетания в предложении;</w:t>
      </w:r>
    </w:p>
    <w:p w14:paraId="0C019985" w14:textId="77777777" w:rsidR="004F45CC" w:rsidRDefault="000455A3" w:rsidP="000455A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определять главное и зависимое слово;</w:t>
      </w:r>
    </w:p>
    <w:p w14:paraId="18E52A39" w14:textId="77777777" w:rsidR="004F45CC" w:rsidRDefault="000455A3" w:rsidP="000455A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высказывания, интонации,</w:t>
      </w:r>
      <w:r w:rsidR="004F45CC">
        <w:rPr>
          <w:rFonts w:ascii="Times New Roman" w:hAnsi="Times New Roman" w:cs="Times New Roman"/>
          <w:sz w:val="28"/>
          <w:szCs w:val="28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наличию или отсутствию второстепенных членов, количеству</w:t>
      </w:r>
      <w:r w:rsidR="004F45CC">
        <w:rPr>
          <w:rFonts w:ascii="Times New Roman" w:hAnsi="Times New Roman" w:cs="Times New Roman"/>
          <w:sz w:val="28"/>
          <w:szCs w:val="28"/>
        </w:rPr>
        <w:t xml:space="preserve"> </w:t>
      </w:r>
      <w:r w:rsidRPr="004F45CC">
        <w:rPr>
          <w:rFonts w:ascii="Times New Roman" w:hAnsi="Times New Roman" w:cs="Times New Roman"/>
          <w:sz w:val="28"/>
          <w:szCs w:val="28"/>
        </w:rPr>
        <w:t>грамматических основ;</w:t>
      </w:r>
    </w:p>
    <w:p w14:paraId="1D8C13A8" w14:textId="77777777" w:rsidR="004F45CC" w:rsidRDefault="000455A3" w:rsidP="000455A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составлять простые и сложные предложения;</w:t>
      </w:r>
    </w:p>
    <w:p w14:paraId="3026A075" w14:textId="77777777" w:rsidR="004F45CC" w:rsidRDefault="000455A3" w:rsidP="000455A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разбирать простое предложение синтаксически.</w:t>
      </w:r>
    </w:p>
    <w:p w14:paraId="679CCAB8" w14:textId="77777777" w:rsidR="004F45CC" w:rsidRDefault="000455A3" w:rsidP="004F4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Орфография</w:t>
      </w:r>
      <w:r w:rsidR="004F45CC">
        <w:rPr>
          <w:rFonts w:ascii="Times New Roman" w:hAnsi="Times New Roman" w:cs="Times New Roman"/>
          <w:sz w:val="28"/>
          <w:szCs w:val="28"/>
        </w:rPr>
        <w:t>:</w:t>
      </w:r>
    </w:p>
    <w:p w14:paraId="2F8954F5" w14:textId="77777777" w:rsidR="004F45CC" w:rsidRDefault="000455A3" w:rsidP="000455A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находить в словах изученные орфограммы и применять их на письме;</w:t>
      </w:r>
    </w:p>
    <w:p w14:paraId="48F32E6C" w14:textId="77777777" w:rsidR="004F45CC" w:rsidRDefault="000455A3" w:rsidP="000455A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правильно писать слова с непроверяемыми согласными;</w:t>
      </w:r>
    </w:p>
    <w:p w14:paraId="6C222CB0" w14:textId="77777777" w:rsidR="004F45CC" w:rsidRDefault="000455A3" w:rsidP="000455A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пользоваться орфографическим словарем</w:t>
      </w:r>
      <w:r w:rsidR="004F45CC">
        <w:rPr>
          <w:rFonts w:ascii="Times New Roman" w:hAnsi="Times New Roman" w:cs="Times New Roman"/>
          <w:sz w:val="28"/>
          <w:szCs w:val="28"/>
        </w:rPr>
        <w:t>.</w:t>
      </w:r>
    </w:p>
    <w:p w14:paraId="2442296C" w14:textId="77777777" w:rsidR="004F45CC" w:rsidRDefault="000455A3" w:rsidP="004F4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Пунктуация</w:t>
      </w:r>
      <w:r w:rsidR="004F45CC">
        <w:rPr>
          <w:rFonts w:ascii="Times New Roman" w:hAnsi="Times New Roman" w:cs="Times New Roman"/>
          <w:sz w:val="28"/>
          <w:szCs w:val="28"/>
        </w:rPr>
        <w:t>:</w:t>
      </w:r>
    </w:p>
    <w:p w14:paraId="24F348C4" w14:textId="77777777" w:rsidR="004F45CC" w:rsidRDefault="000455A3" w:rsidP="000455A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находить в предложениях места для постановки знаков препинания;</w:t>
      </w:r>
    </w:p>
    <w:p w14:paraId="1082C2AE" w14:textId="77777777" w:rsidR="00575745" w:rsidRDefault="000455A3" w:rsidP="000455A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CC">
        <w:rPr>
          <w:rFonts w:ascii="Times New Roman" w:hAnsi="Times New Roman" w:cs="Times New Roman"/>
          <w:sz w:val="28"/>
          <w:szCs w:val="28"/>
        </w:rPr>
        <w:t>расставлять знаки препинания в предложениях.</w:t>
      </w:r>
    </w:p>
    <w:p w14:paraId="22A6B015" w14:textId="77777777" w:rsidR="00575745" w:rsidRDefault="000455A3" w:rsidP="0057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45">
        <w:rPr>
          <w:rFonts w:ascii="Times New Roman" w:hAnsi="Times New Roman" w:cs="Times New Roman"/>
          <w:sz w:val="28"/>
          <w:szCs w:val="28"/>
        </w:rPr>
        <w:t>Связная речь</w:t>
      </w:r>
      <w:r w:rsidR="00575745">
        <w:rPr>
          <w:rFonts w:ascii="Times New Roman" w:hAnsi="Times New Roman" w:cs="Times New Roman"/>
          <w:sz w:val="28"/>
          <w:szCs w:val="28"/>
        </w:rPr>
        <w:t>:</w:t>
      </w:r>
    </w:p>
    <w:p w14:paraId="520E1A65" w14:textId="77777777" w:rsidR="00575745" w:rsidRDefault="000455A3" w:rsidP="000455A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45">
        <w:rPr>
          <w:rFonts w:ascii="Times New Roman" w:hAnsi="Times New Roman" w:cs="Times New Roman"/>
          <w:sz w:val="28"/>
          <w:szCs w:val="28"/>
        </w:rPr>
        <w:t>определять тему и основную мысль текста, его стиль;</w:t>
      </w:r>
    </w:p>
    <w:p w14:paraId="7FB6B232" w14:textId="77777777" w:rsidR="00575745" w:rsidRDefault="000455A3" w:rsidP="000455A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45">
        <w:rPr>
          <w:rFonts w:ascii="Times New Roman" w:hAnsi="Times New Roman" w:cs="Times New Roman"/>
          <w:sz w:val="28"/>
          <w:szCs w:val="28"/>
        </w:rPr>
        <w:t>составлять простой план текста;</w:t>
      </w:r>
    </w:p>
    <w:p w14:paraId="508A1962" w14:textId="77777777" w:rsidR="00575745" w:rsidRDefault="000455A3" w:rsidP="000455A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45">
        <w:rPr>
          <w:rFonts w:ascii="Times New Roman" w:hAnsi="Times New Roman" w:cs="Times New Roman"/>
          <w:sz w:val="28"/>
          <w:szCs w:val="28"/>
        </w:rPr>
        <w:t>подробно и сжато излагать повествовательные тексты;</w:t>
      </w:r>
    </w:p>
    <w:p w14:paraId="6C564209" w14:textId="77777777" w:rsidR="00575745" w:rsidRDefault="000455A3" w:rsidP="000455A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45">
        <w:rPr>
          <w:rFonts w:ascii="Times New Roman" w:hAnsi="Times New Roman" w:cs="Times New Roman"/>
          <w:sz w:val="28"/>
          <w:szCs w:val="28"/>
        </w:rPr>
        <w:lastRenderedPageBreak/>
        <w:t>писать сочинения повествовательного характера;</w:t>
      </w:r>
    </w:p>
    <w:p w14:paraId="4368CFA3" w14:textId="77777777" w:rsidR="00575745" w:rsidRDefault="000455A3" w:rsidP="000455A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45">
        <w:rPr>
          <w:rFonts w:ascii="Times New Roman" w:hAnsi="Times New Roman" w:cs="Times New Roman"/>
          <w:sz w:val="28"/>
          <w:szCs w:val="28"/>
        </w:rPr>
        <w:t xml:space="preserve">совершенствовать содержание и языковое оформление </w:t>
      </w:r>
      <w:proofErr w:type="gramStart"/>
      <w:r w:rsidRPr="00575745">
        <w:rPr>
          <w:rFonts w:ascii="Times New Roman" w:hAnsi="Times New Roman" w:cs="Times New Roman"/>
          <w:sz w:val="28"/>
          <w:szCs w:val="28"/>
        </w:rPr>
        <w:t>свои</w:t>
      </w:r>
      <w:r w:rsidR="005757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757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D0500" w14:textId="36A3C27C" w:rsidR="000455A3" w:rsidRDefault="000455A3" w:rsidP="000455A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45">
        <w:rPr>
          <w:rFonts w:ascii="Times New Roman" w:hAnsi="Times New Roman" w:cs="Times New Roman"/>
          <w:sz w:val="28"/>
          <w:szCs w:val="28"/>
        </w:rPr>
        <w:t>высказываний.</w:t>
      </w:r>
    </w:p>
    <w:p w14:paraId="3CCE98F4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74572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DE546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5C266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17F2A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4B692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76B2B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622DF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8ED36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95560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09488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C018C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C261D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4A095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532D8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4DFDC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E70EA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36579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609F2" w14:textId="77777777" w:rsid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8F51B" w14:textId="77777777" w:rsidR="00734DA5" w:rsidRDefault="00734DA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1790D" w14:textId="77777777" w:rsidR="00734DA5" w:rsidRDefault="00734DA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AB9E1" w14:textId="77777777" w:rsidR="00734DA5" w:rsidRDefault="00734DA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11BBA" w14:textId="77777777" w:rsidR="00575745" w:rsidRPr="00575745" w:rsidRDefault="00575745" w:rsidP="0057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9164D" w14:textId="759D5734" w:rsidR="00575745" w:rsidRPr="00575745" w:rsidRDefault="00575745" w:rsidP="00734DA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Коррекционно-развивающая  работа (тематическое планирование)</w:t>
      </w:r>
    </w:p>
    <w:p w14:paraId="34F95107" w14:textId="77777777" w:rsidR="00575745" w:rsidRPr="00575745" w:rsidRDefault="00575745" w:rsidP="00575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5BA65734" w14:textId="77777777" w:rsidR="00575745" w:rsidRPr="00575745" w:rsidRDefault="00575745" w:rsidP="00575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Рабочая программа логопедических занятий направлена на коррекцию устной речи обучающихся и </w:t>
      </w:r>
      <w:proofErr w:type="gram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профилактику</w:t>
      </w:r>
      <w:proofErr w:type="gram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 коррекцию 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дисграфии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 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дислексии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. Тематическое планирование включает в себя следующие направления логопедической коррекции: просодическая сторона речи, фонематические процессы, лексико-грамматический строй, связная речь. В тематическом планировании указывается количество часов, отведенное на изучение каждой темы в групповой форме занятия, в индивидуальной форме занятия могут варьироваться в зависимости от того, какие проблемы возникают у каждого конкретного ребенка.</w:t>
      </w:r>
    </w:p>
    <w:p w14:paraId="176C41AE" w14:textId="77777777" w:rsidR="00575745" w:rsidRPr="00575745" w:rsidRDefault="00575745" w:rsidP="00575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Строго индивидуальным является раздел по коррекции звукопроизношения.  Главной задачей начального этапа коррекции в индивидуальной форме обучения является нормализация звуковой стороны речи. Это значит, что для обучающегося как с фонетико-фонематическим, так и фонематическим недоразвитием необходимо сформировать:</w:t>
      </w:r>
    </w:p>
    <w:p w14:paraId="2F20773F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-полноценные фонематические процессы;</w:t>
      </w:r>
    </w:p>
    <w:p w14:paraId="0B8B66DC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-представления о </w:t>
      </w:r>
      <w:proofErr w:type="spellStart"/>
      <w:proofErr w:type="gram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звуко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-буквенном</w:t>
      </w:r>
      <w:proofErr w:type="gram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составе слова;</w:t>
      </w:r>
    </w:p>
    <w:p w14:paraId="7DF5B785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-навыки анализа и синтеза 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звуко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-слогового состава слова, а также скорректировать дефекты произношения (если таковые имеются). Логопедическая помощь </w:t>
      </w:r>
      <w:proofErr w:type="gram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ребёнку, имеющему недостатки произношения звуков сводится</w:t>
      </w:r>
      <w:proofErr w:type="gram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к коррекции неправильно произносимых звуков и закреплению их в устной речи детей. Формирование фонематического восприятия проводятся на протяжении всего периода коррекции звукопроизношения.</w:t>
      </w:r>
    </w:p>
    <w:p w14:paraId="568E72F5" w14:textId="77777777" w:rsidR="00575745" w:rsidRPr="00575745" w:rsidRDefault="00575745" w:rsidP="00575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bookmarkStart w:id="3" w:name="_Hlk57375108"/>
      <w:bookmarkEnd w:id="3"/>
      <w:r w:rsidRPr="005757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Подготовительная работа</w:t>
      </w:r>
    </w:p>
    <w:p w14:paraId="31DD14C5" w14:textId="77777777" w:rsidR="00575745" w:rsidRPr="00575745" w:rsidRDefault="00575745" w:rsidP="00575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 xml:space="preserve">Цель работы: Включение ребенка в целенаправленный логопедический процесс. Формирование </w:t>
      </w:r>
      <w:proofErr w:type="gram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артикуляционной</w:t>
      </w:r>
      <w:proofErr w:type="gramEnd"/>
    </w:p>
    <w:p w14:paraId="09729566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базы речи.</w:t>
      </w:r>
    </w:p>
    <w:p w14:paraId="0BDA16A4" w14:textId="77777777" w:rsidR="00575745" w:rsidRPr="00575745" w:rsidRDefault="00575745" w:rsidP="00575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Задачи:</w:t>
      </w:r>
    </w:p>
    <w:p w14:paraId="48A347FA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1. Развитие произвольного внимания, памяти, мыслительных операций.</w:t>
      </w:r>
    </w:p>
    <w:p w14:paraId="3B0D16B7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2. Выработка умения узнавать и различать фонемы.</w:t>
      </w:r>
    </w:p>
    <w:p w14:paraId="002D3C9B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3. Формирование артикуляционной базы звуков, т.е. артикуляционных умений и навыков.</w:t>
      </w:r>
    </w:p>
    <w:p w14:paraId="627ABCC8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4. Формирование и развитие мелкой моторики в процессе систематических тренировок.</w:t>
      </w:r>
    </w:p>
    <w:p w14:paraId="19A92086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Работа по коррекции звукопроизношения начинается с середины сентября. Знакомство с органами артикуляции. Выделение звуков в словарном ряду. Вызывание звука по подражанию. Подготовительные артикуляционные упражнения (создание артикуляционной базы звука). Артикуляционная гимнастика. Упражнения на дыхание. Пальчиковая гимнастика.</w:t>
      </w:r>
    </w:p>
    <w:p w14:paraId="08516AB5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Формирование первичных произносительных умений и навыков</w:t>
      </w:r>
    </w:p>
    <w:p w14:paraId="367753CF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Цель работы: Формирование первоначальных умений и навыков правильного произнесения звука </w:t>
      </w:r>
      <w:proofErr w:type="gram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на</w:t>
      </w:r>
      <w:proofErr w:type="gram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специально</w:t>
      </w:r>
    </w:p>
    <w:p w14:paraId="1AD6EC91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подобранном </w:t>
      </w:r>
      <w:proofErr w:type="gram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материале</w:t>
      </w:r>
      <w:proofErr w:type="gram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.</w:t>
      </w:r>
    </w:p>
    <w:p w14:paraId="423E2B47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Задачи:</w:t>
      </w:r>
    </w:p>
    <w:p w14:paraId="660F09E6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1. Постановка звука.</w:t>
      </w:r>
    </w:p>
    <w:p w14:paraId="69FBA4DA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2. Автоматизация звука в словах и предложениях.</w:t>
      </w:r>
    </w:p>
    <w:p w14:paraId="75F03966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3. Формирование умения не смешивать звуки.</w:t>
      </w:r>
    </w:p>
    <w:p w14:paraId="1BD70813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4. Формирование и развитие мелкой моторики.</w:t>
      </w:r>
    </w:p>
    <w:p w14:paraId="235D8ADC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Последовательность тем для составления планирования занятий:</w:t>
      </w:r>
    </w:p>
    <w:p w14:paraId="56A4D81C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- свистящие</w:t>
      </w:r>
    </w:p>
    <w:p w14:paraId="0D03A13D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 шипящие</w:t>
      </w:r>
    </w:p>
    <w:p w14:paraId="5F4D4653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 аффрикаты</w:t>
      </w:r>
    </w:p>
    <w:p w14:paraId="328FBB97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 сонорные</w:t>
      </w:r>
    </w:p>
    <w:p w14:paraId="4F1C56BD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Автоматизация звуков в последовательности:</w:t>
      </w:r>
    </w:p>
    <w:p w14:paraId="0D38640F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>-автоматизация поставленного звука в слогах: прямых, в обратных, со стечением согласных звуков.</w:t>
      </w:r>
    </w:p>
    <w:p w14:paraId="47634D4B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-автоматизация звука в словах</w:t>
      </w:r>
    </w:p>
    <w:p w14:paraId="479918C7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-автоматизация звука в предложениях.</w:t>
      </w:r>
    </w:p>
    <w:p w14:paraId="57585EA9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-выделение звука в словах, предложениях.</w:t>
      </w:r>
    </w:p>
    <w:p w14:paraId="74346776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-работа над звуковым анализом и синтезом.</w:t>
      </w:r>
    </w:p>
    <w:p w14:paraId="1972138E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-работа над лексико-грамматической стороной речи.</w:t>
      </w:r>
    </w:p>
    <w:p w14:paraId="4864E176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графомоторные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упражнения.</w:t>
      </w:r>
    </w:p>
    <w:p w14:paraId="612A5284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Формирование коммуникативных умений и навыков</w:t>
      </w:r>
    </w:p>
    <w:p w14:paraId="2FAC8C50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Цель работы: Формирование умений и навыков безошибочного употребления звуков речи во всех ситуациях общения.</w:t>
      </w:r>
    </w:p>
    <w:p w14:paraId="098FA44B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Задачи:</w:t>
      </w:r>
    </w:p>
    <w:p w14:paraId="669E92CE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1. Автоматизация звука в текстах, выделение звука в текстах.</w:t>
      </w:r>
    </w:p>
    <w:p w14:paraId="6C72E690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2. Автоматизация звуков в речи.</w:t>
      </w:r>
    </w:p>
    <w:p w14:paraId="0F041A93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3. Автоматизация поставленных звуков в 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чистоговорках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, пословицах, поговорках, загадках, 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потешках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, стихах.</w:t>
      </w:r>
    </w:p>
    <w:p w14:paraId="2B7C4169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4. Автоматизация в связной речи: пересказ, составление рассказов по картинке, по серии картинок и т.д.</w:t>
      </w:r>
    </w:p>
    <w:p w14:paraId="58E621F9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5. Автоматизация поставленных звуков в спонтанной речи.</w:t>
      </w:r>
    </w:p>
    <w:p w14:paraId="0FB23C94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6. Дифференциация поставленных и автоматизированных звуков.</w:t>
      </w:r>
    </w:p>
    <w:p w14:paraId="43CABB8E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7. Работа над звуковым анализом и синтезом.</w:t>
      </w:r>
    </w:p>
    <w:p w14:paraId="5389FC7E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8. Работа над лексико-грамматической стороной речи.</w:t>
      </w:r>
    </w:p>
    <w:p w14:paraId="6FA859AB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b/>
          <w:sz w:val="28"/>
          <w:szCs w:val="28"/>
          <w:lang w:eastAsia="zh-CN"/>
          <w14:ligatures w14:val="none"/>
        </w:rPr>
        <w:t xml:space="preserve">Нормализация звуковой стороны речи </w:t>
      </w:r>
    </w:p>
    <w:p w14:paraId="2884E48B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Занятия по коррекции дефектов звукопроизношения строятся на основе педагогических принципов перехода от простого к </w:t>
      </w:r>
      <w:proofErr w:type="gramStart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сложному</w:t>
      </w:r>
      <w:proofErr w:type="gramEnd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, сознательности усвоения материала, системности, регулярности занятий, учета возрастных особенностей ребенка. Занятия по коррекции звукопроизношения проводятся индивидуально с ребенком, 1-2 раза в неделю, в зависимости от степени  речевых нарушений. Работа по коррекции звукопроизношения начинается с середины сентября, по завершении обследования. </w:t>
      </w:r>
    </w:p>
    <w:p w14:paraId="0D405FDF" w14:textId="77777777" w:rsidR="00575745" w:rsidRPr="00575745" w:rsidRDefault="00575745" w:rsidP="00575745">
      <w:pPr>
        <w:numPr>
          <w:ilvl w:val="0"/>
          <w:numId w:val="25"/>
        </w:numPr>
        <w:spacing w:after="200" w:line="36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lastRenderedPageBreak/>
        <w:t xml:space="preserve">Подготовительная стадия. </w:t>
      </w:r>
    </w:p>
    <w:p w14:paraId="79AAAA67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Цель работы: Включение ребенка в целенаправленный логопедический процесс. Формирование артикуляционной базы речи. </w:t>
      </w:r>
    </w:p>
    <w:p w14:paraId="23581AB2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Задачи:</w:t>
      </w:r>
    </w:p>
    <w:p w14:paraId="0604DA16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1. Развитие произвольного внимания, памяти, мыслительных операций.</w:t>
      </w:r>
    </w:p>
    <w:p w14:paraId="032F330C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2. Выработка умения узнавать и различать фонемы. </w:t>
      </w:r>
    </w:p>
    <w:p w14:paraId="44C5F78D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3. Формирование артикуляционной базы звука, т.е. артикуляционных умений и навыков. </w:t>
      </w:r>
    </w:p>
    <w:p w14:paraId="79B6ABCC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4. Формирование и развитие мелкой моторики в процессе систематических тренировок. </w:t>
      </w:r>
    </w:p>
    <w:p w14:paraId="6FE99E34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Основные направления: знакомство с органами артикуляции. Выделение звуков в словарном ряду. Вызывание звука по подражанию. Подготовительные артикуляционные упражнения (создание артикуляционной базы звука). Артикуляционная гимнастика. Упражнения на дыхание. Пальчиковая гимнастика. </w:t>
      </w:r>
    </w:p>
    <w:p w14:paraId="70671CB6" w14:textId="77777777" w:rsidR="00575745" w:rsidRPr="00575745" w:rsidRDefault="00575745" w:rsidP="00575745">
      <w:pPr>
        <w:numPr>
          <w:ilvl w:val="0"/>
          <w:numId w:val="25"/>
        </w:numPr>
        <w:spacing w:after="200" w:line="36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Формирование первичных произносительных умений и навыков. </w:t>
      </w:r>
    </w:p>
    <w:p w14:paraId="3EC55AA4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Цель работы: Формирование первоначальных умений и навыков правильного произнесения звука на специально подобранном материале.</w:t>
      </w:r>
    </w:p>
    <w:p w14:paraId="34332E67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Задачи: </w:t>
      </w:r>
    </w:p>
    <w:p w14:paraId="2A8803AE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1. Постановка звука. </w:t>
      </w:r>
    </w:p>
    <w:p w14:paraId="3F01F105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2. Автоматизация звука в словах и предложениях. </w:t>
      </w:r>
    </w:p>
    <w:p w14:paraId="4888193E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3. Формирование умения не смешивать звуки. </w:t>
      </w:r>
    </w:p>
    <w:p w14:paraId="283D43DB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4. Формирование и развитие мелкой моторики. </w:t>
      </w:r>
    </w:p>
    <w:p w14:paraId="5160E45A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Постановка звуков проводится в следующей последовательности:</w:t>
      </w:r>
    </w:p>
    <w:p w14:paraId="0D252897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lastRenderedPageBreak/>
        <w:t xml:space="preserve"> -свистящие: с, с`, з, з`, ц; </w:t>
      </w:r>
    </w:p>
    <w:p w14:paraId="6592DECD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- шипящие: ш, ж, </w:t>
      </w:r>
      <w:proofErr w:type="gramStart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ч</w:t>
      </w:r>
      <w:proofErr w:type="gramEnd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, щ. </w:t>
      </w:r>
    </w:p>
    <w:p w14:paraId="4E7A5648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- сонорные: л, л`, </w:t>
      </w:r>
      <w:proofErr w:type="gramStart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р</w:t>
      </w:r>
      <w:proofErr w:type="gramEnd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, р`; </w:t>
      </w:r>
    </w:p>
    <w:p w14:paraId="464CF301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При налич</w:t>
      </w:r>
      <w:proofErr w:type="gramStart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ии у о</w:t>
      </w:r>
      <w:proofErr w:type="gramEnd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бучающегося большого количества нарушенных звуков работа по коррекции нескольких групп звуков ведётся параллельно. </w:t>
      </w:r>
    </w:p>
    <w:p w14:paraId="111347F4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Основные направления: автоматизация поставленного звука в слогах: прямых, в обратных, со стечением согласных звуков. Автоматизация звука в словах проводится по следам автоматизации в слогах в той же последовательности. Автоматизация звука в предложениях. Выделение звука в словах, предложениях. Пальчиковая гимнастика. Формирование фонематического слуха, работа над звуковым анализом и синтезом и лексико-грамматического строя речи. </w:t>
      </w:r>
      <w:proofErr w:type="spellStart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Графомоторные</w:t>
      </w:r>
      <w:proofErr w:type="spellEnd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 упражнения. </w:t>
      </w:r>
    </w:p>
    <w:p w14:paraId="2BBC2645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3. Формирование коммуникативных умений и навыков.</w:t>
      </w:r>
    </w:p>
    <w:p w14:paraId="6C14FB9B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 Цель работы: Формирование умений и навыков безошибочного употребления звуков речи во всех ситуациях общения. </w:t>
      </w:r>
    </w:p>
    <w:p w14:paraId="7C0561A4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Задачи: </w:t>
      </w:r>
    </w:p>
    <w:p w14:paraId="757FC5FD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1. Автоматизация звука в текстах, выделение звука в текстах. Развитие внимания, памяти. </w:t>
      </w:r>
    </w:p>
    <w:p w14:paraId="41DB6D07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2. Автоматизация звуков в речи.</w:t>
      </w:r>
    </w:p>
    <w:p w14:paraId="19F27199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3. Дифференциация звуков в речи: /с/ - /с`/,  /з/ - /з`/,  /з/ - /с/,  /з`/ - /с`/, /ц/ - /т`/,  /ц/ - /с/,  /ц/ - /ч/,  /л/ - /л`/,  /л/ - /в /,  /</w:t>
      </w:r>
      <w:proofErr w:type="gramStart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р</w:t>
      </w:r>
      <w:proofErr w:type="gramEnd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/ - /р`/,  /р/ - /л /, /щ/ - /с /,  /ч/ - /с`/, /щ/ - /ж /,  /ч / - /щ/, /ч/ - /т`/, /ж/ - /з/.</w:t>
      </w:r>
    </w:p>
    <w:p w14:paraId="04FCBC13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 Основные направления: развитие внимания, памяти, мелкой моторики. Развитие мышления. Автоматизация поставленных звуков в </w:t>
      </w:r>
      <w:proofErr w:type="spellStart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чистоговорках</w:t>
      </w:r>
      <w:proofErr w:type="spellEnd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, пословицах, поговорках, загадках, </w:t>
      </w:r>
      <w:proofErr w:type="spellStart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потешках</w:t>
      </w:r>
      <w:proofErr w:type="spellEnd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, стихах. Автоматизация в связной речи: пересказ, составление рассказов по картинке, по серии картинок и т.д. </w:t>
      </w: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lastRenderedPageBreak/>
        <w:t xml:space="preserve">Автоматизация поставленных звуков в спонтанной речи: в играх, на прогулках и других формах жизнедеятельности учащихся. Дифференциация поставленных и автоматизированных звуков. Работа над звуковым анализом и синтезом. Лексико-грамматические задания. </w:t>
      </w:r>
      <w:proofErr w:type="spellStart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Графомоторные</w:t>
      </w:r>
      <w:proofErr w:type="spellEnd"/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 xml:space="preserve"> упражнения. Пальчиковая гимнастика.</w:t>
      </w:r>
    </w:p>
    <w:p w14:paraId="6EC7CEEF" w14:textId="77777777" w:rsidR="00575745" w:rsidRPr="00575745" w:rsidRDefault="00575745" w:rsidP="0057574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Методы отслеживания результативности:</w:t>
      </w:r>
    </w:p>
    <w:p w14:paraId="025AA336" w14:textId="77777777" w:rsidR="00575745" w:rsidRPr="00575745" w:rsidRDefault="00575745" w:rsidP="00575745">
      <w:pPr>
        <w:numPr>
          <w:ilvl w:val="0"/>
          <w:numId w:val="26"/>
        </w:numPr>
        <w:shd w:val="solid" w:color="FFFFFF" w:fill="auto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  <w:t>наблюдение за успешным решением задач осуществляется педагогом на протяжении всего коррекционного процесса обучения с учетом индивидуальных особенностей и темпов развития ребенка;</w:t>
      </w:r>
    </w:p>
    <w:p w14:paraId="6A33EFCF" w14:textId="77777777" w:rsidR="00575745" w:rsidRPr="00575745" w:rsidRDefault="00575745" w:rsidP="00575745">
      <w:pPr>
        <w:numPr>
          <w:ilvl w:val="0"/>
          <w:numId w:val="27"/>
        </w:numPr>
        <w:shd w:val="solid" w:color="FFFFFF" w:fill="aut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  <w:t>обсуждение с детьми результатов деятельности;</w:t>
      </w:r>
    </w:p>
    <w:p w14:paraId="6583C3F2" w14:textId="77777777" w:rsidR="00575745" w:rsidRPr="00575745" w:rsidRDefault="00575745" w:rsidP="00575745">
      <w:pPr>
        <w:numPr>
          <w:ilvl w:val="0"/>
          <w:numId w:val="28"/>
        </w:numPr>
        <w:shd w:val="solid" w:color="FFFFFF" w:fill="aut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  <w:t>беседы с родителями;</w:t>
      </w:r>
    </w:p>
    <w:p w14:paraId="0B011367" w14:textId="77777777" w:rsidR="00575745" w:rsidRPr="00575745" w:rsidRDefault="00575745" w:rsidP="00575745">
      <w:pPr>
        <w:numPr>
          <w:ilvl w:val="0"/>
          <w:numId w:val="28"/>
        </w:numPr>
        <w:shd w:val="solid" w:color="FFFFFF" w:fill="aut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  <w:t xml:space="preserve">количественный и качественный анализ ошибок.                                      </w:t>
      </w:r>
    </w:p>
    <w:p w14:paraId="43520CE4" w14:textId="77777777" w:rsidR="00575745" w:rsidRPr="00575745" w:rsidRDefault="00575745" w:rsidP="00575745">
      <w:pPr>
        <w:shd w:val="solid" w:color="FFFFFF" w:fill="auto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  <w14:ligatures w14:val="none"/>
        </w:rPr>
        <w:t xml:space="preserve">  Все результаты логопедической работы фиксируются в речевой карте, которая составляется на каждого ребёнка-логопата и в протоколе-диагностике речевого развития.</w:t>
      </w:r>
    </w:p>
    <w:p w14:paraId="3DC562B1" w14:textId="77777777" w:rsidR="00575745" w:rsidRPr="00575745" w:rsidRDefault="00575745" w:rsidP="005757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  <w14:ligatures w14:val="none"/>
        </w:rPr>
      </w:pPr>
    </w:p>
    <w:p w14:paraId="5867EE4D" w14:textId="77777777" w:rsidR="00575745" w:rsidRPr="00575745" w:rsidRDefault="00575745" w:rsidP="005757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  <w14:ligatures w14:val="none"/>
        </w:rPr>
        <w:t xml:space="preserve">Тематическое планирование по коррекции звукопроизношения звуков </w:t>
      </w:r>
    </w:p>
    <w:p w14:paraId="7B790430" w14:textId="5223E0E5" w:rsidR="00575745" w:rsidRPr="00575745" w:rsidRDefault="00575745" w:rsidP="00575745">
      <w:pPr>
        <w:spacing w:after="20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  <w:t>Весь материал, представленный в плане, рассчитан на один год обучения с учетом возрастных особенностей учеников и требований общеобразовательной программы начальной школы.  Направления работы и количество часов отведенных на тему подбираются индивидуально, в соответствии с выявленными нарушениями.</w:t>
      </w:r>
    </w:p>
    <w:tbl>
      <w:tblPr>
        <w:tblW w:w="9571" w:type="dxa"/>
        <w:tblLook w:val="0600" w:firstRow="0" w:lastRow="0" w:firstColumn="0" w:lastColumn="0" w:noHBand="1" w:noVBand="1"/>
      </w:tblPr>
      <w:tblGrid>
        <w:gridCol w:w="817"/>
        <w:gridCol w:w="8754"/>
      </w:tblGrid>
      <w:tr w:rsidR="00575745" w:rsidRPr="00575745" w14:paraId="483D054D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9E4B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н/</w:t>
            </w:r>
            <w:proofErr w:type="gramStart"/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п</w:t>
            </w:r>
            <w:proofErr w:type="gramEnd"/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A300" w14:textId="77777777" w:rsidR="00575745" w:rsidRPr="00575745" w:rsidRDefault="00575745" w:rsidP="00575745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Тема</w:t>
            </w:r>
          </w:p>
        </w:tc>
      </w:tr>
      <w:tr w:rsidR="00575745" w:rsidRPr="00575745" w14:paraId="6DD34892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2DB1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CD86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 xml:space="preserve">Организационное занятие. Строение артикуляционного аппарата. </w:t>
            </w:r>
          </w:p>
        </w:tc>
      </w:tr>
      <w:tr w:rsidR="00575745" w:rsidRPr="00575745" w14:paraId="60B2A553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0066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3089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Подготовительные артикуляционные упражнения для постановки правильного произношения звука.</w:t>
            </w:r>
            <w:r w:rsidRPr="00575745">
              <w:rPr>
                <w:rFonts w:ascii="Calibri" w:eastAsia="Calibri" w:hAnsi="Calibri" w:cs="Times New Roman"/>
                <w:kern w:val="0"/>
                <w:lang w:eastAsia="zh-CN"/>
                <w14:ligatures w14:val="none"/>
              </w:rPr>
              <w:t xml:space="preserve"> </w:t>
            </w: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Постановка правильного звука.</w:t>
            </w:r>
          </w:p>
        </w:tc>
      </w:tr>
      <w:tr w:rsidR="00575745" w:rsidRPr="00575745" w14:paraId="63D40BCF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4BC7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D6FA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Закрепление правильной артикуляции звука и автоматизация его в прямом слоге и начале слова.</w:t>
            </w:r>
          </w:p>
        </w:tc>
      </w:tr>
      <w:tr w:rsidR="00575745" w:rsidRPr="00575745" w14:paraId="78BCA531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5FFFB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lastRenderedPageBreak/>
              <w:t>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1CB9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Закрепление правильной артикуляции звука и автоматизация его в прямом слоге и середине слова.</w:t>
            </w:r>
          </w:p>
        </w:tc>
      </w:tr>
      <w:tr w:rsidR="00575745" w:rsidRPr="00575745" w14:paraId="3C2D20D4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4DA5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5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B518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Закрепление правильной артикуляции звука и автоматизация его в закрытом слоге.</w:t>
            </w:r>
          </w:p>
        </w:tc>
      </w:tr>
      <w:tr w:rsidR="00575745" w:rsidRPr="00575745" w14:paraId="4DADA2B3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126F4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6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327D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Закрепление правильной артикуляции звука и автоматизация его в сочетании с согласными.</w:t>
            </w:r>
          </w:p>
        </w:tc>
      </w:tr>
      <w:tr w:rsidR="00575745" w:rsidRPr="00575745" w14:paraId="51289A98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9D33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7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65DC7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Закрепление правильной артикуляции звука и автоматизация его в словосочетаниях и предложениях.</w:t>
            </w:r>
          </w:p>
        </w:tc>
      </w:tr>
      <w:tr w:rsidR="00575745" w:rsidRPr="00575745" w14:paraId="09D3248B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AA70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8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4FC5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Закрепление правильной артикуляции звука и автоматизация его в связной речи.</w:t>
            </w:r>
          </w:p>
        </w:tc>
      </w:tr>
      <w:tr w:rsidR="00575745" w:rsidRPr="00575745" w14:paraId="1789A8B4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9229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9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E212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Дифференциация звуков в слогах, в словах, в предложениях.</w:t>
            </w:r>
          </w:p>
        </w:tc>
      </w:tr>
      <w:tr w:rsidR="00575745" w:rsidRPr="00575745" w14:paraId="6A09F9C7" w14:textId="77777777" w:rsidTr="005757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C4E7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10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9EA5" w14:textId="77777777" w:rsidR="00575745" w:rsidRPr="00575745" w:rsidRDefault="00575745" w:rsidP="0057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</w:pPr>
            <w:r w:rsidRPr="005757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14:ligatures w14:val="none"/>
              </w:rPr>
              <w:t>Дифференциация звуков в связной речи.</w:t>
            </w:r>
          </w:p>
        </w:tc>
      </w:tr>
    </w:tbl>
    <w:p w14:paraId="1BC03F55" w14:textId="77777777" w:rsidR="00575745" w:rsidRPr="00575745" w:rsidRDefault="00575745" w:rsidP="005757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</w:p>
    <w:p w14:paraId="394A52E8" w14:textId="77777777" w:rsidR="00575745" w:rsidRP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735B5C81" w14:textId="77777777" w:rsidR="00575745" w:rsidRPr="00575745" w:rsidRDefault="00575745" w:rsidP="00575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Коррекция и профилактика </w:t>
      </w:r>
      <w:proofErr w:type="spellStart"/>
      <w:r w:rsidRPr="005757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дислексии</w:t>
      </w:r>
      <w:proofErr w:type="spellEnd"/>
      <w:r w:rsidRPr="005757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и </w:t>
      </w:r>
      <w:proofErr w:type="spellStart"/>
      <w:r w:rsidRPr="005757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дисграфии</w:t>
      </w:r>
      <w:proofErr w:type="spellEnd"/>
    </w:p>
    <w:p w14:paraId="0F787381" w14:textId="3DEC16EF" w:rsidR="003B135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</w:r>
      <w:r w:rsidR="003B1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Цель:</w:t>
      </w:r>
      <w:r w:rsid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коррекция и профилактика нарушений письма (</w:t>
      </w:r>
      <w:proofErr w:type="spellStart"/>
      <w:r w:rsid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дисграфия</w:t>
      </w:r>
      <w:proofErr w:type="spellEnd"/>
      <w:r w:rsid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) и чтения (</w:t>
      </w:r>
      <w:proofErr w:type="spellStart"/>
      <w:r w:rsid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дислексия</w:t>
      </w:r>
      <w:proofErr w:type="spellEnd"/>
      <w:r w:rsid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).</w:t>
      </w:r>
    </w:p>
    <w:p w14:paraId="68EC15CC" w14:textId="500938EF" w:rsidR="003B1355" w:rsidRDefault="003B1355" w:rsidP="00851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Задачи</w:t>
      </w:r>
      <w:r w:rsid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:</w:t>
      </w:r>
    </w:p>
    <w:p w14:paraId="4ABE0402" w14:textId="7560368B" w:rsidR="008514B2" w:rsidRDefault="008514B2" w:rsidP="0057574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коррекци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я</w:t>
      </w:r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 развитие произносительной стороны речи, </w:t>
      </w:r>
      <w:proofErr w:type="spellStart"/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звуко</w:t>
      </w:r>
      <w:proofErr w:type="spellEnd"/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-слоговой структуры слова, дифференциацию звуков и букв, преодоление специфических ошибок письма (перестановки, пропуски, замены)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;</w:t>
      </w:r>
    </w:p>
    <w:p w14:paraId="7A9FD328" w14:textId="72DF9666" w:rsidR="008514B2" w:rsidRDefault="008514B2" w:rsidP="0057574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пополнение словарного запаса, использование различных способов словообразования разных частей речи, преодоление специфических и </w:t>
      </w:r>
      <w:proofErr w:type="spellStart"/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дизорфографических</w:t>
      </w:r>
      <w:proofErr w:type="spellEnd"/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ошибок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;</w:t>
      </w:r>
    </w:p>
    <w:p w14:paraId="10C6DC38" w14:textId="34585AC1" w:rsidR="008514B2" w:rsidRDefault="008514B2" w:rsidP="0057574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формирование синтаксических и семантических представлений, расширение языковых средств и формирование умения активно использовать их на уровне словосочетания и предложения, преодоление специфических, </w:t>
      </w:r>
      <w:proofErr w:type="spellStart"/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дизорфографических</w:t>
      </w:r>
      <w:proofErr w:type="spellEnd"/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 пунктуационных ошибок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;</w:t>
      </w:r>
    </w:p>
    <w:p w14:paraId="5AAD373F" w14:textId="0629E871" w:rsidR="008514B2" w:rsidRDefault="008514B2" w:rsidP="0057574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развитие умения работать с текстом, формирование коммуникативных умений и навыков, готовности и способности к речевому взаимодействию и </w:t>
      </w:r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 xml:space="preserve">взаимопониманию, потребности к речевому самосовершенствованию, преодоление специфических, </w:t>
      </w:r>
      <w:proofErr w:type="spellStart"/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дизорфографических</w:t>
      </w:r>
      <w:proofErr w:type="spellEnd"/>
      <w:r w:rsidRPr="00851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 пунктуационных ошибок.</w:t>
      </w:r>
    </w:p>
    <w:p w14:paraId="3C80A489" w14:textId="77777777" w:rsidR="000033DA" w:rsidRPr="008514B2" w:rsidRDefault="000033DA" w:rsidP="000033DA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651BE81F" w14:textId="72BF9A68" w:rsidR="00575745" w:rsidRDefault="00575745" w:rsidP="000033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Содержание занятий в </w:t>
      </w:r>
      <w:r w:rsidR="0008737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пятом </w:t>
      </w:r>
      <w:r w:rsidRPr="0057574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классе</w:t>
      </w:r>
    </w:p>
    <w:p w14:paraId="3F928330" w14:textId="77777777" w:rsidR="000033DA" w:rsidRPr="00575745" w:rsidRDefault="000033DA" w:rsidP="000033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</w:p>
    <w:p w14:paraId="60BE61A7" w14:textId="77777777" w:rsidR="00087370" w:rsidRDefault="00575745" w:rsidP="00087370">
      <w:pPr>
        <w:numPr>
          <w:ilvl w:val="0"/>
          <w:numId w:val="24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bookmarkStart w:id="4" w:name="_Hlk152253062"/>
      <w:proofErr w:type="gramStart"/>
      <w:r w:rsidRPr="0057574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Диагностика </w:t>
      </w: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(Обследование: анатомического строение артикуляционного аппарат, речевой моторики, состояние дыхательной и голосовой функций, особенности динамической стороны речи, воспроизведения 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звуко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-слоговой структуры слова, состояния фонематического восприятия (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слухопроизносительной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дифференциации звуков речи), состояния фонематического анализа и синтеза.</w:t>
      </w:r>
      <w:proofErr w:type="gram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Исследование понимания речи (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импрессивной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). Исследование лексико-грамматического строя экспрессивной речи, состояния связной речи. </w:t>
      </w:r>
      <w:proofErr w:type="gram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Исследование процесса чтения и письма.)</w:t>
      </w:r>
      <w:proofErr w:type="gramEnd"/>
    </w:p>
    <w:p w14:paraId="4506A463" w14:textId="2D962239" w:rsidR="004C028F" w:rsidRPr="004C028F" w:rsidRDefault="00087370" w:rsidP="004C028F">
      <w:pPr>
        <w:numPr>
          <w:ilvl w:val="0"/>
          <w:numId w:val="24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bookmarkStart w:id="5" w:name="_Hlk152253170"/>
      <w:bookmarkEnd w:id="4"/>
      <w:r w:rsidRPr="004C028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Совершенствование фонетико-фонематической стороны речи.  Фонетика, орфоэпия, графика. </w:t>
      </w:r>
      <w:proofErr w:type="gramStart"/>
      <w:r w:rsidRPr="004C028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(</w:t>
      </w:r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Звуки и буквы.</w:t>
      </w:r>
      <w:proofErr w:type="gramEnd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Различение звуков в речи и букв на письме (по фонетическому сходству). Различение букв (по оптическому и кинетическому сходству). Слогообразующая роль гласных. Типы слогов. Ударение. Смыслоразличительная и </w:t>
      </w:r>
      <w:proofErr w:type="spellStart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форморазличительная</w:t>
      </w:r>
      <w:proofErr w:type="spellEnd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роль ударения. </w:t>
      </w:r>
      <w:r w:rsid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Работа с  безударной гласной. </w:t>
      </w:r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Практикум по развитию произношения и навыков чтения.</w:t>
      </w:r>
      <w:r w:rsidR="004C028F" w:rsidRPr="004C028F">
        <w:t xml:space="preserve"> </w:t>
      </w:r>
      <w:r w:rsidR="004C028F"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Различение букв о–а в корнях </w:t>
      </w:r>
      <w:proofErr w:type="gramStart"/>
      <w:r w:rsidR="004C028F"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-л</w:t>
      </w:r>
      <w:proofErr w:type="gramEnd"/>
      <w:r w:rsidR="004C028F"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аг- / -лож, -рос- / -</w:t>
      </w:r>
      <w:proofErr w:type="spellStart"/>
      <w:r w:rsidR="004C028F"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раст</w:t>
      </w:r>
      <w:proofErr w:type="spellEnd"/>
      <w:r w:rsidR="004C028F"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- (-</w:t>
      </w:r>
      <w:proofErr w:type="spellStart"/>
      <w:r w:rsidR="004C028F"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ращ</w:t>
      </w:r>
      <w:proofErr w:type="spellEnd"/>
      <w:r w:rsidR="004C028F"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-). Различение букв ё–о после шипящих в корне слова. Различение букв ы–и после ц в словах</w:t>
      </w:r>
      <w:r w:rsid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. Дифференциация парных согласных, разбор слов с «оглушением». Подбор проверочных слов. Непроизносимая согласная. </w:t>
      </w:r>
      <w:proofErr w:type="spellStart"/>
      <w:r w:rsid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Дифференция</w:t>
      </w:r>
      <w:proofErr w:type="spellEnd"/>
      <w:r w:rsid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мягких и твердых согласных. </w:t>
      </w:r>
      <w:proofErr w:type="gramStart"/>
      <w:r w:rsid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Уточнение знаний и мягком и твердом знаке.</w:t>
      </w:r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) </w:t>
      </w:r>
      <w:proofErr w:type="gramEnd"/>
    </w:p>
    <w:bookmarkEnd w:id="5"/>
    <w:p w14:paraId="05FFA2B0" w14:textId="50EB6F72" w:rsidR="004C028F" w:rsidRPr="004C028F" w:rsidRDefault="00087370" w:rsidP="004C028F">
      <w:pPr>
        <w:numPr>
          <w:ilvl w:val="0"/>
          <w:numId w:val="24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Обогащение    </w:t>
      </w:r>
      <w:r w:rsidRPr="004C028F">
        <w:rPr>
          <w:rFonts w:ascii="Times New Roman" w:hAnsi="Times New Roman" w:cs="Times New Roman"/>
          <w:b/>
          <w:bCs/>
          <w:iCs/>
          <w:spacing w:val="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   </w:t>
      </w:r>
      <w:r w:rsidRPr="004C028F">
        <w:rPr>
          <w:rFonts w:ascii="Times New Roman" w:hAnsi="Times New Roman" w:cs="Times New Roman"/>
          <w:b/>
          <w:bCs/>
          <w:iCs/>
          <w:spacing w:val="10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активизация    </w:t>
      </w:r>
      <w:r w:rsidRPr="004C028F">
        <w:rPr>
          <w:rFonts w:ascii="Times New Roman" w:hAnsi="Times New Roman" w:cs="Times New Roman"/>
          <w:b/>
          <w:bCs/>
          <w:iCs/>
          <w:spacing w:val="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словарного    </w:t>
      </w:r>
      <w:r w:rsidRPr="004C028F">
        <w:rPr>
          <w:rFonts w:ascii="Times New Roman" w:hAnsi="Times New Roman" w:cs="Times New Roman"/>
          <w:b/>
          <w:bCs/>
          <w:iCs/>
          <w:spacing w:val="9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>запаса.</w:t>
      </w:r>
      <w:r w:rsidR="004C028F" w:rsidRPr="004C02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="004C02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Коррекция и развитие лексико-грамматического строя </w:t>
      </w:r>
      <w:r w:rsidR="004C028F" w:rsidRPr="004C028F"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r w:rsidRPr="004C028F">
        <w:rPr>
          <w:rFonts w:ascii="Times New Roman" w:hAnsi="Times New Roman" w:cs="Times New Roman"/>
          <w:sz w:val="28"/>
          <w:szCs w:val="28"/>
        </w:rPr>
        <w:t xml:space="preserve">Словообразование существительных при помощи суффиксов: </w:t>
      </w:r>
      <w:proofErr w:type="gramStart"/>
      <w:r w:rsidRPr="004C028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ы</w:t>
      </w:r>
      <w:proofErr w:type="gramEnd"/>
      <w:r w:rsidRPr="004C028F">
        <w:rPr>
          <w:rFonts w:ascii="Times New Roman" w:hAnsi="Times New Roman" w:cs="Times New Roman"/>
          <w:i/>
          <w:sz w:val="28"/>
          <w:szCs w:val="28"/>
        </w:rPr>
        <w:t>шк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</w:t>
      </w:r>
      <w:r w:rsidRPr="004C028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оньк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 (-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еньк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-),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ушк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 (-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юшк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-), -чик-,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щик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ищ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ечк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ичк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ец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иц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</w:t>
      </w:r>
      <w:r w:rsidRPr="004C028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онк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</w:t>
      </w:r>
      <w:r w:rsidRPr="004C028F">
        <w:rPr>
          <w:rFonts w:ascii="Times New Roman" w:hAnsi="Times New Roman" w:cs="Times New Roman"/>
          <w:sz w:val="28"/>
          <w:szCs w:val="28"/>
        </w:rPr>
        <w:t xml:space="preserve">. Словообразование прилагательных при помощи суффиксов: </w:t>
      </w:r>
      <w:r w:rsidRPr="004C028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 (-ев-), -</w:t>
      </w:r>
      <w:r w:rsidRPr="004C028F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i/>
          <w:sz w:val="28"/>
          <w:szCs w:val="28"/>
        </w:rPr>
        <w:t>лив-, -к-,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4C028F">
        <w:rPr>
          <w:rFonts w:ascii="Times New Roman" w:hAnsi="Times New Roman" w:cs="Times New Roman"/>
          <w:i/>
          <w:sz w:val="28"/>
          <w:szCs w:val="28"/>
        </w:rPr>
        <w:t>ева</w:t>
      </w:r>
      <w:proofErr w:type="spellEnd"/>
      <w:r w:rsidRPr="004C028F">
        <w:rPr>
          <w:rFonts w:ascii="Times New Roman" w:hAnsi="Times New Roman" w:cs="Times New Roman"/>
          <w:i/>
          <w:sz w:val="28"/>
          <w:szCs w:val="28"/>
        </w:rPr>
        <w:t>-, -н-</w:t>
      </w:r>
      <w:r w:rsidRPr="004C028F">
        <w:rPr>
          <w:rFonts w:ascii="Times New Roman" w:hAnsi="Times New Roman" w:cs="Times New Roman"/>
          <w:sz w:val="28"/>
          <w:szCs w:val="28"/>
        </w:rPr>
        <w:t>. Словообразование глаголов при помощи приставок: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i/>
          <w:sz w:val="28"/>
          <w:szCs w:val="28"/>
        </w:rPr>
        <w:t>без-бес,</w:t>
      </w:r>
      <w:r w:rsidRPr="004C028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i/>
          <w:sz w:val="28"/>
          <w:szCs w:val="28"/>
        </w:rPr>
        <w:t>пре-при</w:t>
      </w:r>
      <w:r w:rsidRPr="004C028F">
        <w:rPr>
          <w:rFonts w:ascii="Times New Roman" w:hAnsi="Times New Roman" w:cs="Times New Roman"/>
          <w:sz w:val="28"/>
          <w:szCs w:val="28"/>
        </w:rPr>
        <w:t>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Словообразование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глаголов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помощью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приставок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и</w:t>
      </w:r>
      <w:r w:rsidRPr="004C028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суффиксов.</w:t>
      </w:r>
      <w:r w:rsidR="004C028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Словосочетание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и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предложение.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Согласование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слов.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Связь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слов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в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словосочетании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и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в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предложении.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Различение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глаголов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совершенного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и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несовершенного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вида.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Практическое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использование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глаголов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в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устной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и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письменной речи. Словоизменение глаголов. Однозначные и многозначные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слова.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Антонимы.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Синонимы.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Дифференциация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в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различных</w:t>
      </w:r>
      <w:r w:rsidRPr="004C02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падежных</w:t>
      </w:r>
      <w:r w:rsidRPr="004C02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формах.</w:t>
      </w:r>
      <w:r w:rsidRPr="004C02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4C028F">
        <w:rPr>
          <w:rFonts w:ascii="Times New Roman" w:hAnsi="Times New Roman" w:cs="Times New Roman"/>
          <w:sz w:val="28"/>
          <w:szCs w:val="28"/>
        </w:rPr>
        <w:t>Составление</w:t>
      </w:r>
      <w:r w:rsidRPr="004C02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сложных</w:t>
      </w:r>
      <w:r w:rsidRPr="004C02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предложений</w:t>
      </w:r>
      <w:r w:rsidRPr="004C02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по</w:t>
      </w:r>
      <w:r w:rsidRPr="004C02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образцу</w:t>
      </w:r>
      <w:r w:rsidRPr="004C028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 xml:space="preserve">с союзами </w:t>
      </w:r>
      <w:r w:rsidRPr="004C028F">
        <w:rPr>
          <w:rFonts w:ascii="Times New Roman" w:hAnsi="Times New Roman" w:cs="Times New Roman"/>
          <w:i/>
          <w:sz w:val="28"/>
          <w:szCs w:val="28"/>
        </w:rPr>
        <w:t>а,</w:t>
      </w:r>
      <w:r w:rsidRPr="004C028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i/>
          <w:sz w:val="28"/>
          <w:szCs w:val="28"/>
        </w:rPr>
        <w:t>и,</w:t>
      </w:r>
      <w:r w:rsidRPr="004C028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i/>
          <w:sz w:val="28"/>
          <w:szCs w:val="28"/>
        </w:rPr>
        <w:t>но</w:t>
      </w:r>
      <w:r w:rsidRPr="004C028F">
        <w:rPr>
          <w:rFonts w:ascii="Times New Roman" w:hAnsi="Times New Roman" w:cs="Times New Roman"/>
          <w:sz w:val="28"/>
          <w:szCs w:val="28"/>
        </w:rPr>
        <w:t>.</w:t>
      </w:r>
      <w:r w:rsidR="004C028F" w:rsidRPr="004C028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0B41A9B0" w14:textId="43BA18B6" w:rsidR="00087370" w:rsidRPr="004C028F" w:rsidRDefault="00087370" w:rsidP="004C028F">
      <w:pPr>
        <w:numPr>
          <w:ilvl w:val="0"/>
          <w:numId w:val="24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zh-CN"/>
          <w14:ligatures w14:val="none"/>
        </w:rPr>
      </w:pP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>Коррекция</w:t>
      </w:r>
      <w:r w:rsidRPr="004C028F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Pr="004C028F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>развитие</w:t>
      </w:r>
      <w:r w:rsidRPr="004C028F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>связной</w:t>
      </w:r>
      <w:r w:rsidRPr="004C028F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b/>
          <w:bCs/>
          <w:iCs/>
          <w:sz w:val="28"/>
          <w:szCs w:val="28"/>
        </w:rPr>
        <w:t>речи</w:t>
      </w:r>
      <w:r w:rsidRPr="004C028F">
        <w:rPr>
          <w:rFonts w:ascii="Times New Roman" w:hAnsi="Times New Roman" w:cs="Times New Roman"/>
          <w:iCs/>
          <w:sz w:val="28"/>
          <w:szCs w:val="28"/>
        </w:rPr>
        <w:t>.</w:t>
      </w:r>
      <w:r w:rsidR="004C028F" w:rsidRPr="004C0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C028F" w:rsidRPr="004C028F">
        <w:rPr>
          <w:rFonts w:ascii="Times New Roman" w:hAnsi="Times New Roman" w:cs="Times New Roman"/>
          <w:iCs/>
          <w:sz w:val="28"/>
          <w:szCs w:val="28"/>
        </w:rPr>
        <w:t>(</w:t>
      </w:r>
      <w:r w:rsidRPr="004C028F">
        <w:rPr>
          <w:rFonts w:ascii="Times New Roman" w:hAnsi="Times New Roman" w:cs="Times New Roman"/>
          <w:sz w:val="28"/>
          <w:szCs w:val="28"/>
        </w:rPr>
        <w:t>Составление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связного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высказывания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(в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виде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словесного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отчета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по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совершаемому действию с опорой на ключевые слова).</w:t>
      </w:r>
      <w:proofErr w:type="gramEnd"/>
      <w:r w:rsidRPr="004C028F">
        <w:rPr>
          <w:rFonts w:ascii="Times New Roman" w:hAnsi="Times New Roman" w:cs="Times New Roman"/>
          <w:sz w:val="28"/>
          <w:szCs w:val="28"/>
        </w:rPr>
        <w:t xml:space="preserve"> Составление связного</w:t>
      </w:r>
      <w:r w:rsidRPr="004C028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рассказа</w:t>
      </w:r>
      <w:r w:rsidRPr="004C02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повествовательного</w:t>
      </w:r>
      <w:r w:rsidRPr="004C0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характера</w:t>
      </w:r>
      <w:r w:rsidRPr="004C02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на</w:t>
      </w:r>
      <w:r w:rsidRPr="004C0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заданную</w:t>
      </w:r>
      <w:r w:rsidRPr="004C02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тему</w:t>
      </w:r>
      <w:r w:rsidRPr="004C02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(по</w:t>
      </w:r>
      <w:r w:rsidRPr="004C02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опорному</w:t>
      </w:r>
      <w:r w:rsidRPr="004C02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плану</w:t>
      </w:r>
      <w:r w:rsidRPr="004C028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и ключевым словам). Пересказ повествовательного текста (объемом не менее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pacing w:val="-1"/>
          <w:sz w:val="28"/>
          <w:szCs w:val="28"/>
        </w:rPr>
        <w:t>90</w:t>
      </w:r>
      <w:r w:rsidRPr="004C028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pacing w:val="-1"/>
          <w:sz w:val="28"/>
          <w:szCs w:val="28"/>
        </w:rPr>
        <w:t>слов).</w:t>
      </w:r>
      <w:r w:rsidRPr="004C028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pacing w:val="-1"/>
          <w:sz w:val="28"/>
          <w:szCs w:val="28"/>
        </w:rPr>
        <w:t>Диалог</w:t>
      </w:r>
      <w:r w:rsidRPr="004C028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на</w:t>
      </w:r>
      <w:r w:rsidRPr="004C028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заданную</w:t>
      </w:r>
      <w:r w:rsidRPr="004C028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тему</w:t>
      </w:r>
      <w:r w:rsidRPr="004C028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(в</w:t>
      </w:r>
      <w:r w:rsidRPr="004C028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рамках</w:t>
      </w:r>
      <w:r w:rsidRPr="004C028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изученного</w:t>
      </w:r>
      <w:r w:rsidRPr="004C028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материала</w:t>
      </w:r>
      <w:r w:rsidRPr="004C028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и</w:t>
      </w:r>
      <w:r w:rsidRPr="004C028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на</w:t>
      </w:r>
      <w:r w:rsidRPr="004C028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основе</w:t>
      </w:r>
      <w:r w:rsidRPr="004C028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полученных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знаний,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объемом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не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менее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2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реплик).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Работа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письменным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текстом.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C028F">
        <w:rPr>
          <w:rFonts w:ascii="Times New Roman" w:hAnsi="Times New Roman" w:cs="Times New Roman"/>
          <w:sz w:val="28"/>
          <w:szCs w:val="28"/>
        </w:rPr>
        <w:t>Работа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с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деформированным</w:t>
      </w:r>
      <w:r w:rsidRPr="004C02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28F">
        <w:rPr>
          <w:rFonts w:ascii="Times New Roman" w:hAnsi="Times New Roman" w:cs="Times New Roman"/>
          <w:sz w:val="28"/>
          <w:szCs w:val="28"/>
        </w:rPr>
        <w:t>текстом.</w:t>
      </w:r>
      <w:r w:rsidR="004C028F" w:rsidRPr="004C028F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zh-CN"/>
          <w14:ligatures w14:val="none"/>
        </w:rPr>
        <w:t>)</w:t>
      </w:r>
      <w:proofErr w:type="gramEnd"/>
    </w:p>
    <w:p w14:paraId="792E9442" w14:textId="45B6011B" w:rsidR="00575745" w:rsidRPr="00575745" w:rsidRDefault="00575745" w:rsidP="005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Формы организации учебного процесса: фронтальная работа, групповая/ парная работа, индивидуальная работа. Программа рассчитана на 6</w:t>
      </w:r>
      <w:r w:rsidR="004C028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8</w:t>
      </w:r>
      <w:r w:rsidRPr="00575745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час</w:t>
      </w:r>
      <w:r w:rsidR="004C028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ов</w:t>
      </w:r>
      <w:r w:rsidRPr="00575745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в год (2 часа в неделю). </w:t>
      </w:r>
    </w:p>
    <w:p w14:paraId="0AFAA7CF" w14:textId="77777777" w:rsidR="00575745" w:rsidRDefault="00575745" w:rsidP="005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0D1C621" w14:textId="77777777" w:rsidR="00A6468A" w:rsidRDefault="00A6468A" w:rsidP="005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930EF67" w14:textId="77777777" w:rsidR="00A6468A" w:rsidRDefault="00A6468A" w:rsidP="005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34ADC89" w14:textId="77777777" w:rsidR="00A6468A" w:rsidRDefault="00A6468A" w:rsidP="005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4064316" w14:textId="77777777" w:rsidR="00A6468A" w:rsidRPr="00575745" w:rsidRDefault="00A6468A" w:rsidP="005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D045F2E" w14:textId="77777777" w:rsidR="00575745" w:rsidRDefault="00575745" w:rsidP="005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430F32D" w14:textId="77777777" w:rsidR="000033DA" w:rsidRPr="00575745" w:rsidRDefault="000033DA" w:rsidP="005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BC43D48" w14:textId="28F6DA6E" w:rsidR="00575745" w:rsidRDefault="00575745" w:rsidP="00575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57574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Тематическое планирование логопедических занятий </w:t>
      </w:r>
      <w:r w:rsidR="00A646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пятый</w:t>
      </w:r>
      <w:r w:rsidRPr="0057574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 класс (6</w:t>
      </w:r>
      <w:r w:rsidR="004C028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8 </w:t>
      </w:r>
      <w:r w:rsidRPr="0057574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час</w:t>
      </w:r>
      <w:r w:rsidR="004C028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ов</w:t>
      </w:r>
      <w:r w:rsidRPr="0057574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).</w:t>
      </w:r>
    </w:p>
    <w:tbl>
      <w:tblPr>
        <w:tblStyle w:val="a8"/>
        <w:tblW w:w="9707" w:type="dxa"/>
        <w:tblInd w:w="-147" w:type="dxa"/>
        <w:tblLook w:val="04A0" w:firstRow="1" w:lastRow="0" w:firstColumn="1" w:lastColumn="0" w:noHBand="0" w:noVBand="1"/>
      </w:tblPr>
      <w:tblGrid>
        <w:gridCol w:w="829"/>
        <w:gridCol w:w="5471"/>
        <w:gridCol w:w="2380"/>
        <w:gridCol w:w="1027"/>
      </w:tblGrid>
      <w:tr w:rsidR="00A6468A" w:rsidRPr="00575745" w14:paraId="2D376265" w14:textId="77777777" w:rsidTr="00A6468A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8E7D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" w:name="_Hlk152675158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1EE3" w14:textId="77777777" w:rsidR="00A6468A" w:rsidRPr="00575745" w:rsidRDefault="00A6468A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BD42" w14:textId="4F9B6735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822B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Кол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асов</w:t>
            </w:r>
          </w:p>
        </w:tc>
      </w:tr>
      <w:tr w:rsidR="00A6468A" w:rsidRPr="00575745" w14:paraId="5106DB08" w14:textId="77777777" w:rsidTr="00A6468A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8E10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FB2" w14:textId="77777777" w:rsidR="00A6468A" w:rsidRPr="00B64973" w:rsidRDefault="00A6468A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Диагностика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6803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0558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468A" w:rsidRPr="00575745" w14:paraId="0CB50829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A87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56A13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2A40" w14:textId="77777777" w:rsidR="00A6468A" w:rsidRPr="00E50A6F" w:rsidRDefault="00A6468A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4638C0CD" w14:textId="77777777" w:rsidR="00A6468A" w:rsidRPr="00E50A6F" w:rsidRDefault="00A6468A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0A49535D" w14:textId="77777777" w:rsidR="00A6468A" w:rsidRPr="00E50A6F" w:rsidRDefault="00A6468A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предложений и текстов.</w:t>
            </w:r>
            <w:r w:rsidRPr="00E50A6F">
              <w:rPr>
                <w:rFonts w:ascii="Times New Roman" w:hAnsi="Times New Roman"/>
              </w:rPr>
              <w:t xml:space="preserve"> Обследование состояния лексико-грамматической стороны речи, связной речи.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D6E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6468A" w:rsidRPr="00575745" w14:paraId="551A792D" w14:textId="77777777" w:rsidTr="00A6468A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BA01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Совершенствование фонетик</w:t>
            </w:r>
            <w:proofErr w:type="gramStart"/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о-</w:t>
            </w:r>
            <w:proofErr w:type="gramEnd"/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фонематической стороны речи (фонетика, орфоэпия, графика)</w:t>
            </w:r>
            <w:r w:rsidRPr="00B64973">
              <w:rPr>
                <w:rFonts w:ascii="Times New Roman" w:eastAsia="Times New Roman" w:hAnsi="Times New Roman"/>
                <w:sz w:val="28"/>
                <w:szCs w:val="28"/>
              </w:rPr>
              <w:t xml:space="preserve"> (10 ч.)</w:t>
            </w:r>
          </w:p>
        </w:tc>
      </w:tr>
      <w:tr w:rsidR="00A6468A" w:rsidRPr="00575745" w14:paraId="36897E28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91C1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438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Речь. Предложение. Слово.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12F7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«Различи слова», составление предложений из слов.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79DA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55BE296A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95D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C2EE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Звуки и буквы. Гласные и согласные.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E0EF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д/игра «Спасти 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безударную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>»,</w:t>
            </w:r>
          </w:p>
          <w:p w14:paraId="00D8D458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«Орфографический</w:t>
            </w:r>
          </w:p>
          <w:p w14:paraId="1956EB32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тренажёр»; </w:t>
            </w: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8B9F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3E7511A0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726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1F60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Дифференциация гласных первого и второго ряда.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4F02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Мягко-твердо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>», «орфографический тренажер»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F537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4B5937D5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0E61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5E41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Гласные после шипящих и 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B43D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</w:t>
            </w:r>
          </w:p>
          <w:p w14:paraId="71D94CB8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«Правописание суффиксов»,</w:t>
            </w:r>
          </w:p>
          <w:p w14:paraId="38611067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«Разложи правильно»;</w:t>
            </w:r>
          </w:p>
          <w:p w14:paraId="7EBF0612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EBC3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30CDE0DB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FD5B9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FC5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Парные звонкие и глухие согласные в слабых позициях (на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конце и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середине слова)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53AE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</w:t>
            </w:r>
          </w:p>
          <w:p w14:paraId="68E2F028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«Орфографический фоторобот»;</w:t>
            </w:r>
          </w:p>
          <w:p w14:paraId="65242657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 «Подбери</w:t>
            </w:r>
          </w:p>
          <w:p w14:paraId="36DFC27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проверочные слова»;</w:t>
            </w:r>
          </w:p>
          <w:p w14:paraId="4133B6BB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EE8F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6468A" w:rsidRPr="00575745" w14:paraId="76663C3D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039A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72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Твёрдые и мягкие согласные. Обозначение мягкос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ти </w:t>
            </w: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согласных двумя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способами: гласными второго ряда и мягким знаком.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C95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«Разложи правильно»;</w:t>
            </w:r>
          </w:p>
          <w:p w14:paraId="6F3E8F81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898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2C94FEE9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D503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C0CF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48B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«Товарищ Ь»;</w:t>
            </w:r>
          </w:p>
          <w:p w14:paraId="73050F56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 «Исправь ошибку»;</w:t>
            </w:r>
          </w:p>
          <w:p w14:paraId="242A4417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E4E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47E35576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0DEE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42C6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Разделительный твёрдый знак. Дифференциаци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 </w:t>
            </w: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разделительного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мягкого и твёрдого знаков.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B3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«В гостях у Сказки»;</w:t>
            </w:r>
          </w:p>
          <w:p w14:paraId="215CB95A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упражнения «Исправь ошибку»;</w:t>
            </w:r>
          </w:p>
          <w:p w14:paraId="7D3F74E7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BF8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6179BB3F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600A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471C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D12B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«Подбери</w:t>
            </w:r>
          </w:p>
          <w:p w14:paraId="001C29DA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проверочное слово»;</w:t>
            </w:r>
          </w:p>
          <w:p w14:paraId="537E51C2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 «Найди ошибку»;</w:t>
            </w:r>
          </w:p>
          <w:p w14:paraId="301356D9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7CC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6468A" w:rsidRPr="00575745" w14:paraId="26F41C07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568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495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Двойные согласные.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7ED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«В гостях у Кирилла</w:t>
            </w:r>
          </w:p>
          <w:p w14:paraId="7862FA18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и Анны»; упражнение</w:t>
            </w:r>
          </w:p>
          <w:p w14:paraId="0821533F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«Составь историю»;</w:t>
            </w:r>
          </w:p>
          <w:p w14:paraId="01835A5A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E698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3493C9B8" w14:textId="77777777" w:rsidTr="00A6468A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1078" w14:textId="77777777" w:rsidR="00A6468A" w:rsidRPr="00205D71" w:rsidRDefault="00A6468A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205D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Обогащение и активизация словарного запаса.</w:t>
            </w:r>
          </w:p>
          <w:p w14:paraId="3158BE93" w14:textId="77777777" w:rsidR="00A6468A" w:rsidRDefault="00A6468A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D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Формирование навыков словообразования. </w:t>
            </w:r>
            <w:proofErr w:type="spellStart"/>
            <w:r w:rsidRPr="00205D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Морфемика</w:t>
            </w:r>
            <w:proofErr w:type="spellEnd"/>
            <w:r w:rsidRPr="00205D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A6468A" w:rsidRPr="00575745" w14:paraId="31BFD613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7A27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E9A2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Основа слова и окончание.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BFEC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Мой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>, моя, моё, мои»;</w:t>
            </w:r>
          </w:p>
          <w:p w14:paraId="325292EF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</w:t>
            </w:r>
          </w:p>
          <w:p w14:paraId="24DB984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«Разложи правильно»;</w:t>
            </w:r>
          </w:p>
          <w:p w14:paraId="176D4072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23CA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4487CAAD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5AA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0D9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Корень слова. Однокоренные слова.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524E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«Мы с тобой</w:t>
            </w:r>
          </w:p>
          <w:p w14:paraId="1B81737F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одного корня»; упражнение</w:t>
            </w:r>
          </w:p>
          <w:p w14:paraId="50389DF6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«Соедини родственные слова»;</w:t>
            </w:r>
          </w:p>
          <w:p w14:paraId="2710C381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FD3C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1AD26BE2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2D8F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9133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Приставка. Роль приставки в изменении значения слова. Слова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приставками, противоположными и близкими по значению.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1F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тренажёр «Выбери приставку»;</w:t>
            </w:r>
          </w:p>
          <w:p w14:paraId="57BAE45E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 «Новые слова»;</w:t>
            </w:r>
          </w:p>
          <w:p w14:paraId="37D7C51D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0A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186BCB71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6A96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B9C9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Суффикс. Образование качественных прилагательных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помощью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различных суффиксов (-</w:t>
            </w:r>
            <w:proofErr w:type="gram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н-</w:t>
            </w:r>
            <w:proofErr w:type="gram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, -ив-, -лив-,-чик-,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оват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еват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-).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1DD3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«Что из чего сделано»</w:t>
            </w:r>
          </w:p>
          <w:p w14:paraId="13CAFE46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(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камень-каменный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>);</w:t>
            </w:r>
          </w:p>
          <w:p w14:paraId="6D897601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 «Новые слова»;</w:t>
            </w:r>
          </w:p>
          <w:p w14:paraId="4D80F581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3A7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01FB246F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757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E751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Образование относительных прилагательных (-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,-ев-, -н-,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ян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енн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D1C8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игра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 xml:space="preserve"> «Какой сок, суп,</w:t>
            </w:r>
          </w:p>
          <w:p w14:paraId="69F8F12C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варенье»; упражнение</w:t>
            </w:r>
          </w:p>
          <w:p w14:paraId="0E490738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«Найди суффикс»;</w:t>
            </w:r>
          </w:p>
          <w:p w14:paraId="22A6A7D8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BB4B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300EAD33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774A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17DF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Образование притяжательных прилагательных</w:t>
            </w:r>
            <w:proofErr w:type="gram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инн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-, …).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8327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д/игра «Чей хвост, 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морда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>, следы,</w:t>
            </w:r>
          </w:p>
          <w:p w14:paraId="1B5E5167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лапы»; </w:t>
            </w: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94EB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1F4BF0A9" w14:textId="77777777" w:rsidTr="00A6468A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4F59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A6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Коррекция и развитие лексик</w:t>
            </w:r>
            <w:proofErr w:type="gramStart"/>
            <w:r w:rsidRPr="00E50A6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о-</w:t>
            </w:r>
            <w:proofErr w:type="gramEnd"/>
            <w:r w:rsidRPr="00E50A6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грамматической стороны речи. Морфология.</w:t>
            </w:r>
          </w:p>
        </w:tc>
      </w:tr>
      <w:tr w:rsidR="00A6468A" w:rsidRPr="00575745" w14:paraId="3F4FB9EA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C4961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DAB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Изменение существительных по числам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падежам.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6FF5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«Один, одна, одно»;</w:t>
            </w:r>
          </w:p>
          <w:p w14:paraId="7A46E809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 «Посчитай, скажи»</w:t>
            </w:r>
          </w:p>
          <w:p w14:paraId="0D409FE7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(5 карандашей); </w:t>
            </w: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138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78C69AC2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2A7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DE25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Изменение существительных по падежам, в том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существительных на </w:t>
            </w:r>
            <w:proofErr w:type="gram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ие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В.п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Р.п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., Т.п.)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F81A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«Кого не стало»,</w:t>
            </w:r>
          </w:p>
          <w:p w14:paraId="00BEBBF1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«Кого рисую, вижу», «Кому</w:t>
            </w:r>
          </w:p>
          <w:p w14:paraId="303CAC66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что нужно для работы»;</w:t>
            </w:r>
          </w:p>
          <w:p w14:paraId="22AE801A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2985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456080AA" w14:textId="77777777" w:rsidTr="00A6468A">
        <w:trPr>
          <w:trHeight w:val="55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F8F3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D3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Изменение существительных по падежам, в том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числе существительных на </w:t>
            </w:r>
            <w:proofErr w:type="gram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ие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ия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Д.п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П.п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437C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«Подошёл к чему,</w:t>
            </w:r>
          </w:p>
          <w:p w14:paraId="6D60B9F8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к кому»; упражнение «Мечтаю</w:t>
            </w:r>
          </w:p>
          <w:p w14:paraId="32CB5BB3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о…»; </w:t>
            </w: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BE9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186B8BC4" w14:textId="77777777" w:rsidTr="00A6468A">
        <w:trPr>
          <w:trHeight w:val="55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4D83F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9E3C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Род имён прилагательных.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4A39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Мой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>, моя, моё, мои»;</w:t>
            </w:r>
          </w:p>
          <w:p w14:paraId="261B5229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 «Подбери признак»;</w:t>
            </w:r>
          </w:p>
          <w:p w14:paraId="012BC67D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69DA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0021C378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ACB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D34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Изменение прилагательных по числам.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822F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14:paraId="43B644E8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gramStart"/>
            <w:r w:rsidRPr="00A60D49">
              <w:rPr>
                <w:rFonts w:ascii="Times New Roman" w:eastAsia="Times New Roman" w:hAnsi="Times New Roman"/>
              </w:rPr>
              <w:t>магазине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 xml:space="preserve">»; </w:t>
            </w: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E1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1297CC6B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7969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6813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Согласование прилагательных с существительными в роде.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41E0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«Это, эта, этот, эти»;</w:t>
            </w:r>
          </w:p>
          <w:p w14:paraId="602EDEDA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</w:t>
            </w:r>
          </w:p>
          <w:p w14:paraId="01283F0B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«Разложи правильно»;</w:t>
            </w:r>
          </w:p>
          <w:p w14:paraId="0007476A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6CC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3D06B908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9D6E2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9287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Согласование прилагательных с существительными в числе.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0EEC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«Урок математики»;</w:t>
            </w:r>
          </w:p>
          <w:p w14:paraId="7AF05151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</w:t>
            </w:r>
          </w:p>
          <w:p w14:paraId="706C8B9B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«Запиши правильно»;</w:t>
            </w:r>
          </w:p>
          <w:p w14:paraId="0F34AAD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1AF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3AB444A9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3575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A34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Изменение по падежам прилагательных с основой на шипящие </w:t>
            </w:r>
            <w:proofErr w:type="gram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-ц</w:t>
            </w:r>
            <w:proofErr w:type="gram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ий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ья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ье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 -</w:t>
            </w:r>
            <w:proofErr w:type="spellStart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proofErr w:type="spellEnd"/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, -ин.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58C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«Виражи на падежах»;</w:t>
            </w:r>
          </w:p>
          <w:p w14:paraId="56DE5B27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 «Уши, лапы</w:t>
            </w:r>
          </w:p>
          <w:p w14:paraId="2B5BBC10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и хвосты»; </w:t>
            </w: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83EE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747D153F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E355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08DA" w14:textId="77777777" w:rsidR="00A6468A" w:rsidRPr="00B054EB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45EC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д/игра «Вчера, сегодня,</w:t>
            </w:r>
          </w:p>
          <w:p w14:paraId="1A974774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завтра»; упражнение</w:t>
            </w:r>
          </w:p>
          <w:p w14:paraId="389CE304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«Запиши правильно»;</w:t>
            </w:r>
          </w:p>
          <w:p w14:paraId="75BDDAEE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CB6F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061FEA01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0D5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B62D" w14:textId="77777777" w:rsidR="00A6468A" w:rsidRPr="00B054EB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ACE6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д/игра «Один - много»;</w:t>
            </w:r>
          </w:p>
          <w:p w14:paraId="6DB8B125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упражнение «Спиши</w:t>
            </w:r>
          </w:p>
          <w:p w14:paraId="6170BE1E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lastRenderedPageBreak/>
              <w:t xml:space="preserve">правильно»; </w:t>
            </w: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178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6468A" w:rsidRPr="00575745" w14:paraId="4F4801C9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E0F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0FFC" w14:textId="77777777" w:rsidR="00A6468A" w:rsidRPr="00B054EB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Изменение глаголов по родам в прошедшем времени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0440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д/игра «Он, она, оно»;</w:t>
            </w:r>
          </w:p>
          <w:p w14:paraId="7F4BCC95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упражнение «Что делала?»;</w:t>
            </w:r>
          </w:p>
          <w:p w14:paraId="19F47F52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3325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1F6CACB5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2B7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F008" w14:textId="77777777" w:rsidR="00A6468A" w:rsidRPr="00B054EB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Согласование глаголов с существительными в числе.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0333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д/игра «Скажи наоборот»;</w:t>
            </w:r>
          </w:p>
          <w:p w14:paraId="256EA062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упражнение «Вставь</w:t>
            </w:r>
          </w:p>
          <w:p w14:paraId="200BA147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 xml:space="preserve">нужное слово </w:t>
            </w:r>
            <w:proofErr w:type="gramStart"/>
            <w:r w:rsidRPr="00CF49DE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14:paraId="7936D3D1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 xml:space="preserve">смыслу»; </w:t>
            </w: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ED8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32C67147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67BC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51D1" w14:textId="77777777" w:rsidR="00A6468A" w:rsidRPr="00B054EB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Согласование глаголов прошедшего времени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именем существительным.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371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д/игра «Мой выходной день»;</w:t>
            </w:r>
          </w:p>
          <w:p w14:paraId="7002520E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упражнение «Ваня и Таня</w:t>
            </w:r>
          </w:p>
          <w:p w14:paraId="2412D49B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 xml:space="preserve">на прогулке»; </w:t>
            </w: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F8FB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57BEAEF0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7E33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B7F" w14:textId="77777777" w:rsidR="00A6468A" w:rsidRPr="00B054EB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 xml:space="preserve">Предложение. Грамматическая основа.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9260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 xml:space="preserve">списывание; </w:t>
            </w:r>
          </w:p>
          <w:p w14:paraId="43851453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составление</w:t>
            </w:r>
          </w:p>
          <w:p w14:paraId="63699320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предложений по схеме;</w:t>
            </w:r>
          </w:p>
          <w:p w14:paraId="643E190D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ED2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02D87FC6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13FD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B2D8" w14:textId="77777777" w:rsidR="00A6468A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CB74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списывание; подбор слов</w:t>
            </w:r>
          </w:p>
          <w:p w14:paraId="737409D0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по смыслу; составление</w:t>
            </w:r>
          </w:p>
          <w:p w14:paraId="45A96753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предложений по схеме;</w:t>
            </w:r>
          </w:p>
          <w:p w14:paraId="0EEDB140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C69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525A7AFC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8A6C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339F" w14:textId="77777777" w:rsidR="00A6468A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11D6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списывание; подбор слов</w:t>
            </w:r>
          </w:p>
          <w:p w14:paraId="2D7305A0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по смыслу; составление</w:t>
            </w:r>
          </w:p>
          <w:p w14:paraId="30AB9E85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предложений по схеме;</w:t>
            </w:r>
          </w:p>
          <w:p w14:paraId="42ED3486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DB36" w14:textId="27517266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075AE3E7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039D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97B7" w14:textId="77777777" w:rsidR="00A6468A" w:rsidRPr="00B054EB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Обращение.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4716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 xml:space="preserve">ситуации общения «Я </w:t>
            </w:r>
            <w:proofErr w:type="gramStart"/>
            <w:r w:rsidRPr="00CF49DE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14:paraId="2328D75C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поликлинике</w:t>
            </w:r>
          </w:p>
          <w:p w14:paraId="70DA9905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/парикмахерской, магазине»;</w:t>
            </w:r>
          </w:p>
          <w:p w14:paraId="0D2D424A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упражнение «Расставь знаки</w:t>
            </w:r>
          </w:p>
          <w:p w14:paraId="1C54D2E6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 xml:space="preserve">препинания»; </w:t>
            </w: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760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30B569DB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B8CF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B743" w14:textId="77777777" w:rsidR="00A6468A" w:rsidRPr="00B054EB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Прямая и косвенная речь.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6BEA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чтение, списывание,</w:t>
            </w:r>
          </w:p>
          <w:p w14:paraId="6C76E365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упражнение «Расставь знаки»;</w:t>
            </w:r>
          </w:p>
          <w:p w14:paraId="27FE8F68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CF49DE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4A0B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4E9455D9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B2BA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5DF1" w14:textId="77777777" w:rsidR="00A6468A" w:rsidRPr="00B054EB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Проверка результативности коррекционной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AE41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Проверочная работа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D4C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3E245A38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4C7C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050A" w14:textId="77777777" w:rsidR="00A6468A" w:rsidRPr="004D5A38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4239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Работа над ошибками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6CA3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30011C77" w14:textId="77777777" w:rsidTr="00A6468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E83E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5A7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FC5E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29336F07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353720F5" w14:textId="77777777" w:rsidR="00A6468A" w:rsidRPr="00CF49DE" w:rsidRDefault="00A6468A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предложений и текстов. Обследование состояния лексико-грамматической стороны речи, связной речи.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82070" w14:textId="0DE7135F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bookmarkEnd w:id="6"/>
    </w:tbl>
    <w:p w14:paraId="52317EEA" w14:textId="0F464FBC" w:rsidR="00575745" w:rsidRDefault="00575745" w:rsidP="0057574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0C7C3B92" w14:textId="7D9010FC" w:rsidR="003C6282" w:rsidRPr="000033DA" w:rsidRDefault="008514B2" w:rsidP="000033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zh-CN"/>
          <w14:ligatures w14:val="none"/>
        </w:rPr>
      </w:pPr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zh-CN"/>
          <w14:ligatures w14:val="none"/>
        </w:rPr>
        <w:t xml:space="preserve">Планируемые результаты коррекционно-развивающей работы в пятом классе: </w:t>
      </w:r>
    </w:p>
    <w:p w14:paraId="7F244E74" w14:textId="77777777" w:rsidR="00644E86" w:rsidRPr="000033DA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Модуль «Совершенствование фонетико-фонематической стороны речи» (фонетика, орфоэпия, графика)</w:t>
      </w:r>
    </w:p>
    <w:p w14:paraId="2EE2A3E4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Обучающийся научится и будет (сможет):</w:t>
      </w:r>
    </w:p>
    <w:p w14:paraId="47B61D19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преодолевать специфические ошибки, исключая замены звуков в речи и букв на письме по фонематическому сходству, нарушения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звуко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-слоговой структуры или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их (в рамках изученного программного материала 5 класса);</w:t>
      </w:r>
    </w:p>
    <w:p w14:paraId="3087158F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устранять или минимизировать недостатки звукопроизношения;</w:t>
      </w:r>
    </w:p>
    <w:p w14:paraId="4952E1BF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и характеризовать звуки речи с опорой на образец;</w:t>
      </w:r>
    </w:p>
    <w:p w14:paraId="0BAB2B37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совершенствовать оптико-пространственные представления и мелкую моторику, различать буквы по оптическому и кинетическому сходству, исключая специфические ошибки (по типу замены);</w:t>
      </w:r>
    </w:p>
    <w:p w14:paraId="40A593C1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звуки и буквы, выполнять фонетический разбор слова с опорой на алгоритм действий, соотносить звуковой облик слова с его графическим изображением;</w:t>
      </w:r>
    </w:p>
    <w:p w14:paraId="2B22247D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ориентироваться в понятиях: звук, буква, слог, гласные, йотированные гласные, согласные, ударение, ударные, безударные, глухие, звонкие, непроизносимые, фонема, фонетический разбор;</w:t>
      </w:r>
      <w:proofErr w:type="gramEnd"/>
    </w:p>
    <w:p w14:paraId="57DE8CED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выделять ударный слог в начале, в середине и в конце слова, различать ударные и безударные слоги и приводить примеры;</w:t>
      </w:r>
    </w:p>
    <w:p w14:paraId="0FD13ECF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использовать знания по фонетике и графике, орфоэпии в практике произношения и правописания (в том числе правописание разделительных ъ и ь; ы – и после ц; правописание сочетаний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жи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- ши,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ча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- ща, чу -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щу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; 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ч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чн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</w:t>
      </w:r>
    </w:p>
    <w:p w14:paraId="69635573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н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ч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рщ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-);</w:t>
      </w:r>
    </w:p>
    <w:p w14:paraId="71B73A77" w14:textId="33C06FCF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читать с соблюдением орфоэпическим норм, исключая или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специфические ошибки (перестановки, антиципации, пропуски, замены).</w:t>
      </w:r>
    </w:p>
    <w:p w14:paraId="5BB1D51C" w14:textId="02649856" w:rsidR="00644E86" w:rsidRPr="000033DA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Модуль    «Обогащение     и     активизация     словарного     запаса.</w:t>
      </w:r>
      <w:r w:rsid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 xml:space="preserve">Формирование навыков словообразования. </w:t>
      </w:r>
      <w:proofErr w:type="spellStart"/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Морфемика</w:t>
      </w:r>
      <w:proofErr w:type="spellEnd"/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»</w:t>
      </w:r>
    </w:p>
    <w:p w14:paraId="50497AB9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Обучающийся научится и будет (сможет):</w:t>
      </w:r>
    </w:p>
    <w:p w14:paraId="2DF5E619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правильно произносить и писать слова без специфических ошибок словообразования или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их (в рамках изученного программного материала 5 класса);</w:t>
      </w:r>
    </w:p>
    <w:p w14:paraId="4D890D38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ориентироваться в понятиях части слова, основа, корень, приставка, суффикс, окончание;</w:t>
      </w:r>
    </w:p>
    <w:p w14:paraId="5DFC77AC" w14:textId="4A281A55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образовывать существительные при помощи суффиксов: –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ыш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оньк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 (-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еньк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-),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ушк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 (-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юшк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-), -чик-,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щик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ищ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ечк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ичк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ец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иц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онк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-;</w:t>
      </w:r>
    </w:p>
    <w:p w14:paraId="3987E8A9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образовывать существительных при помощи суффиксов и приставок;</w:t>
      </w:r>
    </w:p>
    <w:p w14:paraId="2DF579CE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образовывать прилагательные при помощи суффиксов: 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 (-ев), -лив-,</w:t>
      </w:r>
    </w:p>
    <w:p w14:paraId="3D4EA895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к, 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ева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-н-;</w:t>
      </w:r>
    </w:p>
    <w:p w14:paraId="0DA62051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образовывать глаголы при помощи приставок: без-бес, 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пре-при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; образовывать глаголы с помощью приставок и суффиксов;</w:t>
      </w:r>
    </w:p>
    <w:p w14:paraId="61B77A30" w14:textId="7F87093D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соблюдать на письме орфографические правила: правописание приставок </w:t>
      </w:r>
      <w:proofErr w:type="spellStart"/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приставок</w:t>
      </w:r>
      <w:proofErr w:type="spellEnd"/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на з (с); правописание корней с буквами о – а в корнях - лаг- / -лож, -рос- /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раст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 (-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ращ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-); с буквами ё – о после шипящих в корне слова; с буквами ы, и после ц.</w:t>
      </w:r>
    </w:p>
    <w:p w14:paraId="56D77ED8" w14:textId="77777777" w:rsidR="00644E86" w:rsidRPr="000033DA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Модуль «Коррекция и развитие лексико-грамматической стороны речи. Морфология»</w:t>
      </w:r>
    </w:p>
    <w:p w14:paraId="242A0487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Обучающийся научится и будет (сможет):</w:t>
      </w:r>
    </w:p>
    <w:p w14:paraId="7AFC83A2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правильно произносить и писать словосочетания и предложения без специфических ошибок, исключая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аграмматизм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или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количество 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>лексико-грамматических ошибок (в рамках изученного программного материала 5 класса);</w:t>
      </w:r>
    </w:p>
    <w:p w14:paraId="4452E0D4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использовать различные части речи, в том числе существительные, прилагательные, местоимения, глаголы и наречия;</w:t>
      </w:r>
    </w:p>
    <w:p w14:paraId="3A87EBF9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существительные, уметь записывать словосочетания и предложения, соблюдая правило слитного и раздельного написания не с именами существительными, правописание собственных имен существительных;</w:t>
      </w:r>
    </w:p>
    <w:p w14:paraId="0B7489D3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прилагательные полной и краткой формы; уметь записывать словосочетания и предложения, соблюдая правило слитного и раздельного написания не с именами прилагательными;</w:t>
      </w:r>
    </w:p>
    <w:p w14:paraId="10D81961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глаголы совершенного и несовершенного вида, возвратные и невозвратные, переходные и непереходные, грамматические свойства инфинитива (неопределенной формы) глагола;</w:t>
      </w:r>
    </w:p>
    <w:p w14:paraId="4D525AC8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спрягать глаголы; соблюдать нормы словоизменения глаголов, постановки ударения в глагольных формах (в рамках изученного), правописания глаголов (корней с чередованием е//и, использования ь как показателя грамматической формы в инфинитиве, в форме 2-го лица единственного числа, в формах повелительного наклонения глагола; 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т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 -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ться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в глаголах; суффиксов 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ва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-/-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ева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ыва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-/-ива-; личных окончаний глагола, гласной перед суффиксом -л- в формах прошедшего времени глагола; слитного и раздельного написания не с глаголами);</w:t>
      </w:r>
    </w:p>
    <w:p w14:paraId="6B717B80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однозначные и многозначные слова, понимать переносное значение изученных слов, подбирать и употреблять антонимы и синонимы,</w:t>
      </w:r>
    </w:p>
    <w:p w14:paraId="7B9BDD53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согласовывать подлежащее со сказуемым, выраженным глаголом прошедшего времени;</w:t>
      </w:r>
    </w:p>
    <w:p w14:paraId="2586B4DC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согласовывать прилагательные с существительными;</w:t>
      </w:r>
    </w:p>
    <w:p w14:paraId="7CDB52C0" w14:textId="457F22A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употреблять существительные в различных падежных формах;</w:t>
      </w:r>
    </w:p>
    <w:p w14:paraId="0502901B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строить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простые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распространенные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предложения,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исключая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или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смысловые и грамматические ошибки;</w:t>
      </w:r>
    </w:p>
    <w:p w14:paraId="45B7C73A" w14:textId="6006A5FF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конструировать сложные предложения по образцу с союзами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а,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и,</w:t>
      </w:r>
      <w:r w:rsidR="000033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н</w:t>
      </w:r>
      <w:r w:rsidR="000033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;</w:t>
      </w:r>
    </w:p>
    <w:p w14:paraId="3662DA08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соблюдать на письме орфографические и пунктуационные правила:</w:t>
      </w:r>
    </w:p>
    <w:p w14:paraId="09533635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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знаки препинания в конце предложения;</w:t>
      </w:r>
    </w:p>
    <w:p w14:paraId="585345CD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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тире между подлежащим и сказуемым (при их выражении именем существительным в И. п.);</w:t>
      </w:r>
    </w:p>
    <w:p w14:paraId="0DA9AC4E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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знаки препинания в предложении с однородными членами (соединёнными только интонацией, одиночными союзами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, А, НО, а также повторяющимся союзом И) и обобщающим словом перед однородными членами;</w:t>
      </w:r>
    </w:p>
    <w:p w14:paraId="08C98480" w14:textId="0161468B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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знаки препинания в предложении с обращениями.</w:t>
      </w:r>
    </w:p>
    <w:p w14:paraId="35ECC74A" w14:textId="77777777" w:rsidR="00644E86" w:rsidRPr="000033DA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 xml:space="preserve">Модуль «Коррекция и развитие связной речи. Коммуникация» (говорение, </w:t>
      </w:r>
      <w:proofErr w:type="spellStart"/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аудирование</w:t>
      </w:r>
      <w:proofErr w:type="spellEnd"/>
      <w:r w:rsidRPr="000033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, чтение, письмо)</w:t>
      </w:r>
    </w:p>
    <w:p w14:paraId="57A642D7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Обучающийся научится и будет (сможет):</w:t>
      </w:r>
    </w:p>
    <w:p w14:paraId="205F0D98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формулировать собственное связное высказывание в виде словесного отчета по совершаемому действию с опорой на ключевые слова;</w:t>
      </w:r>
    </w:p>
    <w:p w14:paraId="799951BD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устно составлять связный текст повествовательного характера на заданную тему с соблюдением орфоэпических норм (по опорному плану и ключевым словам);</w:t>
      </w:r>
    </w:p>
    <w:p w14:paraId="09E1B17B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делить текст на смысловые части, составлять план текста по наводящим вопросам (с опорой на письменный текст);</w:t>
      </w:r>
    </w:p>
    <w:p w14:paraId="32626BDD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уметь определять и формулировать тему и главную мысль текста с опорой на ключевые слова;</w:t>
      </w:r>
    </w:p>
    <w:p w14:paraId="04D0CF43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уметь находить предложение в тексте, определяющую главную мысль текста;</w:t>
      </w:r>
    </w:p>
    <w:p w14:paraId="59ABE5E0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пересказывать повествовательный текст объемом не менее 90 слов по плану и опорным словам;</w:t>
      </w:r>
    </w:p>
    <w:p w14:paraId="329EA67B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уметь письменно последовательно излагать прослушанный текст, сохраняя смысловую целостность, речевую связность по ключевым словам и опорным вопросам;</w:t>
      </w:r>
    </w:p>
    <w:p w14:paraId="0B6589F0" w14:textId="77777777" w:rsidR="00644E86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поддерживать диалог на заданную тему в рамках изученного материала и на основе полученных знаний объемом не менее 2 реплик;</w:t>
      </w:r>
    </w:p>
    <w:p w14:paraId="7C806C34" w14:textId="51697A14" w:rsidR="008514B2" w:rsidRPr="00644E86" w:rsidRDefault="00644E86" w:rsidP="00644E8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выразительно читать стихотворные и прозаические тексты с соблюдением пройденных в 5 классе орфоэпических правил.</w:t>
      </w:r>
    </w:p>
    <w:p w14:paraId="1B1F3A28" w14:textId="77777777" w:rsidR="00644E86" w:rsidRDefault="00644E86" w:rsidP="00644E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04E06172" w14:textId="7F6F8BA3" w:rsidR="00B054EB" w:rsidRDefault="003C6282" w:rsidP="0000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3C62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Содержание занятий в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шест</w:t>
      </w:r>
      <w:r w:rsidRPr="003C62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ом классе</w:t>
      </w:r>
    </w:p>
    <w:p w14:paraId="2563DC08" w14:textId="77777777" w:rsidR="003C6282" w:rsidRDefault="003C6282" w:rsidP="0057574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15900465" w14:textId="77777777" w:rsidR="003C6282" w:rsidRPr="003C6282" w:rsidRDefault="003C6282" w:rsidP="003C6282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proofErr w:type="gramStart"/>
      <w:r w:rsidRPr="0057574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Диагностика </w:t>
      </w:r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(Обследование: анатомического строение артикуляционного аппарат, речевой моторики, состояние дыхательной и голосовой функций, особенности динамической стороны речи, воспроизведения 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звуко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-слоговой структуры слова, состояния фонематического восприятия (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слухопроизносительной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дифференциации звуков речи), состояния фонематического анализа и синтеза.</w:t>
      </w:r>
      <w:proofErr w:type="gram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Исследование понимания речи (</w:t>
      </w:r>
      <w:proofErr w:type="spell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импрессивной</w:t>
      </w:r>
      <w:proofErr w:type="spellEnd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). Исследование лексико-грамматического строя экспрессивной речи, состояния связной речи. </w:t>
      </w:r>
      <w:proofErr w:type="gramStart"/>
      <w:r w:rsidRPr="00575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Исследование процесса чтения и письма.)</w:t>
      </w:r>
      <w:proofErr w:type="gramEnd"/>
    </w:p>
    <w:p w14:paraId="4B4FDE84" w14:textId="77777777" w:rsidR="00311368" w:rsidRPr="00311368" w:rsidRDefault="003C6282" w:rsidP="00311368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4C028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Совершенствование фонетико-фонематической стороны речи.  Фонетика, орфоэпия, графика. </w:t>
      </w:r>
      <w:proofErr w:type="gramStart"/>
      <w:r w:rsidRPr="004C028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(</w:t>
      </w:r>
      <w:r w:rsidR="00311368" w:rsidRPr="003113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Различение смешиваемых звуков и букв (закрепление).</w:t>
      </w:r>
      <w:proofErr w:type="gramEnd"/>
      <w:r w:rsidR="00311368" w:rsidRPr="003113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Различение гласных в корне (повторение). Различение гласных в приставках (повторение). Практикум по развитию произношения и навыков чтения</w:t>
      </w:r>
      <w:r w:rsidR="003113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.</w:t>
      </w:r>
      <w:r w:rsidR="00311368" w:rsidRPr="003113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Типы слогов. Ударение. Смыслоразличительная и </w:t>
      </w:r>
      <w:proofErr w:type="spellStart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форморазличительная</w:t>
      </w:r>
      <w:proofErr w:type="spellEnd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роль ударения.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Работа с  безударной гласной. </w:t>
      </w:r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Практикум по развитию произношения и навыков чтения.</w:t>
      </w:r>
      <w:r w:rsidRPr="004C028F">
        <w:t xml:space="preserve"> </w:t>
      </w:r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Различение букв о–а в корнях </w:t>
      </w:r>
      <w:proofErr w:type="gramStart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-л</w:t>
      </w:r>
      <w:proofErr w:type="gramEnd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аг- / -лож, -рос- / -</w:t>
      </w:r>
      <w:proofErr w:type="spellStart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раст</w:t>
      </w:r>
      <w:proofErr w:type="spellEnd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- (-</w:t>
      </w:r>
      <w:proofErr w:type="spellStart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ращ</w:t>
      </w:r>
      <w:proofErr w:type="spellEnd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-).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Уточнение знаний об орфограммах в приставках и суффиксах. </w:t>
      </w:r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Различение букв </w:t>
      </w:r>
      <w:proofErr w:type="gramStart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ё–о</w:t>
      </w:r>
      <w:proofErr w:type="gramEnd"/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после шипящих в корне слова. Различение букв ы–и после ц в словах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. Дифференциация парных согласных, разбор слов с «оглушением». Подбор проверочных слов. Непроизносимая согласная.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Дифференция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мягких и твердых согласных.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Уточнение знаний и мягком и твердом знаке.</w:t>
      </w:r>
      <w:r w:rsidRPr="004C028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) </w:t>
      </w:r>
      <w:proofErr w:type="gramEnd"/>
    </w:p>
    <w:p w14:paraId="6F6229A0" w14:textId="77777777" w:rsidR="003B1355" w:rsidRDefault="00311368" w:rsidP="003B135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6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Обогащение     и     активизация     словарного     запаса. </w:t>
      </w:r>
      <w:proofErr w:type="gramStart"/>
      <w:r w:rsidRPr="00311368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лексико-грамматического строя</w:t>
      </w:r>
      <w:r w:rsidRPr="00311368">
        <w:rPr>
          <w:rFonts w:ascii="Times New Roman" w:hAnsi="Times New Roman" w:cs="Times New Roman"/>
          <w:sz w:val="28"/>
          <w:szCs w:val="28"/>
        </w:rPr>
        <w:t xml:space="preserve"> (Согласование имен прилагательных и глаголов в прошедшем времени с существительными.</w:t>
      </w:r>
      <w:proofErr w:type="gramEnd"/>
      <w:r w:rsidRPr="00311368">
        <w:rPr>
          <w:rFonts w:ascii="Times New Roman" w:hAnsi="Times New Roman" w:cs="Times New Roman"/>
          <w:sz w:val="28"/>
          <w:szCs w:val="28"/>
        </w:rPr>
        <w:t xml:space="preserve"> Различение и употребление качественных, относительных и притяжательных имен прилагательных. Употребление несклоняемых имен существительных в речи. Различение и употребление глаголов в изъявительном, условном и повелительном наклонении. Различение и употребление числительных в разных падежных формах. Употребление и различение причастий в речи. Употребление предлогов как средства связи между словами. Понимание и использование в речи фразеологизмов.</w:t>
      </w:r>
      <w:r w:rsidRPr="00311368">
        <w:t xml:space="preserve"> </w:t>
      </w:r>
      <w:r w:rsidRPr="00311368">
        <w:rPr>
          <w:rFonts w:ascii="Times New Roman" w:hAnsi="Times New Roman" w:cs="Times New Roman"/>
          <w:sz w:val="28"/>
          <w:szCs w:val="28"/>
        </w:rPr>
        <w:t xml:space="preserve">Дифференциация существительных в различных падежных формах. Составление сложных предложений по образцу с союзами а, и, но. </w:t>
      </w:r>
      <w:proofErr w:type="gramStart"/>
      <w:r w:rsidRPr="00311368">
        <w:rPr>
          <w:rFonts w:ascii="Times New Roman" w:hAnsi="Times New Roman" w:cs="Times New Roman"/>
          <w:sz w:val="28"/>
          <w:szCs w:val="28"/>
        </w:rPr>
        <w:t>Употребление в речи сложных и сложносокращенных слов.)</w:t>
      </w:r>
      <w:proofErr w:type="gramEnd"/>
    </w:p>
    <w:p w14:paraId="4895D910" w14:textId="6E8B1FCC" w:rsidR="003C6282" w:rsidRPr="003B1355" w:rsidRDefault="00311368" w:rsidP="003B135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55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связной речи.</w:t>
      </w:r>
      <w:r w:rsidRPr="003B1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355">
        <w:rPr>
          <w:rFonts w:ascii="Times New Roman" w:hAnsi="Times New Roman" w:cs="Times New Roman"/>
          <w:sz w:val="28"/>
          <w:szCs w:val="28"/>
        </w:rPr>
        <w:t>(</w:t>
      </w:r>
      <w:r w:rsidR="003C6282" w:rsidRPr="003B1355">
        <w:rPr>
          <w:rFonts w:ascii="Times New Roman" w:hAnsi="Times New Roman" w:cs="Times New Roman"/>
          <w:sz w:val="28"/>
          <w:szCs w:val="28"/>
        </w:rPr>
        <w:t>Работа с текстом (деление текста на абзацы на основе выделения его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смысловых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частей,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определение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и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формулирование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темы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и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C6282" w:rsidRPr="003B1355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="003C6282" w:rsidRPr="003B135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Составление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связного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повествовательного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рассказа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на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заданную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тему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(по</w:t>
      </w:r>
      <w:r w:rsidR="003C6282" w:rsidRPr="003B13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предварительно составленному плану). Работа с деформированным текстом.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Составление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связного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описательного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рассказа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на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заданную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тему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(по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предварительно составленному плану). Пересказ повествовательного текста.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Пересказ описательного текста (объемом не менее 100 слов, с опорой на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предварительно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составленный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план).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Пересказ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текста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с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использованием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приемов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сжатия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(сокращение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текста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из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4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предложений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до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2).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Диалог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на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заданную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тему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(в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рамках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изученного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материала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и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на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основе</w:t>
      </w:r>
      <w:r w:rsidR="003C6282" w:rsidRPr="003B13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полученных</w:t>
      </w:r>
      <w:r w:rsidR="003C6282" w:rsidRPr="003B13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знаний,</w:t>
      </w:r>
      <w:r w:rsidR="003C6282" w:rsidRPr="003B13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объемом</w:t>
      </w:r>
      <w:r w:rsidR="003C6282" w:rsidRPr="003B13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не</w:t>
      </w:r>
      <w:r w:rsidR="003C6282" w:rsidRPr="003B13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менее</w:t>
      </w:r>
      <w:r w:rsidR="003C6282" w:rsidRPr="003B13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6282" w:rsidRPr="003B1355">
        <w:rPr>
          <w:rFonts w:ascii="Times New Roman" w:hAnsi="Times New Roman" w:cs="Times New Roman"/>
          <w:sz w:val="28"/>
          <w:szCs w:val="28"/>
        </w:rPr>
        <w:t>3 реплик).</w:t>
      </w:r>
    </w:p>
    <w:p w14:paraId="15B548FC" w14:textId="2508DC14" w:rsidR="003C6282" w:rsidRDefault="003C6282" w:rsidP="003C6282">
      <w:pPr>
        <w:pStyle w:val="a9"/>
        <w:spacing w:line="360" w:lineRule="auto"/>
        <w:ind w:right="102" w:firstLine="707"/>
      </w:pPr>
      <w:r w:rsidRPr="003C6282">
        <w:t>Формы организации учебного процесса: фронтальная работа, групповая/ парная работа, индивидуальная работа. Программа рассчитана на 68 часов в год (2 часа в неделю).</w:t>
      </w:r>
    </w:p>
    <w:tbl>
      <w:tblPr>
        <w:tblStyle w:val="a8"/>
        <w:tblW w:w="9707" w:type="dxa"/>
        <w:tblInd w:w="-147" w:type="dxa"/>
        <w:tblLook w:val="04A0" w:firstRow="1" w:lastRow="0" w:firstColumn="1" w:lastColumn="0" w:noHBand="0" w:noVBand="1"/>
      </w:tblPr>
      <w:tblGrid>
        <w:gridCol w:w="829"/>
        <w:gridCol w:w="5471"/>
        <w:gridCol w:w="2380"/>
        <w:gridCol w:w="1027"/>
      </w:tblGrid>
      <w:tr w:rsidR="00A6468A" w:rsidRPr="00575745" w14:paraId="6BE50DF8" w14:textId="77777777" w:rsidTr="00E016C4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0BE6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61A0" w14:textId="77777777" w:rsidR="00A6468A" w:rsidRPr="00575745" w:rsidRDefault="00A6468A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26B2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3FF9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асов</w:t>
            </w:r>
          </w:p>
        </w:tc>
      </w:tr>
      <w:tr w:rsidR="00A6468A" w:rsidRPr="00575745" w14:paraId="5ABF7E77" w14:textId="77777777" w:rsidTr="00E016C4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CD1E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D2A2" w14:textId="77777777" w:rsidR="00A6468A" w:rsidRPr="00B64973" w:rsidRDefault="00A6468A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Диагностика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8FC9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BA1A" w14:textId="77777777" w:rsidR="00A6468A" w:rsidRPr="00575745" w:rsidRDefault="00A6468A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468A" w:rsidRPr="00575745" w14:paraId="7C91BEF1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815B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7001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983A" w14:textId="77777777" w:rsidR="00A6468A" w:rsidRPr="00E50A6F" w:rsidRDefault="00A6468A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7953B5F2" w14:textId="77777777" w:rsidR="00A6468A" w:rsidRPr="00E50A6F" w:rsidRDefault="00A6468A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1B77ECB1" w14:textId="77777777" w:rsidR="00A6468A" w:rsidRPr="00E50A6F" w:rsidRDefault="00A6468A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предложений и текстов.</w:t>
            </w:r>
            <w:r w:rsidRPr="00E50A6F">
              <w:rPr>
                <w:rFonts w:ascii="Times New Roman" w:hAnsi="Times New Roman"/>
              </w:rPr>
              <w:t xml:space="preserve"> Обследование состояния лексико-грамматической стороны речи, связной речи.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0BCE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6468A" w:rsidRPr="00575745" w14:paraId="6C999C2C" w14:textId="77777777" w:rsidTr="00E016C4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0CF9" w14:textId="11D6D35B" w:rsidR="00A6468A" w:rsidRDefault="00A6468A" w:rsidP="000033D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Совершенствование фонетик</w:t>
            </w:r>
            <w:proofErr w:type="gramStart"/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о-</w:t>
            </w:r>
            <w:proofErr w:type="gramEnd"/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фонематической стороны речи (фонетика, орфоэпия, графика)</w:t>
            </w:r>
            <w:r w:rsidRPr="00B649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468A" w:rsidRPr="00575745" w14:paraId="5856919E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3D97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C29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Речь. Предложение. Слово.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000D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«Различи слова», составление предложений из слов.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E896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2D07A360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D0C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63F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Звуки и буквы. Гласные и согласные.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E44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д/игра «Спасти 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безударную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>»,</w:t>
            </w:r>
          </w:p>
          <w:p w14:paraId="1137D55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«Орфографический</w:t>
            </w:r>
          </w:p>
          <w:p w14:paraId="25FFBC14" w14:textId="77777777" w:rsidR="00A6468A" w:rsidRPr="00A60D49" w:rsidRDefault="00A6468A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тренажёр»; </w:t>
            </w: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675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6468A" w:rsidRPr="00575745" w14:paraId="64A398C8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0CB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EA33" w14:textId="37030402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 xml:space="preserve">Ударение. Роль ударения. Проверяемые безударные гласные в </w:t>
            </w:r>
            <w:proofErr w:type="gramStart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231C" w14:textId="147DED16" w:rsidR="00930B6C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д/игра «</w:t>
            </w:r>
            <w:r w:rsidR="00930B6C">
              <w:rPr>
                <w:rFonts w:ascii="Times New Roman" w:eastAsia="Times New Roman" w:hAnsi="Times New Roman"/>
              </w:rPr>
              <w:t>Кто отгадает</w:t>
            </w:r>
            <w:r w:rsidRPr="00FD1A71">
              <w:rPr>
                <w:rFonts w:ascii="Times New Roman" w:eastAsia="Times New Roman" w:hAnsi="Times New Roman"/>
              </w:rPr>
              <w:t>»,</w:t>
            </w:r>
            <w:r w:rsidR="00312DD9">
              <w:rPr>
                <w:rFonts w:ascii="Times New Roman" w:eastAsia="Times New Roman" w:hAnsi="Times New Roman"/>
              </w:rPr>
              <w:t xml:space="preserve"> </w:t>
            </w:r>
            <w:r w:rsidR="00930B6C">
              <w:rPr>
                <w:rFonts w:ascii="Times New Roman" w:eastAsia="Times New Roman" w:hAnsi="Times New Roman"/>
              </w:rPr>
              <w:t>« Что пропущено» «Найди нужную букву»,</w:t>
            </w:r>
          </w:p>
          <w:p w14:paraId="44690626" w14:textId="6D21C024" w:rsidR="00FD1A71" w:rsidRPr="00FD1A71" w:rsidRDefault="00312DD9" w:rsidP="00FD1A7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карточками</w:t>
            </w:r>
          </w:p>
          <w:p w14:paraId="7E5760D1" w14:textId="21BAC0AA" w:rsidR="00A6468A" w:rsidRPr="00A60D49" w:rsidRDefault="00FD1A71" w:rsidP="00FD1A71">
            <w:pPr>
              <w:rPr>
                <w:rFonts w:ascii="Times New Roman" w:eastAsia="Times New Roman" w:hAnsi="Times New Roman"/>
              </w:rPr>
            </w:pPr>
            <w:proofErr w:type="spellStart"/>
            <w:r w:rsidRPr="00FD1A71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E43" w14:textId="77777777" w:rsidR="00A6468A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132B5E9B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280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08DC" w14:textId="13D2FF16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 xml:space="preserve">Чередование гласных О-А в корнях </w:t>
            </w:r>
            <w:proofErr w:type="gramStart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-л</w:t>
            </w:r>
            <w:proofErr w:type="gramEnd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ож-, -лаг-; -рос-,-</w:t>
            </w:r>
            <w:proofErr w:type="spellStart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раст</w:t>
            </w:r>
            <w:proofErr w:type="spellEnd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-, -</w:t>
            </w:r>
            <w:proofErr w:type="spellStart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ращ</w:t>
            </w:r>
            <w:proofErr w:type="spellEnd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-.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0C8D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списывание; подбор слов</w:t>
            </w:r>
          </w:p>
          <w:p w14:paraId="22B4799B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по смыслу; упражнение</w:t>
            </w:r>
          </w:p>
          <w:p w14:paraId="00A9F6DF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«Подбери нужную гласную»;</w:t>
            </w:r>
          </w:p>
          <w:p w14:paraId="6CC4E9B7" w14:textId="2983834F" w:rsidR="00A6468A" w:rsidRPr="00A60D49" w:rsidRDefault="00FD1A71" w:rsidP="00FD1A71">
            <w:pPr>
              <w:rPr>
                <w:rFonts w:ascii="Times New Roman" w:eastAsia="Times New Roman" w:hAnsi="Times New Roman"/>
              </w:rPr>
            </w:pPr>
            <w:proofErr w:type="spellStart"/>
            <w:r w:rsidRPr="00FD1A71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FB81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7B98AAEF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128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F9E3" w14:textId="26102169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 xml:space="preserve">Чередование гласных О-А в корнях </w:t>
            </w:r>
            <w:proofErr w:type="gramStart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-к</w:t>
            </w:r>
            <w:proofErr w:type="gramEnd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ос-, -</w:t>
            </w:r>
            <w:proofErr w:type="spellStart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кас</w:t>
            </w:r>
            <w:proofErr w:type="spellEnd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-; -гор-, -</w:t>
            </w:r>
            <w:proofErr w:type="spellStart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гар</w:t>
            </w:r>
            <w:proofErr w:type="spellEnd"/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>-.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42DC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списывание; подбор слов</w:t>
            </w:r>
          </w:p>
          <w:p w14:paraId="66FCD8F2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по смыслу; составление</w:t>
            </w:r>
          </w:p>
          <w:p w14:paraId="0D1BB2D4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предложений по схеме;</w:t>
            </w:r>
          </w:p>
          <w:p w14:paraId="78FBC270" w14:textId="1E727F1F" w:rsidR="00A6468A" w:rsidRPr="00A60D49" w:rsidRDefault="00FD1A71" w:rsidP="00FD1A71">
            <w:pPr>
              <w:rPr>
                <w:rFonts w:ascii="Times New Roman" w:eastAsia="Times New Roman" w:hAnsi="Times New Roman"/>
              </w:rPr>
            </w:pPr>
            <w:proofErr w:type="spellStart"/>
            <w:r w:rsidRPr="00FD1A71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="00A6468A"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49A2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6468A" w:rsidRPr="00575745" w14:paraId="5C03AB9E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7FFF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2623" w14:textId="09505B5E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Правописание гласных в приставках пре-,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1DB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подбор нужной приставки</w:t>
            </w:r>
          </w:p>
          <w:p w14:paraId="3DA16D87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(по правилу); составление</w:t>
            </w:r>
          </w:p>
          <w:p w14:paraId="74F3AE41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словосочетаний;</w:t>
            </w:r>
          </w:p>
          <w:p w14:paraId="5ACB6920" w14:textId="4370E820" w:rsidR="00A6468A" w:rsidRPr="00A60D49" w:rsidRDefault="00FD1A71" w:rsidP="00FD1A71">
            <w:pPr>
              <w:rPr>
                <w:rFonts w:ascii="Times New Roman" w:eastAsia="Times New Roman" w:hAnsi="Times New Roman"/>
              </w:rPr>
            </w:pPr>
            <w:proofErr w:type="spellStart"/>
            <w:r w:rsidRPr="00FD1A71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C8E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2CC347EB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AF9B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93AA" w14:textId="2AE4390E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t xml:space="preserve">Парные звонкие и глухие согласные в слабых позициях (на конце и в середине </w:t>
            </w:r>
            <w:r w:rsidRPr="00A6468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слова).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E732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lastRenderedPageBreak/>
              <w:t>д/игра</w:t>
            </w:r>
          </w:p>
          <w:p w14:paraId="41F819F1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«Орфографический фоторобот»;</w:t>
            </w:r>
          </w:p>
          <w:p w14:paraId="660815E7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упражнение «Подбери</w:t>
            </w:r>
          </w:p>
          <w:p w14:paraId="5F3D3993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проверочные слова»;</w:t>
            </w:r>
          </w:p>
          <w:p w14:paraId="11387A5E" w14:textId="4AD6A381" w:rsidR="00A6468A" w:rsidRPr="00A60D49" w:rsidRDefault="00FD1A71" w:rsidP="00FD1A71">
            <w:pPr>
              <w:rPr>
                <w:rFonts w:ascii="Times New Roman" w:eastAsia="Times New Roman" w:hAnsi="Times New Roman"/>
              </w:rPr>
            </w:pPr>
            <w:proofErr w:type="spellStart"/>
            <w:r w:rsidRPr="00FD1A71">
              <w:rPr>
                <w:rFonts w:ascii="Times New Roman" w:eastAsia="Times New Roman" w:hAnsi="Times New Roman"/>
              </w:rPr>
              <w:lastRenderedPageBreak/>
              <w:t>графокоррекция</w:t>
            </w:r>
            <w:proofErr w:type="spellEnd"/>
            <w:r w:rsidRPr="00FD1A7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269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347D33" w:rsidRPr="00575745" w14:paraId="20A13289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C189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354" w14:textId="388093AD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4EB">
              <w:rPr>
                <w:rFonts w:ascii="Times New Roman" w:eastAsia="Times New Roman" w:hAnsi="Times New Roman"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E3C2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«Подбери</w:t>
            </w:r>
          </w:p>
          <w:p w14:paraId="00354845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проверочное слово»;</w:t>
            </w:r>
          </w:p>
          <w:p w14:paraId="17223AC9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 «Найди ошибку»;</w:t>
            </w:r>
          </w:p>
          <w:p w14:paraId="5E80516B" w14:textId="173601F2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04D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6468A" w:rsidRPr="00575745" w14:paraId="3F377045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6F49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223A" w14:textId="441DEED0" w:rsidR="00A6468A" w:rsidRPr="00575745" w:rsidRDefault="00347D33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Правописание согласных в приставках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1A11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 xml:space="preserve">выделение корня, и согласной, </w:t>
            </w:r>
            <w:proofErr w:type="gramStart"/>
            <w:r w:rsidRPr="00FD1A71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14:paraId="2E76B879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proofErr w:type="gramStart"/>
            <w:r w:rsidRPr="00FD1A71">
              <w:rPr>
                <w:rFonts w:ascii="Times New Roman" w:eastAsia="Times New Roman" w:hAnsi="Times New Roman"/>
              </w:rPr>
              <w:t>которой</w:t>
            </w:r>
            <w:proofErr w:type="gramEnd"/>
            <w:r w:rsidRPr="00FD1A71">
              <w:rPr>
                <w:rFonts w:ascii="Times New Roman" w:eastAsia="Times New Roman" w:hAnsi="Times New Roman"/>
              </w:rPr>
              <w:t xml:space="preserve"> начинается слово;</w:t>
            </w:r>
          </w:p>
          <w:p w14:paraId="1B8FB993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подбор нужной приставки</w:t>
            </w:r>
          </w:p>
          <w:p w14:paraId="73CEF80B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(по правилу); составление</w:t>
            </w:r>
          </w:p>
          <w:p w14:paraId="660EAE50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словосочетаний;</w:t>
            </w:r>
          </w:p>
          <w:p w14:paraId="2E58F9CB" w14:textId="5C4217B1" w:rsidR="00A6468A" w:rsidRPr="00A60D49" w:rsidRDefault="00FD1A71" w:rsidP="00FD1A71">
            <w:pPr>
              <w:rPr>
                <w:rFonts w:ascii="Times New Roman" w:eastAsia="Times New Roman" w:hAnsi="Times New Roman"/>
              </w:rPr>
            </w:pPr>
            <w:proofErr w:type="spellStart"/>
            <w:r w:rsidRPr="00FD1A71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FD1A7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B019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6468A" w:rsidRPr="00575745" w14:paraId="6A27AD6F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E1F4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426" w14:textId="4734DA15" w:rsidR="00A6468A" w:rsidRPr="00575745" w:rsidRDefault="00347D33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>Твёрдые и мягкие согласные. Обозначение мягкости согласных двумя способами: гласными второго ряда и мягким знаком.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23F9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«Разложи правильно»;</w:t>
            </w:r>
          </w:p>
          <w:p w14:paraId="7C703479" w14:textId="346A88B2" w:rsidR="00A6468A" w:rsidRPr="00A60D49" w:rsidRDefault="00FD1A71" w:rsidP="00FD1A71">
            <w:pPr>
              <w:rPr>
                <w:rFonts w:ascii="Times New Roman" w:eastAsia="Times New Roman" w:hAnsi="Times New Roman"/>
              </w:rPr>
            </w:pPr>
            <w:proofErr w:type="spellStart"/>
            <w:r w:rsidRPr="00FD1A71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FD1A7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110" w14:textId="77777777" w:rsidR="00A6468A" w:rsidRPr="00575745" w:rsidRDefault="00A6468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76404940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BB16" w14:textId="65F60659" w:rsidR="00347D33" w:rsidRDefault="000033DA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FC41" w14:textId="4142B8FD" w:rsidR="00347D33" w:rsidRPr="00347D33" w:rsidRDefault="00347D33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7836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списывание; подбор слов</w:t>
            </w:r>
          </w:p>
          <w:p w14:paraId="309BA4BB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по смыслу; составление</w:t>
            </w:r>
          </w:p>
          <w:p w14:paraId="5E0B701A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 xml:space="preserve">предложений </w:t>
            </w:r>
            <w:proofErr w:type="gramStart"/>
            <w:r w:rsidRPr="00FD1A71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14:paraId="5E612B78" w14:textId="77D86AEF" w:rsidR="00347D33" w:rsidRPr="00A60D49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 xml:space="preserve">схеме; </w:t>
            </w:r>
            <w:proofErr w:type="spellStart"/>
            <w:r w:rsidRPr="00FD1A71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FD1A7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7CF9" w14:textId="3EECC5E2" w:rsidR="00347D33" w:rsidRDefault="000F6F5E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178D46E8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65D" w14:textId="03DEF22D" w:rsidR="00347D33" w:rsidRDefault="000033DA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6BFA" w14:textId="656C8296" w:rsidR="00347D33" w:rsidRPr="00347D33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Правописание сложных слов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106C" w14:textId="77777777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д/игра «Новое слово»;</w:t>
            </w:r>
          </w:p>
          <w:p w14:paraId="3957CF3E" w14:textId="05CF61A2" w:rsidR="00FD1A71" w:rsidRPr="00FD1A71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>грамматические примеры;</w:t>
            </w:r>
            <w:r>
              <w:t xml:space="preserve"> </w:t>
            </w:r>
            <w:r w:rsidRPr="00FD1A71">
              <w:rPr>
                <w:rFonts w:ascii="Times New Roman" w:eastAsia="Times New Roman" w:hAnsi="Times New Roman"/>
              </w:rPr>
              <w:t>составление слов по 2</w:t>
            </w:r>
          </w:p>
          <w:p w14:paraId="22832685" w14:textId="78B6545D" w:rsidR="00347D33" w:rsidRPr="00A60D49" w:rsidRDefault="00FD1A71" w:rsidP="00FD1A71">
            <w:pPr>
              <w:rPr>
                <w:rFonts w:ascii="Times New Roman" w:eastAsia="Times New Roman" w:hAnsi="Times New Roman"/>
              </w:rPr>
            </w:pPr>
            <w:r w:rsidRPr="00FD1A71">
              <w:rPr>
                <w:rFonts w:ascii="Times New Roman" w:eastAsia="Times New Roman" w:hAnsi="Times New Roman"/>
              </w:rPr>
              <w:t xml:space="preserve">корням; </w:t>
            </w:r>
            <w:proofErr w:type="spellStart"/>
            <w:r w:rsidRPr="00FD1A71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87D9" w14:textId="1C6E62EC" w:rsidR="00347D33" w:rsidRDefault="000F6F5E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1E075A2D" w14:textId="77777777" w:rsidTr="00E016C4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6773" w14:textId="77777777" w:rsidR="00347D33" w:rsidRPr="00205D71" w:rsidRDefault="00347D33" w:rsidP="00347D33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205D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Обогащение и активизация словарного запаса.</w:t>
            </w:r>
          </w:p>
          <w:p w14:paraId="0ECE5E61" w14:textId="760AE954" w:rsidR="00347D33" w:rsidRDefault="00347D33" w:rsidP="00347D3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D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Формирование навыков словообразования. </w:t>
            </w:r>
          </w:p>
        </w:tc>
      </w:tr>
      <w:tr w:rsidR="00347D33" w:rsidRPr="00575745" w14:paraId="3A7C9B4D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26E6" w14:textId="01D2E0B2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0205" w14:textId="1860BE55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Сложные слова. Сложносокращённые слова.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6A10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</w:t>
            </w:r>
            <w:proofErr w:type="gramStart"/>
            <w:r w:rsidRPr="00A60D49">
              <w:rPr>
                <w:rFonts w:ascii="Times New Roman" w:eastAsia="Times New Roman" w:hAnsi="Times New Roman"/>
              </w:rPr>
              <w:t>Мой</w:t>
            </w:r>
            <w:proofErr w:type="gramEnd"/>
            <w:r w:rsidRPr="00A60D49">
              <w:rPr>
                <w:rFonts w:ascii="Times New Roman" w:eastAsia="Times New Roman" w:hAnsi="Times New Roman"/>
              </w:rPr>
              <w:t>, моя, моё, мои»;</w:t>
            </w:r>
          </w:p>
          <w:p w14:paraId="03D39F30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</w:t>
            </w:r>
          </w:p>
          <w:p w14:paraId="688EB0D4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«Разложи правильно»;</w:t>
            </w:r>
          </w:p>
          <w:p w14:paraId="45229E4A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E97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6FC362EC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A7A5" w14:textId="7225F5C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5A82" w14:textId="6AF6B61E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4E1" w14:textId="50B2B0E1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упражнения «Слова»; «Составь</w:t>
            </w:r>
          </w:p>
          <w:p w14:paraId="5B334E82" w14:textId="3A740FFE" w:rsidR="00347D33" w:rsidRPr="00A60D4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 xml:space="preserve">свою историю»; </w:t>
            </w:r>
            <w:proofErr w:type="spellStart"/>
            <w:r w:rsidRPr="00B2409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A78B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45717152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F95C" w14:textId="4346BAF4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18D" w14:textId="217DFF06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Степени сравнения имени прилагательных.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C7E3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списывание; подбор слов</w:t>
            </w:r>
          </w:p>
          <w:p w14:paraId="192C165A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по смыслу;</w:t>
            </w:r>
          </w:p>
          <w:p w14:paraId="4B6227BA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составление словосочетаний;</w:t>
            </w:r>
          </w:p>
          <w:p w14:paraId="12FEE621" w14:textId="0F9AEAC8" w:rsidR="00347D33" w:rsidRPr="00A60D49" w:rsidRDefault="00B24099" w:rsidP="00B24099">
            <w:pPr>
              <w:rPr>
                <w:rFonts w:ascii="Times New Roman" w:eastAsia="Times New Roman" w:hAnsi="Times New Roman"/>
              </w:rPr>
            </w:pPr>
            <w:proofErr w:type="spellStart"/>
            <w:r w:rsidRPr="00B2409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B2409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4406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D1A71" w:rsidRPr="00575745" w14:paraId="4FCEC927" w14:textId="77777777" w:rsidTr="00EC499A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BBDC" w14:textId="2D2506D1" w:rsidR="00FD1A71" w:rsidRPr="00FD1A71" w:rsidRDefault="00FD1A71" w:rsidP="00FD1A71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D1A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Коррекция и развитие лексик</w:t>
            </w:r>
            <w:proofErr w:type="gramStart"/>
            <w:r w:rsidRPr="00FD1A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о-</w:t>
            </w:r>
            <w:proofErr w:type="gramEnd"/>
            <w:r w:rsidRPr="00FD1A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грамматической стороны речи. Морфология.</w:t>
            </w:r>
          </w:p>
        </w:tc>
      </w:tr>
      <w:tr w:rsidR="00347D33" w:rsidRPr="00575745" w14:paraId="57F5A2D9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3A25" w14:textId="2155701C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71BC" w14:textId="28B36632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Согласование прилагательных с существительными в роде.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3C59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д/игра «Это, эта, этот, эти»;</w:t>
            </w:r>
          </w:p>
          <w:p w14:paraId="70F20875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упражнение</w:t>
            </w:r>
          </w:p>
          <w:p w14:paraId="103B6073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«Разложи правильно»;</w:t>
            </w:r>
          </w:p>
          <w:p w14:paraId="15D9672D" w14:textId="50EFDDA3" w:rsidR="00347D33" w:rsidRPr="00A60D49" w:rsidRDefault="00B24099" w:rsidP="00B24099">
            <w:pPr>
              <w:rPr>
                <w:rFonts w:ascii="Times New Roman" w:eastAsia="Times New Roman" w:hAnsi="Times New Roman"/>
              </w:rPr>
            </w:pPr>
            <w:proofErr w:type="spellStart"/>
            <w:r w:rsidRPr="00B2409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B95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45E9D94E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3202" w14:textId="42A42C1F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1BAA" w14:textId="4442057F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Согласование прилагательных с существительными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числе.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6FAC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д/игра «Урок математики»;</w:t>
            </w:r>
          </w:p>
          <w:p w14:paraId="570E042E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упражнение</w:t>
            </w:r>
          </w:p>
          <w:p w14:paraId="4FC34BBA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«Запиши правильно»;</w:t>
            </w:r>
          </w:p>
          <w:p w14:paraId="05DD5971" w14:textId="123CF172" w:rsidR="00347D33" w:rsidRPr="00A60D49" w:rsidRDefault="00B24099" w:rsidP="00B24099">
            <w:pPr>
              <w:rPr>
                <w:rFonts w:ascii="Times New Roman" w:eastAsia="Times New Roman" w:hAnsi="Times New Roman"/>
              </w:rPr>
            </w:pPr>
            <w:proofErr w:type="spellStart"/>
            <w:r w:rsidRPr="00B2409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ED57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1FE5841A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0AE" w14:textId="665A7296" w:rsidR="00347D33" w:rsidRPr="00575745" w:rsidRDefault="000033DA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9DC7" w14:textId="77777777" w:rsidR="00347D33" w:rsidRPr="00347D33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Согласование порядковых числительных </w:t>
            </w:r>
            <w:proofErr w:type="gramStart"/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  <w:p w14:paraId="24787E83" w14:textId="3299BA9A" w:rsidR="00347D33" w:rsidRPr="00347D33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>существительными.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A790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списывание; подбор слов</w:t>
            </w:r>
          </w:p>
          <w:p w14:paraId="3D9A1F43" w14:textId="273D3C72" w:rsidR="00347D33" w:rsidRPr="00A60D4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 xml:space="preserve">по смыслу; </w:t>
            </w:r>
            <w:proofErr w:type="spellStart"/>
            <w:r w:rsidRPr="00B2409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B2409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259B" w14:textId="5265806E" w:rsidR="00347D33" w:rsidRDefault="000F6F5E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1EFF46F1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4FBE" w14:textId="39AB7B19" w:rsidR="00347D33" w:rsidRPr="00575745" w:rsidRDefault="000033DA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EDAA" w14:textId="0D231E65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>Согласование местоимений с существительными.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782C" w14:textId="66E16E4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списывание; подбор</w:t>
            </w:r>
          </w:p>
          <w:p w14:paraId="000F2121" w14:textId="77777777" w:rsidR="00B24099" w:rsidRPr="00B24099" w:rsidRDefault="00B24099" w:rsidP="00B24099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местоимений по смыслу;</w:t>
            </w:r>
          </w:p>
          <w:p w14:paraId="2B82B5B6" w14:textId="5F76AD41" w:rsidR="00347D33" w:rsidRPr="00A60D49" w:rsidRDefault="00B24099" w:rsidP="00B24099">
            <w:pPr>
              <w:rPr>
                <w:rFonts w:ascii="Times New Roman" w:eastAsia="Times New Roman" w:hAnsi="Times New Roman"/>
              </w:rPr>
            </w:pPr>
            <w:proofErr w:type="spellStart"/>
            <w:r w:rsidRPr="00B2409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B2409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CF6C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09F9C2E4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AD60" w14:textId="5BC041E3" w:rsidR="00347D33" w:rsidRPr="00575745" w:rsidRDefault="000033DA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BB7" w14:textId="798A3D0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>Изменение глагола по лицам и числам. Спряжение глаголов. Окончания глаголов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E9D1" w14:textId="614A299B" w:rsidR="00347D33" w:rsidRPr="00A60D49" w:rsidRDefault="00B24099" w:rsidP="00347D33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 xml:space="preserve">списывание; </w:t>
            </w:r>
            <w:proofErr w:type="spellStart"/>
            <w:r w:rsidRPr="00B2409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B2409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D0F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34AD9359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6185" w14:textId="466CC347" w:rsidR="00347D33" w:rsidRPr="00575745" w:rsidRDefault="000033DA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0A19" w14:textId="52FB88C8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Согласование глаголов с существительным в числе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58AB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«Кого не стало»,</w:t>
            </w:r>
          </w:p>
          <w:p w14:paraId="55AE6E10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«Кого рисую, вижу», «Кому</w:t>
            </w:r>
          </w:p>
          <w:p w14:paraId="1FC142C4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что нужно для работы»;</w:t>
            </w:r>
          </w:p>
          <w:p w14:paraId="542B22B5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5ADD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48B6BEBC" w14:textId="77777777" w:rsidTr="00E016C4">
        <w:trPr>
          <w:trHeight w:val="55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869E" w14:textId="03ABBB9F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013E" w14:textId="3B8BEB54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Согласование глаголов прошедшего времени с именем существительным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5096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«Подошёл к чему,</w:t>
            </w:r>
          </w:p>
          <w:p w14:paraId="768F69A5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к кому»; упражнение «Мечтаю</w:t>
            </w:r>
          </w:p>
          <w:p w14:paraId="76D4CB5C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 xml:space="preserve">о…»; </w:t>
            </w: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A60D4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8254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30A5F6F5" w14:textId="77777777" w:rsidTr="00E016C4">
        <w:trPr>
          <w:trHeight w:val="55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138E" w14:textId="14A5A430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FF95" w14:textId="4BD17F0A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D33">
              <w:rPr>
                <w:rFonts w:ascii="Times New Roman" w:eastAsia="Times New Roman" w:hAnsi="Times New Roman"/>
                <w:sz w:val="28"/>
                <w:szCs w:val="28"/>
              </w:rPr>
              <w:t>Работа со сплошным текстом. Членение сплошного текста на предложения.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7DB0" w14:textId="77777777" w:rsidR="00644E86" w:rsidRPr="00644E86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списывание; членение</w:t>
            </w:r>
          </w:p>
          <w:p w14:paraId="6F1DC311" w14:textId="77777777" w:rsidR="00644E86" w:rsidRPr="00644E86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 xml:space="preserve">сплошного текста </w:t>
            </w:r>
            <w:proofErr w:type="gramStart"/>
            <w:r w:rsidRPr="00644E86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14:paraId="251395CE" w14:textId="63D16639" w:rsidR="00347D33" w:rsidRPr="00A60D49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 xml:space="preserve">предложения; </w:t>
            </w: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644E8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C524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6B4556AA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D8A9" w14:textId="4157FB32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CC6D" w14:textId="6EA453E5" w:rsidR="00347D33" w:rsidRPr="00575745" w:rsidRDefault="00FD1A71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Восстановление текста, в котором неправильно расставлены точки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7A96" w14:textId="77777777" w:rsidR="00644E86" w:rsidRPr="00644E86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списывание; членение</w:t>
            </w:r>
          </w:p>
          <w:p w14:paraId="02AD7628" w14:textId="77777777" w:rsidR="00644E86" w:rsidRPr="00644E86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 xml:space="preserve">сплошного текста </w:t>
            </w:r>
            <w:proofErr w:type="gramStart"/>
            <w:r w:rsidRPr="00644E86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14:paraId="0690E9CE" w14:textId="539A8FB5" w:rsidR="00347D33" w:rsidRPr="00A60D49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 xml:space="preserve">предложения; </w:t>
            </w: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644E8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2FD3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0617D503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AD9F" w14:textId="004B275D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8A59" w14:textId="0B34093D" w:rsidR="00347D33" w:rsidRPr="00575745" w:rsidRDefault="00FD1A71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>Составление текста из предложений, данных в разбивку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4D27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«Это, эта, этот, эти»;</w:t>
            </w:r>
          </w:p>
          <w:p w14:paraId="101F9C53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</w:t>
            </w:r>
          </w:p>
          <w:p w14:paraId="27BCD6C0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«Разложи правильно»;</w:t>
            </w:r>
          </w:p>
          <w:p w14:paraId="128738E1" w14:textId="77777777" w:rsidR="00347D33" w:rsidRPr="00A60D49" w:rsidRDefault="00347D33" w:rsidP="00347D33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BAE5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6E6185B4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8431" w14:textId="37C2B204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3D2B" w14:textId="5CDB3A13" w:rsidR="00347D33" w:rsidRPr="00575745" w:rsidRDefault="00FD1A71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>Составление текста из деформированных предложений.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A93D" w14:textId="77777777" w:rsidR="00644E86" w:rsidRPr="00644E86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списывание; составление текста</w:t>
            </w:r>
          </w:p>
          <w:p w14:paraId="0A306C98" w14:textId="77777777" w:rsidR="00644E86" w:rsidRPr="00644E86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из</w:t>
            </w:r>
          </w:p>
          <w:p w14:paraId="7CD32F73" w14:textId="7EC2B81D" w:rsidR="00347D33" w:rsidRPr="00A60D49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деформированных предложений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E88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12D5826B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437A" w14:textId="3DAB8214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672D" w14:textId="1D9253B5" w:rsidR="00347D33" w:rsidRPr="00575745" w:rsidRDefault="00FD1A71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Деформированное предложение. Грамматическое оформление предложений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 пропущенными словами.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BDF4" w14:textId="77EC3716" w:rsidR="00644E86" w:rsidRPr="00A60D49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lastRenderedPageBreak/>
              <w:t xml:space="preserve">списывание; составление </w:t>
            </w:r>
            <w:r>
              <w:rPr>
                <w:rFonts w:ascii="Times New Roman" w:eastAsia="Times New Roman" w:hAnsi="Times New Roman"/>
              </w:rPr>
              <w:t xml:space="preserve">предложений с пропущенными словами, </w:t>
            </w: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графокоррекция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5EA770BC" w14:textId="011E69F7" w:rsidR="00347D33" w:rsidRPr="00A60D49" w:rsidRDefault="00347D33" w:rsidP="00644E8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F9C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347D33" w:rsidRPr="00575745" w14:paraId="5E0D3DCF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082F" w14:textId="52B743F6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A73A" w14:textId="31CA29F4" w:rsidR="00347D33" w:rsidRPr="00B054EB" w:rsidRDefault="00FD1A71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 xml:space="preserve">Деформированное предложение. Грамматическое оформление предложений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повторяющимися </w:t>
            </w: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>словами.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4DF" w14:textId="7A15B731" w:rsidR="00347D33" w:rsidRPr="00CF49DE" w:rsidRDefault="00644E86" w:rsidP="00347D33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списывание; составление предложений с п</w:t>
            </w:r>
            <w:r>
              <w:rPr>
                <w:rFonts w:ascii="Times New Roman" w:eastAsia="Times New Roman" w:hAnsi="Times New Roman"/>
              </w:rPr>
              <w:t xml:space="preserve">овторяющимися </w:t>
            </w:r>
            <w:r w:rsidRPr="00644E86">
              <w:rPr>
                <w:rFonts w:ascii="Times New Roman" w:eastAsia="Times New Roman" w:hAnsi="Times New Roman"/>
              </w:rPr>
              <w:t xml:space="preserve">словами, </w:t>
            </w: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DF7B" w14:textId="6FC5951A" w:rsidR="00347D33" w:rsidRPr="00575745" w:rsidRDefault="000F6F5E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3C211C78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1D05" w14:textId="44544D20" w:rsidR="00347D33" w:rsidRPr="00575745" w:rsidRDefault="000033DA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1518" w14:textId="25A9F4AC" w:rsidR="00347D33" w:rsidRPr="00B054EB" w:rsidRDefault="00FD1A71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 xml:space="preserve">Деформированное предложение. Грамматическое оформление предложений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нарушением порядка </w:t>
            </w: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>слов.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742E" w14:textId="351A0EE1" w:rsidR="00347D33" w:rsidRPr="00CF49DE" w:rsidRDefault="00644E86" w:rsidP="00347D33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списывание; составление предложений 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нарушенными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порядком слов</w:t>
            </w:r>
            <w:r w:rsidRPr="00644E8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EC11" w14:textId="3A2870FE" w:rsidR="00347D33" w:rsidRPr="00575745" w:rsidRDefault="000F6F5E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759F376C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EB2" w14:textId="759D2199" w:rsidR="00347D33" w:rsidRPr="00575745" w:rsidRDefault="000033DA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9A1C" w14:textId="43D4B0A5" w:rsidR="00347D33" w:rsidRPr="00B054EB" w:rsidRDefault="00FD1A71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текста из деформированных пред</w:t>
            </w:r>
            <w:r w:rsidR="00644E86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ожений.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6AA1" w14:textId="77777777" w:rsidR="00644E86" w:rsidRPr="00644E86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списывание; составление текста</w:t>
            </w:r>
          </w:p>
          <w:p w14:paraId="24219295" w14:textId="77777777" w:rsidR="00644E86" w:rsidRPr="00644E86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из</w:t>
            </w:r>
          </w:p>
          <w:p w14:paraId="122C0BA2" w14:textId="37012DC7" w:rsidR="00347D33" w:rsidRPr="00CF49DE" w:rsidRDefault="00644E86" w:rsidP="00644E86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деформированных предложений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0F35" w14:textId="1E044FFF" w:rsidR="00347D33" w:rsidRPr="00575745" w:rsidRDefault="000F6F5E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47D33" w:rsidRPr="00575745" w14:paraId="6850C1AE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F170" w14:textId="4691E236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23D6" w14:textId="77777777" w:rsidR="00347D33" w:rsidRPr="00B054EB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Проверка результативности коррекционной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B3E3" w14:textId="77777777" w:rsidR="00347D33" w:rsidRPr="00CF49DE" w:rsidRDefault="00347D33" w:rsidP="00347D33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Проверочная работа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01EC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47D33" w:rsidRPr="00575745" w14:paraId="3315A224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0F4B" w14:textId="4A4E5D5F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9D57" w14:textId="77777777" w:rsidR="00347D33" w:rsidRPr="004D5A38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FE6D" w14:textId="77777777" w:rsidR="00347D33" w:rsidRPr="00CF49DE" w:rsidRDefault="00347D33" w:rsidP="00347D33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Работа над ошибками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840B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47D33" w:rsidRPr="00575745" w14:paraId="65ED9E3E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1A90" w14:textId="0DC7387C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033D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FE33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B5FA" w14:textId="77777777" w:rsidR="00347D33" w:rsidRPr="00CF49DE" w:rsidRDefault="00347D33" w:rsidP="00347D33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6FC734A6" w14:textId="77777777" w:rsidR="00347D33" w:rsidRPr="00CF49DE" w:rsidRDefault="00347D33" w:rsidP="00347D33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483BB5D2" w14:textId="77777777" w:rsidR="00347D33" w:rsidRPr="00CF49DE" w:rsidRDefault="00347D33" w:rsidP="00347D33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предложений и текстов. Обследование состояния лексико-грамматической стороны речи, связной речи.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1A52" w14:textId="77777777" w:rsidR="00347D33" w:rsidRPr="00575745" w:rsidRDefault="00347D33" w:rsidP="00347D3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14:paraId="45C046C1" w14:textId="35DA1AB1" w:rsidR="00A6468A" w:rsidRDefault="00A6468A" w:rsidP="00A6468A">
      <w:pPr>
        <w:pStyle w:val="a9"/>
        <w:spacing w:line="360" w:lineRule="auto"/>
        <w:ind w:left="-1276" w:right="102" w:firstLine="707"/>
      </w:pPr>
    </w:p>
    <w:p w14:paraId="2E9ADDF1" w14:textId="77777777" w:rsidR="00644E86" w:rsidRDefault="00644E86" w:rsidP="00644E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542463C5" w14:textId="1F8ECD73" w:rsidR="00644E86" w:rsidRPr="000F6F5E" w:rsidRDefault="00644E86" w:rsidP="000F6F5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zh-CN"/>
          <w14:ligatures w14:val="none"/>
        </w:rPr>
      </w:pPr>
      <w:r w:rsidRPr="000F6F5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zh-CN"/>
          <w14:ligatures w14:val="none"/>
        </w:rPr>
        <w:t>Планируемые результаты коррекционно-развивающей работы в пятом классе:</w:t>
      </w:r>
    </w:p>
    <w:p w14:paraId="521E3D3B" w14:textId="53FE0C22" w:rsidR="00644E86" w:rsidRPr="000F6F5E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0F6F5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Модуль «Совершенствование фонетико-фонематической стороны речи» (фонетика, орфоэпия, графика)</w:t>
      </w:r>
    </w:p>
    <w:p w14:paraId="7B5E7194" w14:textId="0E66D199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Обучающийся научится и будет (сможет):</w:t>
      </w:r>
    </w:p>
    <w:p w14:paraId="71383EDD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преодолевать специфические ошибки, исключая замены звуков в речи и букв на письме по фонематическому сходству, нарушения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звуко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-слоговой структуры или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их (в рамках изученного программного материала 6 класса);</w:t>
      </w:r>
    </w:p>
    <w:p w14:paraId="15D0871E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контролировать правильность произношения,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недостатки в устной речи;</w:t>
      </w:r>
    </w:p>
    <w:p w14:paraId="7BDC53D9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самостоятельно различать и характеризовать звуки речи;</w:t>
      </w:r>
    </w:p>
    <w:p w14:paraId="4E89B6C0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проводить фонетический и орфографический анализ слов;</w:t>
      </w:r>
    </w:p>
    <w:p w14:paraId="1434B49A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использовать знания по фонетике и графике, орфоэпии в практике произношения и правописания (в том числе нормы правописания ь в формах глагола повелительного наклонения);</w:t>
      </w:r>
    </w:p>
    <w:p w14:paraId="58DD408D" w14:textId="1983981A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выразительно читать с соблюдением орфоэпических норм, исключая или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специфические ошибки.</w:t>
      </w:r>
    </w:p>
    <w:p w14:paraId="3B024F38" w14:textId="77777777" w:rsidR="00644E86" w:rsidRPr="000F6F5E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0F6F5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Модуль    «Обогащение     и     активизация     словарного     запаса.</w:t>
      </w:r>
    </w:p>
    <w:p w14:paraId="62A5E3B2" w14:textId="77777777" w:rsidR="00644E86" w:rsidRPr="000F6F5E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0F6F5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 xml:space="preserve">Формирование навыков словообразования. </w:t>
      </w:r>
      <w:proofErr w:type="spellStart"/>
      <w:r w:rsidRPr="000F6F5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Морфемика</w:t>
      </w:r>
      <w:proofErr w:type="spellEnd"/>
      <w:r w:rsidRPr="000F6F5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»</w:t>
      </w:r>
    </w:p>
    <w:p w14:paraId="111D0107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Обучающийся научится и будет (сможет):</w:t>
      </w:r>
    </w:p>
    <w:p w14:paraId="20BD2976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правильно произносить и писать слова без специфических ошибок словообразования или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их (в рамках изученного программного материала 6 класса);</w:t>
      </w:r>
    </w:p>
    <w:p w14:paraId="13EC4506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виды морфем в слове (формообразующие и словообразовательные);</w:t>
      </w:r>
    </w:p>
    <w:p w14:paraId="6A20B0A6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бессуффиксный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, сложение, переход из одной части речи в другую);</w:t>
      </w:r>
    </w:p>
    <w:p w14:paraId="0325B65C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применять знания по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морфемике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 словообразованию при выполнении различных видов языкового анализа и в практике правописания сложных и сложносокращенных слов;</w:t>
      </w:r>
    </w:p>
    <w:p w14:paraId="58D1AA08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изученные способы словообразования слов;</w:t>
      </w:r>
    </w:p>
    <w:p w14:paraId="7E74E11A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составлять словообразовательные пары и словообразовательные цепочки слов по образцу;</w:t>
      </w:r>
    </w:p>
    <w:p w14:paraId="64EC9E60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характеризовать особенности словообразования имен существительных; соблюдать нормы произношения, постановки ударения (в рамках изученного), словоизменения имен существительных;</w:t>
      </w:r>
    </w:p>
    <w:p w14:paraId="6484B37F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и характеризовать особенности словообразования имен прилагательных; соблюдать нормы произношения имен прилагательных, нормы ударения (в рамках изученного);</w:t>
      </w:r>
    </w:p>
    <w:p w14:paraId="253F1111" w14:textId="7F0C96FF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соблюдать на письме орфографические правила: правописания н 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нн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в именах прилагательных, суффиксов </w:t>
      </w:r>
      <w:proofErr w:type="gram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-к</w:t>
      </w:r>
      <w:proofErr w:type="gram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 и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ск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 имен прилагательных, сложных имен прилагательных; соблюдать нормы правописания корня с чередованием а//о -кос- \ -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кас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-, гласных в приставках пре- и при- и др.</w:t>
      </w:r>
    </w:p>
    <w:p w14:paraId="7F7E8E97" w14:textId="77777777" w:rsidR="00644E86" w:rsidRPr="000F6F5E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0F6F5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Модуль «Коррекция и развитие лексико-грамматической стороны речи. Морфология»</w:t>
      </w:r>
    </w:p>
    <w:p w14:paraId="353139C2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Обучающийся научится и будет (сможет):</w:t>
      </w:r>
    </w:p>
    <w:p w14:paraId="3C81878A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правильно произносить и писать словосочетания и предложения без специфических ошибок, исключая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аграмматизм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или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минимизируя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количество лексико-грамматических ошибок (в рамках изученного программного материала 6 класса);</w:t>
      </w:r>
    </w:p>
    <w:p w14:paraId="50399E96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использовать различные части речи, в том числе числительные и причастия;</w:t>
      </w:r>
    </w:p>
    <w:p w14:paraId="4D85B815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употреблять несклоняемые имена существительные; согласовывать имена прилагательные и глаголы в прошедшем времени с существительными общего рода, с существительными, имеющими форму только множественного или только единственного числа; с несклоняемыми существительными, со сложносокращенными словами;</w:t>
      </w:r>
    </w:p>
    <w:p w14:paraId="1DF3E46F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качественные, относительные и притяжательные имена прилагательные, степени сравнения качественных имен прилагательных;</w:t>
      </w:r>
    </w:p>
    <w:p w14:paraId="308F31E5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различать и употреблять глаголы в изъявительном, условном и повелительном наклонении; различать безличные и личные глаголы;</w:t>
      </w:r>
    </w:p>
    <w:p w14:paraId="0079E12E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согласовывать числительные с существительным;</w:t>
      </w:r>
    </w:p>
    <w:p w14:paraId="5EC06405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употреблять числительные в разных падежных формах;</w:t>
      </w:r>
    </w:p>
    <w:p w14:paraId="15CA0A82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употреблять причастия настоящего и прошедшего времени, действительные и страдательные причастия, полные и краткие формы страдательных причастий; склонять причастия с опорой на образец;</w:t>
      </w:r>
    </w:p>
    <w:p w14:paraId="0301D161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выстраивать грамматическую связь между словами по типу управления с опорой на образец;</w:t>
      </w:r>
    </w:p>
    <w:p w14:paraId="77CA39E5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употреблять предлоги как средства связи между словами;</w:t>
      </w:r>
    </w:p>
    <w:p w14:paraId="241C0739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изменять грамматическую форму слов в зависимости от ее значения в составе словосочетания и предложения, при необходимости использовать алгоритм правила;</w:t>
      </w:r>
    </w:p>
    <w:p w14:paraId="624DD804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распознавать часто употребляемые в речи фразеологизмы, правильно понимать их значение и употреблять в речевой практике;</w:t>
      </w:r>
    </w:p>
    <w:p w14:paraId="41F61C21" w14:textId="2109B511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применять знания по синтаксису и пунктуации (в том числе постановка знаков препинания в предложениях с причастным оборотом).</w:t>
      </w:r>
    </w:p>
    <w:p w14:paraId="19A1E9AB" w14:textId="77777777" w:rsidR="00644E86" w:rsidRPr="000F6F5E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</w:pPr>
      <w:r w:rsidRPr="000F6F5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zh-CN"/>
          <w14:ligatures w14:val="none"/>
        </w:rPr>
        <w:t>Модуль «Коррекция и развитие связной речи. Коммуникация»</w:t>
      </w:r>
    </w:p>
    <w:p w14:paraId="738E0A21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Обучающийся научится и будет (сможет):</w:t>
      </w:r>
    </w:p>
    <w:p w14:paraId="2B2778FE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формулировать собственное связное высказывание при объяснении выбора ответа с опорой на образец (с опорой на письменный текст);</w:t>
      </w:r>
    </w:p>
    <w:p w14:paraId="24597C6C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устно составлять связный текст повествовательного и описательного характера на заданную тему с соблюдением орфоэпических норм (по предварительно составленному плану);</w:t>
      </w:r>
    </w:p>
    <w:p w14:paraId="5CE6AEF4" w14:textId="44358361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разделять текст на абзацы на основе выделения его смысловых частей, уметь определять их количество;</w:t>
      </w:r>
    </w:p>
    <w:p w14:paraId="18D29EC2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 xml:space="preserve">уметь определять и формулировать тему и </w:t>
      </w:r>
      <w:proofErr w:type="spellStart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микротемы</w:t>
      </w:r>
      <w:proofErr w:type="spellEnd"/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текста с помощью педагога;</w:t>
      </w:r>
    </w:p>
    <w:p w14:paraId="63214354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пересказывать повествовательные и описательные тексты объемом не менее 100 слов с опорой на предварительно составленный план;</w:t>
      </w:r>
    </w:p>
    <w:p w14:paraId="0E20D8F7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уметь письменно последовательно излагать прослушанный текст, сохраняя смысловую целостность, речевую связность по предварительно составленному плану;</w:t>
      </w:r>
    </w:p>
    <w:p w14:paraId="1D304157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уметь использовать приемы сжатия текста (сокращение текста из 4 предложений до 2);</w:t>
      </w:r>
    </w:p>
    <w:p w14:paraId="5F4776A1" w14:textId="77777777" w:rsidR="00644E86" w:rsidRPr="00644E86" w:rsidRDefault="00644E86" w:rsidP="00644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поддерживать диалог на заданную тему в рамках изученного материала и на основе полученных знаний объемом не менее 3 реплик;</w:t>
      </w:r>
    </w:p>
    <w:p w14:paraId="2AB0ED5F" w14:textId="0C740D8B" w:rsidR="00575745" w:rsidRDefault="00644E86" w:rsidP="000F6F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•</w:t>
      </w:r>
      <w:r w:rsidRPr="00644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ab/>
        <w:t>выразительно читать стихотворные и прозаические тексты с соблюдением пройденных в 6 классе орфоэпических правил.</w:t>
      </w:r>
    </w:p>
    <w:p w14:paraId="184C8031" w14:textId="77777777" w:rsidR="000F6F5E" w:rsidRPr="000F6F5E" w:rsidRDefault="000F6F5E" w:rsidP="000F6F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17665EAD" w14:textId="206EC038" w:rsidR="003B1355" w:rsidRDefault="003B1355" w:rsidP="000F6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bookmarkStart w:id="7" w:name="_Hlk152747727"/>
      <w:r w:rsidRPr="003C62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lastRenderedPageBreak/>
        <w:t xml:space="preserve">Содержание занятий в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седьмом</w:t>
      </w:r>
      <w:r w:rsidRPr="003C62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классе</w:t>
      </w:r>
    </w:p>
    <w:p w14:paraId="4D4ADE26" w14:textId="77777777" w:rsidR="003B1355" w:rsidRDefault="003B1355" w:rsidP="003B135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3E564D17" w14:textId="77777777" w:rsidR="000F6F5E" w:rsidRDefault="000F6F5E" w:rsidP="000F6F5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1. </w:t>
      </w:r>
      <w:proofErr w:type="gramStart"/>
      <w:r w:rsidR="003B1355" w:rsidRPr="000F6F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Диагностика </w:t>
      </w:r>
      <w:r w:rsidR="003B1355"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(Обследование: анатомического строение артикуляционного аппарат, речевой моторики, состояние дыхательной и голосовой функций, особенности динамической стороны речи, воспроизведения </w:t>
      </w:r>
      <w:proofErr w:type="spellStart"/>
      <w:r w:rsidR="003B1355"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звуко</w:t>
      </w:r>
      <w:proofErr w:type="spellEnd"/>
      <w:r w:rsidR="003B1355"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-слоговой структуры слова, состояния фонематического восприятия (</w:t>
      </w:r>
      <w:proofErr w:type="spellStart"/>
      <w:r w:rsidR="003B1355"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слухопроизносительной</w:t>
      </w:r>
      <w:proofErr w:type="spellEnd"/>
      <w:r w:rsidR="003B1355"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дифференциации звуков речи), состояния фонематического анализа и синтеза.</w:t>
      </w:r>
      <w:proofErr w:type="gramEnd"/>
      <w:r w:rsidR="003B1355"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Исследование понимания речи (</w:t>
      </w:r>
      <w:proofErr w:type="spellStart"/>
      <w:r w:rsidR="003B1355"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импрессивной</w:t>
      </w:r>
      <w:proofErr w:type="spellEnd"/>
      <w:r w:rsidR="003B1355"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). Исследование лексико-грамматического строя экспрессивной речи, состояния связной речи. </w:t>
      </w:r>
      <w:proofErr w:type="gramStart"/>
      <w:r w:rsidR="003B1355"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Исследование процесса чтения и письма.)</w:t>
      </w:r>
      <w:proofErr w:type="gramEnd"/>
    </w:p>
    <w:p w14:paraId="584B1138" w14:textId="77777777" w:rsidR="000F6F5E" w:rsidRDefault="000F6F5E" w:rsidP="000F6F5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2. </w:t>
      </w:r>
      <w:r w:rsidR="003B1355" w:rsidRPr="00644E8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Совершенствование фонетико-фонематической стороны речи.  Фонетика, орфоэпия, графика. </w:t>
      </w:r>
      <w:proofErr w:type="gramStart"/>
      <w:r w:rsidR="003B1355" w:rsidRPr="00644E8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(</w:t>
      </w:r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Различение смешиваемых звуков и букв (закрепление).</w:t>
      </w:r>
      <w:proofErr w:type="gramEnd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Различение гласных в корне (повторение). Различение гласных в приставках (повторение). Практикум по развитию произношения и навыков чтения. Типы слогов. Ударение. Смыслоразличительная и </w:t>
      </w:r>
      <w:proofErr w:type="spellStart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форморазличительная</w:t>
      </w:r>
      <w:proofErr w:type="spellEnd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роль ударения. Работа с  безударной гласной. Практикум по развитию произношения и навыков чтения.</w:t>
      </w:r>
      <w:r w:rsidR="003B1355" w:rsidRPr="004C028F">
        <w:t xml:space="preserve"> </w:t>
      </w:r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Различение букв о–а в корнях </w:t>
      </w:r>
      <w:proofErr w:type="gramStart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-л</w:t>
      </w:r>
      <w:proofErr w:type="gramEnd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аг- / -лож, -рос- / -</w:t>
      </w:r>
      <w:proofErr w:type="spellStart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раст</w:t>
      </w:r>
      <w:proofErr w:type="spellEnd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- (-</w:t>
      </w:r>
      <w:proofErr w:type="spellStart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ращ</w:t>
      </w:r>
      <w:proofErr w:type="spellEnd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-). Уточнение знаний об орфограммах в приставках и суффиксах. Различение букв </w:t>
      </w:r>
      <w:proofErr w:type="gramStart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ё–о</w:t>
      </w:r>
      <w:proofErr w:type="gramEnd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после шипящих в корне слова. Различение букв ы–и после ц в словах. Дифференциация парных согласных, разбор слов с «оглушением». Подбор проверочных слов. Непроизносимая согласная. </w:t>
      </w:r>
      <w:proofErr w:type="spellStart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Дифференция</w:t>
      </w:r>
      <w:proofErr w:type="spellEnd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мягких и твердых согласных. </w:t>
      </w:r>
      <w:proofErr w:type="gramStart"/>
      <w:r w:rsidR="003B1355" w:rsidRPr="00644E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Уточнение знаний и мягком и твердом знаке.) </w:t>
      </w:r>
      <w:proofErr w:type="gramEnd"/>
    </w:p>
    <w:p w14:paraId="7E8D818B" w14:textId="77777777" w:rsidR="000F6F5E" w:rsidRDefault="000F6F5E" w:rsidP="000F6F5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3. </w:t>
      </w:r>
      <w:r w:rsidR="003B1355" w:rsidRPr="00644E86">
        <w:rPr>
          <w:rFonts w:ascii="Times New Roman" w:hAnsi="Times New Roman" w:cs="Times New Roman"/>
          <w:b/>
          <w:bCs/>
          <w:sz w:val="28"/>
          <w:szCs w:val="28"/>
        </w:rPr>
        <w:t xml:space="preserve">Обогащение     и     активизация     словарного     запаса. </w:t>
      </w:r>
      <w:proofErr w:type="gramStart"/>
      <w:r w:rsidR="003B1355" w:rsidRPr="00644E86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лексико-грамматического строя</w:t>
      </w:r>
      <w:r w:rsidR="003B1355" w:rsidRPr="00644E86">
        <w:rPr>
          <w:rFonts w:ascii="Times New Roman" w:hAnsi="Times New Roman" w:cs="Times New Roman"/>
          <w:sz w:val="28"/>
          <w:szCs w:val="28"/>
        </w:rPr>
        <w:t xml:space="preserve"> (Согласование имен прилагательных и глаголов в прошедшем времени с существительными.</w:t>
      </w:r>
      <w:proofErr w:type="gramEnd"/>
      <w:r w:rsidR="003B1355" w:rsidRPr="00644E86">
        <w:rPr>
          <w:rFonts w:ascii="Times New Roman" w:hAnsi="Times New Roman" w:cs="Times New Roman"/>
          <w:sz w:val="28"/>
          <w:szCs w:val="28"/>
        </w:rPr>
        <w:t xml:space="preserve"> Различение и употребление качественных, относительных и притяжательных имен прилагательных. Употребление несклоняемых имен существительных в речи. Различение и употребление глаголов в </w:t>
      </w:r>
      <w:r w:rsidR="003B1355" w:rsidRPr="00644E86">
        <w:rPr>
          <w:rFonts w:ascii="Times New Roman" w:hAnsi="Times New Roman" w:cs="Times New Roman"/>
          <w:sz w:val="28"/>
          <w:szCs w:val="28"/>
        </w:rPr>
        <w:lastRenderedPageBreak/>
        <w:t>изъявительном, условном и повелительном наклонении. Различение и употребление числительных в разных падежных формах. Употребление и различение причастий в речи. Употребление предлогов как средства связи между словами. Понимание и использование в речи фразеологизмов.</w:t>
      </w:r>
      <w:r w:rsidR="003B1355" w:rsidRPr="00311368"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 xml:space="preserve">Дифференциация существительных в различных падежных формах. Составление сложных предложений по образцу с союзами а, и, но. </w:t>
      </w:r>
      <w:proofErr w:type="gramStart"/>
      <w:r w:rsidR="003B1355" w:rsidRPr="00644E86">
        <w:rPr>
          <w:rFonts w:ascii="Times New Roman" w:hAnsi="Times New Roman" w:cs="Times New Roman"/>
          <w:sz w:val="28"/>
          <w:szCs w:val="28"/>
        </w:rPr>
        <w:t>Употребление в речи сложных и сложносокращенных слов.)</w:t>
      </w:r>
      <w:proofErr w:type="gramEnd"/>
    </w:p>
    <w:p w14:paraId="405E8CC4" w14:textId="7B5D1F93" w:rsidR="00644E86" w:rsidRDefault="000F6F5E" w:rsidP="000F6F5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4. </w:t>
      </w:r>
      <w:r w:rsidR="003B1355" w:rsidRPr="00644E86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связной речи.</w:t>
      </w:r>
      <w:r w:rsidR="003B1355" w:rsidRPr="00644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355" w:rsidRPr="00644E86">
        <w:rPr>
          <w:rFonts w:ascii="Times New Roman" w:hAnsi="Times New Roman" w:cs="Times New Roman"/>
          <w:sz w:val="28"/>
          <w:szCs w:val="28"/>
        </w:rPr>
        <w:t>(Работа с текстом (деление текста на абзацы на основе выделения его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смысловых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частей,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определение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и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формулирование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темы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и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B1355" w:rsidRPr="00644E86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="003B1355" w:rsidRPr="00644E8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Составление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связного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повествовательного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рассказа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на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заданную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тему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(по</w:t>
      </w:r>
      <w:r w:rsidR="003B1355" w:rsidRPr="00644E8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предварительно составленному плану). Работа с деформированным текстом.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Составление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связного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описательного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рассказа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на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заданную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тему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(по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предварительно составленному плану). Пересказ повествовательного текста.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Пересказ описательного текста (объемом не менее 100 слов, с опорой на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предварительно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составленный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план).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Пересказ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текста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с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использованием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приемов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сжатия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(сокращение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текста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из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4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предложений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до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2).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Диалог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на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заданную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тему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(в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рамках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изученного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материала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и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на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основе</w:t>
      </w:r>
      <w:r w:rsidR="003B1355" w:rsidRPr="00644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полученных</w:t>
      </w:r>
      <w:r w:rsidR="003B1355" w:rsidRPr="00644E8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знаний,</w:t>
      </w:r>
      <w:r w:rsidR="003B1355" w:rsidRPr="00644E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объемом</w:t>
      </w:r>
      <w:r w:rsidR="003B1355" w:rsidRPr="00644E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не</w:t>
      </w:r>
      <w:r w:rsidR="003B1355" w:rsidRPr="00644E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менее</w:t>
      </w:r>
      <w:r w:rsidR="003B1355" w:rsidRPr="00644E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1355" w:rsidRPr="00644E86">
        <w:rPr>
          <w:rFonts w:ascii="Times New Roman" w:hAnsi="Times New Roman" w:cs="Times New Roman"/>
          <w:sz w:val="28"/>
          <w:szCs w:val="28"/>
        </w:rPr>
        <w:t>3 реплик).</w:t>
      </w:r>
    </w:p>
    <w:p w14:paraId="7BCB81BA" w14:textId="77777777" w:rsidR="00644E86" w:rsidRDefault="00644E86" w:rsidP="00644E8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707" w:type="dxa"/>
        <w:tblInd w:w="-147" w:type="dxa"/>
        <w:tblLook w:val="04A0" w:firstRow="1" w:lastRow="0" w:firstColumn="1" w:lastColumn="0" w:noHBand="0" w:noVBand="1"/>
      </w:tblPr>
      <w:tblGrid>
        <w:gridCol w:w="829"/>
        <w:gridCol w:w="5471"/>
        <w:gridCol w:w="2380"/>
        <w:gridCol w:w="1027"/>
      </w:tblGrid>
      <w:tr w:rsidR="00644E86" w:rsidRPr="00575745" w14:paraId="26BEAC31" w14:textId="77777777" w:rsidTr="00E016C4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0BBA" w14:textId="77777777" w:rsidR="00644E86" w:rsidRPr="00575745" w:rsidRDefault="00644E86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C5E6" w14:textId="77777777" w:rsidR="00644E86" w:rsidRPr="00575745" w:rsidRDefault="00644E86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E9C" w14:textId="77777777" w:rsidR="00644E86" w:rsidRPr="00575745" w:rsidRDefault="00644E86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3081" w14:textId="77777777" w:rsidR="00644E86" w:rsidRPr="00575745" w:rsidRDefault="00644E86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Кол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асов</w:t>
            </w:r>
          </w:p>
        </w:tc>
      </w:tr>
      <w:tr w:rsidR="00644E86" w:rsidRPr="00575745" w14:paraId="20E96691" w14:textId="77777777" w:rsidTr="00E016C4">
        <w:trPr>
          <w:trHeight w:val="56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9C8" w14:textId="77777777" w:rsidR="00644E86" w:rsidRPr="00575745" w:rsidRDefault="00644E86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8085" w14:textId="77777777" w:rsidR="00644E86" w:rsidRPr="00B64973" w:rsidRDefault="00644E86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Диагностика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59B1" w14:textId="77777777" w:rsidR="00644E86" w:rsidRPr="00575745" w:rsidRDefault="00644E86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9A04" w14:textId="77777777" w:rsidR="00644E86" w:rsidRPr="00575745" w:rsidRDefault="00644E86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E86" w:rsidRPr="00575745" w14:paraId="37E21D67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9DB8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F7BE7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2184" w14:textId="77777777" w:rsidR="00644E86" w:rsidRPr="00E50A6F" w:rsidRDefault="00644E86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2E2F7B34" w14:textId="77777777" w:rsidR="00644E86" w:rsidRPr="00E50A6F" w:rsidRDefault="00644E86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6E9640D8" w14:textId="77777777" w:rsidR="00644E86" w:rsidRPr="00E50A6F" w:rsidRDefault="00644E86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предложений и текстов.</w:t>
            </w:r>
            <w:r w:rsidRPr="00E50A6F">
              <w:rPr>
                <w:rFonts w:ascii="Times New Roman" w:hAnsi="Times New Roman"/>
              </w:rPr>
              <w:t xml:space="preserve"> Обследование состояния лексико-грамматической стороны речи, связной речи.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9F33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44E86" w:rsidRPr="00575745" w14:paraId="17D7BA2A" w14:textId="77777777" w:rsidTr="00E016C4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C2E5" w14:textId="453858A3" w:rsidR="00644E86" w:rsidRDefault="00CB7B63" w:rsidP="00CB7B6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Развитие фонетического анализа и синтеза</w:t>
            </w:r>
          </w:p>
        </w:tc>
      </w:tr>
      <w:tr w:rsidR="00503D48" w:rsidRPr="00575745" w14:paraId="47E82865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D912F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8D32" w14:textId="6C2F054E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 xml:space="preserve">Чередование гласных в корнях </w:t>
            </w:r>
            <w:proofErr w:type="gramStart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proofErr w:type="spellStart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proofErr w:type="gramEnd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ир</w:t>
            </w:r>
            <w:proofErr w:type="spellEnd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-, -</w:t>
            </w:r>
            <w:proofErr w:type="spellStart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бер</w:t>
            </w:r>
            <w:proofErr w:type="spellEnd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-.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162F" w14:textId="777F80B3" w:rsidR="00503D48" w:rsidRPr="00644E86" w:rsidRDefault="00503D48" w:rsidP="00503D48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 xml:space="preserve">упражнения на дифференциацию </w:t>
            </w:r>
            <w:proofErr w:type="gramStart"/>
            <w:r w:rsidRPr="00644E86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14:paraId="6CBBF93D" w14:textId="77777777" w:rsidR="00503D48" w:rsidRPr="00644E86" w:rsidRDefault="00503D48" w:rsidP="00503D48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применением правила; работа</w:t>
            </w:r>
          </w:p>
          <w:p w14:paraId="3C4077D4" w14:textId="02559625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 xml:space="preserve">с карточками; </w:t>
            </w: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644E8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D07E" w14:textId="1DAC81D2" w:rsidR="00503D48" w:rsidRPr="00575745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140C5A6E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947E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6B88" w14:textId="7BDBCAA8" w:rsidR="00503D48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F6C3" w14:textId="77777777" w:rsidR="00503D48" w:rsidRPr="00644E86" w:rsidRDefault="00503D48" w:rsidP="00503D48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5CE86B53" w14:textId="195E466C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644E8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31FB" w14:textId="71C71C08" w:rsidR="00503D48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6FB10C33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E52F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10E5" w14:textId="5D781568" w:rsidR="00503D48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1C7A" w14:textId="4ABCA9E8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402F7B96" w14:textId="4763623D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1204" w14:textId="77777777" w:rsidR="00503D48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130B2C2B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FE54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DBD1" w14:textId="63888C40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Правописание гласных в полных и кратких страдательных причастиях.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A539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05BACF28" w14:textId="413169ED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E6E1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2E194E8A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2CB6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19B5" w14:textId="32A3051A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Наречие. Конечные гласные наречий.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F37D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2F1377A6" w14:textId="5E73BFC4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EBA1" w14:textId="44004497" w:rsidR="00503D48" w:rsidRPr="00575745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3C32C826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CFD0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393" w14:textId="36CBFC70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Правописание согласной буквы Н в суффиксах причастий.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B5FF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79FFC0B4" w14:textId="0B8D5546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  <w:p w14:paraId="6390B77E" w14:textId="642AE6EB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5196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02E1DE77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3FC9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BDAA" w14:textId="7E314232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 xml:space="preserve">Одна и две буквы Н в наречиях на – о, </w:t>
            </w:r>
            <w:proofErr w:type="gramStart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-е</w:t>
            </w:r>
            <w:proofErr w:type="gramEnd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F2C1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5E59EAA1" w14:textId="1A1A8A7E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08EA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B7B63" w:rsidRPr="00575745" w14:paraId="67BC2641" w14:textId="77777777" w:rsidTr="00295C90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087B" w14:textId="397C98E6" w:rsidR="00CB7B63" w:rsidRPr="00CB7B63" w:rsidRDefault="00CB7B63" w:rsidP="00CB7B63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B7B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Развитие анализа структуры предложений</w:t>
            </w:r>
          </w:p>
        </w:tc>
      </w:tr>
      <w:tr w:rsidR="00503D48" w:rsidRPr="00575745" w14:paraId="6F49D5D6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02C76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B4F" w14:textId="272C9153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Причастие как особая форма глагола.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755B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600275A0" w14:textId="6CCB0790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6991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2A9AE5F8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5DBC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042F" w14:textId="09F8DA55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Причастный оборот.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B27B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63091A2A" w14:textId="2A9CE171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A2C9" w14:textId="0EEEE490" w:rsidR="00503D48" w:rsidRPr="00575745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27084CEE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12C5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C179" w14:textId="3DAC42CA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Анализ предложений с причастным оборотом.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F159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3DE01FCF" w14:textId="0F30D514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0E8E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6F753462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D28" w14:textId="655B3FE6" w:rsidR="00503D48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4114" w14:textId="37EBCA87" w:rsidR="00503D48" w:rsidRPr="00347D33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Деепричастие как особая форма глагола.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74EE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4C8D8539" w14:textId="2396B4AA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B193" w14:textId="7DC3174A" w:rsidR="00503D48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09F358C5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7A9" w14:textId="7A30F688" w:rsidR="00503D48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6C88" w14:textId="0D60DC77" w:rsidR="00503D48" w:rsidRPr="00347D33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Деепричастный оборот.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F9BC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6FE64C31" w14:textId="70918446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E371" w14:textId="40616DD1" w:rsidR="00503D48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44E86" w:rsidRPr="00575745" w14:paraId="20020844" w14:textId="77777777" w:rsidTr="00E016C4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3E75" w14:textId="2C8A1204" w:rsidR="00644E86" w:rsidRDefault="00644E86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D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03D48" w:rsidRPr="00575745" w14:paraId="31B83862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3D28D" w14:textId="0C8580BB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2763" w14:textId="5CED4BE8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Анализ предложений с деепричастным оборотом.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2DD8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5B96CE6B" w14:textId="3C2F908F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C646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0601C16C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CFFC" w14:textId="689563FA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BBDB" w14:textId="2894EA7E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Наречие как часть речи.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9B12" w14:textId="77777777" w:rsidR="00503D48" w:rsidRPr="00B24099" w:rsidRDefault="00503D48" w:rsidP="00503D48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>упражнения «Слова»; «Составь</w:t>
            </w:r>
          </w:p>
          <w:p w14:paraId="2AB2EB90" w14:textId="77777777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r w:rsidRPr="00B24099">
              <w:rPr>
                <w:rFonts w:ascii="Times New Roman" w:eastAsia="Times New Roman" w:hAnsi="Times New Roman"/>
              </w:rPr>
              <w:t xml:space="preserve">свою историю»; </w:t>
            </w:r>
            <w:proofErr w:type="spellStart"/>
            <w:r w:rsidRPr="00B2409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CDFA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522771F3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F84C" w14:textId="3E2F70B2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798" w14:textId="0F433FE6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Анализ предложений с наречиями.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EFB5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43BB78C2" w14:textId="7CE1EB63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91BB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674061B8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82E1" w14:textId="41542D42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B83E" w14:textId="55908A96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Анализ предложений с непроизносимыми предлогами (без, до, для, из,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 xml:space="preserve">к, над, </w:t>
            </w:r>
            <w:proofErr w:type="gramStart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о(</w:t>
            </w:r>
            <w:proofErr w:type="gramEnd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 xml:space="preserve">об), </w:t>
            </w: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от, по, под, пред, при, про, у, с, через).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87E0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lastRenderedPageBreak/>
              <w:t>работа с карточками; подбор</w:t>
            </w:r>
          </w:p>
          <w:p w14:paraId="61198F03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предлогов по смыслу;</w:t>
            </w:r>
          </w:p>
          <w:p w14:paraId="509E0153" w14:textId="4E68ADCF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F3B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3AA7423C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1B047" w14:textId="53CD789E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64DD" w14:textId="12B96A8B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Анализ предложений со сложными предлогами (</w:t>
            </w:r>
            <w:proofErr w:type="gramStart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из-за</w:t>
            </w:r>
            <w:proofErr w:type="gramEnd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, из-под, по-за,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по-над).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CCD0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 подбор</w:t>
            </w:r>
          </w:p>
          <w:p w14:paraId="23EA01EF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предлогов по смыслу;</w:t>
            </w:r>
          </w:p>
          <w:p w14:paraId="1A11F9AD" w14:textId="20E0C0A8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835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291A24EC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CE7D" w14:textId="69F13196" w:rsidR="00503D48" w:rsidRPr="00575745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D72" w14:textId="341489F6" w:rsidR="00503D48" w:rsidRPr="00347D33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Анализ предложений с производными предлогами (ввиду, вместо,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вроде,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вследствие, сверх, насчёт, в продолжение, в течение, в виде).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3718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 подбор</w:t>
            </w:r>
          </w:p>
          <w:p w14:paraId="6E845A73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предлогов по смыслу;</w:t>
            </w:r>
          </w:p>
          <w:p w14:paraId="7BBB9437" w14:textId="668ED999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0C99" w14:textId="74BEAF2F" w:rsidR="00503D48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03D48" w:rsidRPr="00575745" w14:paraId="2FE0A2F8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3551" w14:textId="71E28828" w:rsidR="00503D48" w:rsidRPr="00575745" w:rsidRDefault="000F6F5E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5E7D" w14:textId="211A145C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Конструирование предложений со словами, данными в начальной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форме, включая предлоги.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AA76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 подбор</w:t>
            </w:r>
          </w:p>
          <w:p w14:paraId="42BA47C9" w14:textId="77777777" w:rsidR="00503D48" w:rsidRPr="00503D48" w:rsidRDefault="00503D48" w:rsidP="00503D48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предлогов по смыслу;</w:t>
            </w:r>
          </w:p>
          <w:p w14:paraId="323DB402" w14:textId="7F60B877" w:rsidR="00503D48" w:rsidRPr="00A60D49" w:rsidRDefault="00503D48" w:rsidP="00503D48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12A" w14:textId="77777777" w:rsidR="00503D48" w:rsidRPr="00575745" w:rsidRDefault="00503D48" w:rsidP="00503D4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B7B63" w:rsidRPr="00575745" w14:paraId="0D846E00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CC19" w14:textId="4757FEC9" w:rsidR="00CB7B63" w:rsidRPr="00575745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CA47" w14:textId="2E2F4171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Построение сложносочинённых предложений с союзами (и, а, но).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5AE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работа с карточками; составление</w:t>
            </w:r>
          </w:p>
          <w:p w14:paraId="73E86D9A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сложносочинённых</w:t>
            </w:r>
          </w:p>
          <w:p w14:paraId="36C1B265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предложений </w:t>
            </w:r>
            <w:proofErr w:type="gramStart"/>
            <w:r w:rsidRPr="00CB7B63">
              <w:rPr>
                <w:rFonts w:ascii="Times New Roman" w:eastAsia="Times New Roman" w:hAnsi="Times New Roman"/>
              </w:rPr>
              <w:t>из</w:t>
            </w:r>
            <w:proofErr w:type="gramEnd"/>
            <w:r w:rsidRPr="00CB7B63">
              <w:rPr>
                <w:rFonts w:ascii="Times New Roman" w:eastAsia="Times New Roman" w:hAnsi="Times New Roman"/>
              </w:rPr>
              <w:t xml:space="preserve"> простых</w:t>
            </w:r>
          </w:p>
          <w:p w14:paraId="25CECE8D" w14:textId="3FE59380" w:rsidR="00CB7B63" w:rsidRPr="00A60D49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предложений; </w:t>
            </w:r>
            <w:proofErr w:type="spellStart"/>
            <w:r w:rsidRPr="00CB7B63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CB7B6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B903" w14:textId="77777777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B7B63" w:rsidRPr="00575745" w14:paraId="6C84D528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BB89" w14:textId="5C22F721" w:rsidR="00CB7B63" w:rsidRPr="00575745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65E4" w14:textId="77777777" w:rsidR="00CB7B63" w:rsidRPr="004D5A38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Построение сложноподчинённых предложений с союзами (чтобы,</w:t>
            </w:r>
            <w:proofErr w:type="gramEnd"/>
          </w:p>
          <w:p w14:paraId="48333FD3" w14:textId="086B8890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потому что, и т. д.). Их перестроение.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25F5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работа с карточками; составление</w:t>
            </w:r>
          </w:p>
          <w:p w14:paraId="3AE408BD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сложноподчинённых</w:t>
            </w:r>
          </w:p>
          <w:p w14:paraId="5930013E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предложений </w:t>
            </w:r>
            <w:proofErr w:type="gramStart"/>
            <w:r w:rsidRPr="00CB7B63">
              <w:rPr>
                <w:rFonts w:ascii="Times New Roman" w:eastAsia="Times New Roman" w:hAnsi="Times New Roman"/>
              </w:rPr>
              <w:t>из</w:t>
            </w:r>
            <w:proofErr w:type="gramEnd"/>
            <w:r w:rsidRPr="00CB7B63">
              <w:rPr>
                <w:rFonts w:ascii="Times New Roman" w:eastAsia="Times New Roman" w:hAnsi="Times New Roman"/>
              </w:rPr>
              <w:t xml:space="preserve"> простых</w:t>
            </w:r>
          </w:p>
          <w:p w14:paraId="6C6E4F45" w14:textId="266DD62B" w:rsidR="00CB7B63" w:rsidRPr="00A60D49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предложений; </w:t>
            </w:r>
            <w:proofErr w:type="spellStart"/>
            <w:r w:rsidRPr="00CB7B63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CB7B6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0446" w14:textId="77777777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B7B63" w:rsidRPr="00575745" w14:paraId="2FCA7DD7" w14:textId="77777777" w:rsidTr="00193266"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C83B" w14:textId="609F02E5" w:rsidR="00CB7B63" w:rsidRPr="00CB7B63" w:rsidRDefault="00CB7B63" w:rsidP="00CB7B63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B7B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Развитие анализа структуры текста</w:t>
            </w:r>
          </w:p>
        </w:tc>
      </w:tr>
      <w:tr w:rsidR="00CB7B63" w:rsidRPr="00575745" w14:paraId="368F34E0" w14:textId="77777777" w:rsidTr="00E016C4">
        <w:trPr>
          <w:trHeight w:val="55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56AB" w14:textId="0A5CCD99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7876" w14:textId="77777777" w:rsidR="00CB7B63" w:rsidRPr="004D5A38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Текст. Дифференциация понятий «текст»,</w:t>
            </w:r>
          </w:p>
          <w:p w14:paraId="71F3B0C4" w14:textId="266B0206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«предложение».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2FA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13C22F94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дифференциация понятий;</w:t>
            </w:r>
          </w:p>
          <w:p w14:paraId="62D1AFAE" w14:textId="5EBE02A4" w:rsidR="00CB7B63" w:rsidRPr="00A60D49" w:rsidRDefault="00CB7B63" w:rsidP="00CB7B63">
            <w:pPr>
              <w:rPr>
                <w:rFonts w:ascii="Times New Roman" w:eastAsia="Times New Roman" w:hAnsi="Times New Roman"/>
              </w:rPr>
            </w:pPr>
            <w:proofErr w:type="spellStart"/>
            <w:r w:rsidRPr="00CB7B63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CB7B6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890B" w14:textId="77777777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B7B63" w:rsidRPr="00575745" w14:paraId="46E3FC57" w14:textId="77777777" w:rsidTr="00E016C4">
        <w:trPr>
          <w:trHeight w:val="55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52F6" w14:textId="5B69F41E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7C30" w14:textId="217F79C3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Составление текста из деформированных предложений.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81E0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работа с карточками; составление</w:t>
            </w:r>
          </w:p>
          <w:p w14:paraId="4C1E3FE6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текста </w:t>
            </w:r>
            <w:proofErr w:type="gramStart"/>
            <w:r w:rsidRPr="00CB7B63">
              <w:rPr>
                <w:rFonts w:ascii="Times New Roman" w:eastAsia="Times New Roman" w:hAnsi="Times New Roman"/>
              </w:rPr>
              <w:t>из</w:t>
            </w:r>
            <w:proofErr w:type="gramEnd"/>
          </w:p>
          <w:p w14:paraId="3F862602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деформированных предложений;</w:t>
            </w:r>
          </w:p>
          <w:p w14:paraId="78EA2C0C" w14:textId="3A78314F" w:rsidR="00CB7B63" w:rsidRPr="00A60D49" w:rsidRDefault="00CB7B63" w:rsidP="00CB7B63">
            <w:pPr>
              <w:rPr>
                <w:rFonts w:ascii="Times New Roman" w:eastAsia="Times New Roman" w:hAnsi="Times New Roman"/>
              </w:rPr>
            </w:pPr>
            <w:proofErr w:type="spellStart"/>
            <w:r w:rsidRPr="00CB7B63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CB7B6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C03F" w14:textId="77777777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B7B63" w:rsidRPr="00575745" w14:paraId="537C0D30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46C13" w14:textId="11E2CD6B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DFE8" w14:textId="66CBC3CC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Тема текста и его основная мысль. Заглавие текста.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E6E8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2E144D3D" w14:textId="0C123D22" w:rsidR="00CB7B63" w:rsidRPr="00A60D49" w:rsidRDefault="00CB7B63" w:rsidP="00CB7B63">
            <w:pPr>
              <w:rPr>
                <w:rFonts w:ascii="Times New Roman" w:eastAsia="Times New Roman" w:hAnsi="Times New Roman"/>
              </w:rPr>
            </w:pPr>
            <w:proofErr w:type="spellStart"/>
            <w:r w:rsidRPr="00CB7B63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CB7B6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F6B3" w14:textId="77777777" w:rsidR="00CB7B63" w:rsidRPr="00575745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44E86" w:rsidRPr="00575745" w14:paraId="34A6BDC6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D44F" w14:textId="27C76A0A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CDCA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>Составление текста из предложений, данных в разбивку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9839" w14:textId="77777777" w:rsidR="00644E86" w:rsidRPr="00A60D49" w:rsidRDefault="00644E86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д/игра «Это, эта, этот, эти»;</w:t>
            </w:r>
          </w:p>
          <w:p w14:paraId="19329462" w14:textId="77777777" w:rsidR="00644E86" w:rsidRPr="00A60D49" w:rsidRDefault="00644E86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упражнение</w:t>
            </w:r>
          </w:p>
          <w:p w14:paraId="447326A1" w14:textId="77777777" w:rsidR="00644E86" w:rsidRPr="00A60D49" w:rsidRDefault="00644E86" w:rsidP="00E016C4">
            <w:pPr>
              <w:rPr>
                <w:rFonts w:ascii="Times New Roman" w:eastAsia="Times New Roman" w:hAnsi="Times New Roman"/>
              </w:rPr>
            </w:pPr>
            <w:r w:rsidRPr="00A60D49">
              <w:rPr>
                <w:rFonts w:ascii="Times New Roman" w:eastAsia="Times New Roman" w:hAnsi="Times New Roman"/>
              </w:rPr>
              <w:t>«Разложи правильно»;</w:t>
            </w:r>
          </w:p>
          <w:p w14:paraId="109DBCB7" w14:textId="77777777" w:rsidR="00644E86" w:rsidRPr="00A60D49" w:rsidRDefault="00644E86" w:rsidP="00E016C4">
            <w:pPr>
              <w:rPr>
                <w:rFonts w:ascii="Times New Roman" w:eastAsia="Times New Roman" w:hAnsi="Times New Roman"/>
              </w:rPr>
            </w:pPr>
            <w:proofErr w:type="spellStart"/>
            <w:r w:rsidRPr="00A60D49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843D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44E86" w:rsidRPr="00575745" w14:paraId="52A517DF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B35CF" w14:textId="1A7F4CB8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4115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текста из деформированных </w:t>
            </w: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предложений.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9846" w14:textId="77777777" w:rsidR="00644E86" w:rsidRPr="00644E86" w:rsidRDefault="00644E86" w:rsidP="00E016C4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lastRenderedPageBreak/>
              <w:t>списывание; составление текста</w:t>
            </w:r>
          </w:p>
          <w:p w14:paraId="7C138081" w14:textId="77777777" w:rsidR="00644E86" w:rsidRPr="00644E86" w:rsidRDefault="00644E86" w:rsidP="00E016C4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из</w:t>
            </w:r>
          </w:p>
          <w:p w14:paraId="1335D538" w14:textId="77777777" w:rsidR="00644E86" w:rsidRPr="00A60D49" w:rsidRDefault="00644E86" w:rsidP="00E016C4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lastRenderedPageBreak/>
              <w:t>деформированных предложений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7EAB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644E86" w:rsidRPr="00575745" w14:paraId="0C5E94A3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B73B" w14:textId="72499D25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1784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Деформированное предложение. Грамматическое оформление предложений с пропущенными словами.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EEC" w14:textId="77777777" w:rsidR="00644E86" w:rsidRPr="00A60D49" w:rsidRDefault="00644E86" w:rsidP="00E016C4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 xml:space="preserve">списывание; составление </w:t>
            </w:r>
            <w:r>
              <w:rPr>
                <w:rFonts w:ascii="Times New Roman" w:eastAsia="Times New Roman" w:hAnsi="Times New Roman"/>
              </w:rPr>
              <w:t xml:space="preserve">предложений с пропущенными словами, </w:t>
            </w:r>
            <w:proofErr w:type="spellStart"/>
            <w:r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45976A1F" w14:textId="77777777" w:rsidR="00644E86" w:rsidRPr="00A60D49" w:rsidRDefault="00644E86" w:rsidP="00E016C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00CD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44E86" w:rsidRPr="00575745" w14:paraId="4B21230A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4BA" w14:textId="68089D65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504B" w14:textId="77777777" w:rsidR="00644E86" w:rsidRPr="00B054EB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 xml:space="preserve">Деформированное предложение. Грамматическое оформление предложений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повторяющимися </w:t>
            </w: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>словами.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4D73" w14:textId="77777777" w:rsidR="00644E86" w:rsidRPr="00CF49DE" w:rsidRDefault="00644E86" w:rsidP="00E016C4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списывание; составление предложений с п</w:t>
            </w:r>
            <w:r>
              <w:rPr>
                <w:rFonts w:ascii="Times New Roman" w:eastAsia="Times New Roman" w:hAnsi="Times New Roman"/>
              </w:rPr>
              <w:t xml:space="preserve">овторяющимися </w:t>
            </w:r>
            <w:r w:rsidRPr="00644E86">
              <w:rPr>
                <w:rFonts w:ascii="Times New Roman" w:eastAsia="Times New Roman" w:hAnsi="Times New Roman"/>
              </w:rPr>
              <w:t xml:space="preserve">словами, </w:t>
            </w: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0687" w14:textId="2C883382" w:rsidR="00644E86" w:rsidRPr="00575745" w:rsidRDefault="000F6F5E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44E86" w:rsidRPr="00575745" w14:paraId="7E1BC4FE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00BC" w14:textId="7143E10B" w:rsidR="00644E86" w:rsidRPr="00575745" w:rsidRDefault="000F6F5E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ECA" w14:textId="77777777" w:rsidR="00644E86" w:rsidRPr="00B054EB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 xml:space="preserve">Деформированное предложение. Грамматическое оформление предложений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нарушением порядка </w:t>
            </w:r>
            <w:r w:rsidRPr="00FD1A71">
              <w:rPr>
                <w:rFonts w:ascii="Times New Roman" w:eastAsia="Times New Roman" w:hAnsi="Times New Roman"/>
                <w:sz w:val="28"/>
                <w:szCs w:val="28"/>
              </w:rPr>
              <w:t>слов.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3D8" w14:textId="77777777" w:rsidR="00644E86" w:rsidRPr="00CF49DE" w:rsidRDefault="00644E86" w:rsidP="00E016C4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списывание; составление предложений 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нарушенными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порядком слов</w:t>
            </w:r>
            <w:r w:rsidRPr="00644E8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4B62" w14:textId="74D10093" w:rsidR="00644E86" w:rsidRPr="00575745" w:rsidRDefault="000F6F5E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44E86" w:rsidRPr="00575745" w14:paraId="19C16B4A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EAD" w14:textId="19801CA6" w:rsidR="00644E86" w:rsidRPr="00575745" w:rsidRDefault="000F6F5E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3A0" w14:textId="77777777" w:rsidR="00644E86" w:rsidRPr="00B054EB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текста из деформированных предложений.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047A" w14:textId="77777777" w:rsidR="00644E86" w:rsidRPr="00644E86" w:rsidRDefault="00644E86" w:rsidP="00E016C4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списывание; составление текста</w:t>
            </w:r>
          </w:p>
          <w:p w14:paraId="7061B6FA" w14:textId="77777777" w:rsidR="00644E86" w:rsidRPr="00644E86" w:rsidRDefault="00644E86" w:rsidP="00E016C4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из</w:t>
            </w:r>
          </w:p>
          <w:p w14:paraId="6FB57BEB" w14:textId="77777777" w:rsidR="00644E86" w:rsidRPr="00CF49DE" w:rsidRDefault="00644E86" w:rsidP="00E016C4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деформированных предложений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E42E" w14:textId="121101A5" w:rsidR="00644E86" w:rsidRPr="00575745" w:rsidRDefault="000F6F5E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B7B63" w:rsidRPr="00575745" w14:paraId="1DBD08F8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BED6" w14:textId="20DDFF6E" w:rsidR="00CB7B63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E35" w14:textId="0E927C9F" w:rsidR="00CB7B63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План. Пересказ текста по составленному плану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A505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составление плана; запись плана;</w:t>
            </w:r>
          </w:p>
          <w:p w14:paraId="15439765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пересказ текста по </w:t>
            </w:r>
            <w:proofErr w:type="gramStart"/>
            <w:r w:rsidRPr="00CB7B63">
              <w:rPr>
                <w:rFonts w:ascii="Times New Roman" w:eastAsia="Times New Roman" w:hAnsi="Times New Roman"/>
              </w:rPr>
              <w:t>составленному</w:t>
            </w:r>
            <w:proofErr w:type="gramEnd"/>
          </w:p>
          <w:p w14:paraId="2FAAC166" w14:textId="5D13CAB7" w:rsidR="00CB7B63" w:rsidRPr="00644E86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плану; </w:t>
            </w:r>
            <w:proofErr w:type="spellStart"/>
            <w:r w:rsidRPr="00CB7B63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CB7B6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3E18" w14:textId="3178C972" w:rsidR="00CB7B63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B7B63" w:rsidRPr="00575745" w14:paraId="779DECFD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1E45" w14:textId="422197BE" w:rsidR="00CB7B63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4463" w14:textId="24C3A5DC" w:rsidR="00CB7B63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Подробное изложение повествовательных текстов.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473A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составление плана; запись плана;</w:t>
            </w:r>
          </w:p>
          <w:p w14:paraId="60D8511D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пересказ текста по </w:t>
            </w:r>
            <w:proofErr w:type="gramStart"/>
            <w:r w:rsidRPr="00CB7B63">
              <w:rPr>
                <w:rFonts w:ascii="Times New Roman" w:eastAsia="Times New Roman" w:hAnsi="Times New Roman"/>
              </w:rPr>
              <w:t>составленному</w:t>
            </w:r>
            <w:proofErr w:type="gramEnd"/>
          </w:p>
          <w:p w14:paraId="2080659B" w14:textId="65ACA597" w:rsidR="00CB7B63" w:rsidRPr="00644E86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плану; изложение; </w:t>
            </w:r>
            <w:proofErr w:type="spellStart"/>
            <w:r w:rsidRPr="00CB7B63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CB7B6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A467" w14:textId="01D4DE3A" w:rsidR="00CB7B63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B7B63" w:rsidRPr="00575745" w14:paraId="11AA153A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520D" w14:textId="395181B1" w:rsidR="00CB7B63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9FC6" w14:textId="00BEACB3" w:rsidR="00CB7B63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Подробное изложение с творческими дополнениями.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F96E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составление плана; запись плана;</w:t>
            </w:r>
          </w:p>
          <w:p w14:paraId="6241CA33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пересказ текста по </w:t>
            </w:r>
            <w:proofErr w:type="gramStart"/>
            <w:r w:rsidRPr="00CB7B63">
              <w:rPr>
                <w:rFonts w:ascii="Times New Roman" w:eastAsia="Times New Roman" w:hAnsi="Times New Roman"/>
              </w:rPr>
              <w:t>составленному</w:t>
            </w:r>
            <w:proofErr w:type="gramEnd"/>
          </w:p>
          <w:p w14:paraId="5C9A7413" w14:textId="10F6ED2F" w:rsidR="00CB7B63" w:rsidRPr="00644E86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плану; изложение; </w:t>
            </w:r>
            <w:proofErr w:type="spellStart"/>
            <w:r w:rsidRPr="00CB7B63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F490" w14:textId="5E5E194E" w:rsidR="00CB7B63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B7B63" w:rsidRPr="00575745" w14:paraId="4872ADB1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BE12" w14:textId="0E5AA9AD" w:rsidR="00CB7B63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ADE1" w14:textId="2DF3FA99" w:rsidR="00CB7B63" w:rsidRDefault="00CB7B63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Сжатое изложение. Выборочное изложение.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AFC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составление плана; запись плана;</w:t>
            </w:r>
          </w:p>
          <w:p w14:paraId="3ADC3E74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пересказ текста по </w:t>
            </w:r>
            <w:proofErr w:type="gramStart"/>
            <w:r w:rsidRPr="00CB7B63">
              <w:rPr>
                <w:rFonts w:ascii="Times New Roman" w:eastAsia="Times New Roman" w:hAnsi="Times New Roman"/>
              </w:rPr>
              <w:t>составленному</w:t>
            </w:r>
            <w:proofErr w:type="gramEnd"/>
          </w:p>
          <w:p w14:paraId="2E54B7DE" w14:textId="77777777" w:rsidR="00CB7B63" w:rsidRPr="00CB7B63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>плану; сокращение текста,</w:t>
            </w:r>
          </w:p>
          <w:p w14:paraId="341B5599" w14:textId="031E7D52" w:rsidR="00CB7B63" w:rsidRPr="00644E86" w:rsidRDefault="00CB7B63" w:rsidP="00CB7B63">
            <w:pPr>
              <w:rPr>
                <w:rFonts w:ascii="Times New Roman" w:eastAsia="Times New Roman" w:hAnsi="Times New Roman"/>
              </w:rPr>
            </w:pPr>
            <w:r w:rsidRPr="00CB7B63">
              <w:rPr>
                <w:rFonts w:ascii="Times New Roman" w:eastAsia="Times New Roman" w:hAnsi="Times New Roman"/>
              </w:rPr>
              <w:t xml:space="preserve">изложение; </w:t>
            </w:r>
            <w:proofErr w:type="spellStart"/>
            <w:r w:rsidRPr="00CB7B63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CB7B6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A5A7" w14:textId="5AFDB50E" w:rsidR="00CB7B63" w:rsidRDefault="000F6F5E" w:rsidP="00CB7B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44E86" w:rsidRPr="00575745" w14:paraId="14B53A91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0AA" w14:textId="7F05F09F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F7DF" w14:textId="77777777" w:rsidR="00644E86" w:rsidRPr="00B054EB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Проверка результативности коррекционной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161B" w14:textId="77777777" w:rsidR="00644E86" w:rsidRPr="00CF49DE" w:rsidRDefault="00644E86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Проверочная работа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D975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44E86" w:rsidRPr="00575745" w14:paraId="3CC20E73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9715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C244" w14:textId="77777777" w:rsidR="00644E86" w:rsidRPr="004D5A38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890A" w14:textId="77777777" w:rsidR="00644E86" w:rsidRPr="00CF49DE" w:rsidRDefault="00644E86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Работа над ошибками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1268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44E86" w:rsidRPr="00575745" w14:paraId="02085872" w14:textId="77777777" w:rsidTr="00E016C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367A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EB51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6C26" w14:textId="77777777" w:rsidR="00644E86" w:rsidRPr="00CF49DE" w:rsidRDefault="00644E86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642CD2F5" w14:textId="77777777" w:rsidR="00644E86" w:rsidRPr="00CF49DE" w:rsidRDefault="00644E86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26A5E316" w14:textId="77777777" w:rsidR="00644E86" w:rsidRPr="00CF49DE" w:rsidRDefault="00644E86" w:rsidP="00E016C4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предложений и текстов. Обследование состояния лексико-грамматической стороны речи, связной речи.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93EA" w14:textId="77777777" w:rsidR="00644E86" w:rsidRPr="00575745" w:rsidRDefault="00644E86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14:paraId="407842B8" w14:textId="77777777" w:rsidR="00644E86" w:rsidRPr="00644E86" w:rsidRDefault="00644E86" w:rsidP="00644E8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</w:p>
    <w:p w14:paraId="6060F51B" w14:textId="56184668" w:rsidR="000F6F5E" w:rsidRPr="000F6F5E" w:rsidRDefault="000F6F5E" w:rsidP="000F6F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zh-CN"/>
          <w14:ligatures w14:val="none"/>
        </w:rPr>
      </w:pPr>
      <w:bookmarkStart w:id="8" w:name="_Hlk152746356"/>
      <w:bookmarkEnd w:id="7"/>
      <w:r w:rsidRPr="000F6F5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zh-CN"/>
          <w14:ligatures w14:val="none"/>
        </w:rPr>
        <w:t xml:space="preserve">Планируемые результаты коррекционно-развивающей работы в седьмом классе: </w:t>
      </w:r>
    </w:p>
    <w:p w14:paraId="5EB2C560" w14:textId="0539E2C6" w:rsidR="00CB7B63" w:rsidRPr="00CB7B63" w:rsidRDefault="00CB7B63" w:rsidP="00CB7B63">
      <w:pPr>
        <w:widowControl w:val="0"/>
        <w:autoSpaceDE w:val="0"/>
        <w:autoSpaceDN w:val="0"/>
        <w:spacing w:before="146" w:after="0" w:line="360" w:lineRule="auto"/>
        <w:ind w:left="102" w:right="103" w:firstLine="707"/>
        <w:jc w:val="both"/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</w:pPr>
      <w:r w:rsidRPr="00CB7B63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Модуль «Совершенствование фонетико-фонематической стороны</w:t>
      </w:r>
      <w:r w:rsidRPr="00CB7B63">
        <w:rPr>
          <w:rFonts w:ascii="Times New Roman" w:eastAsia="Times New Roman" w:hAnsi="Times New Roman" w:cs="Times New Roman"/>
          <w:i/>
          <w:spacing w:val="1"/>
          <w:kern w:val="0"/>
          <w:sz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речи» (фонетика,</w:t>
      </w:r>
      <w:r w:rsidRPr="00CB7B63">
        <w:rPr>
          <w:rFonts w:ascii="Times New Roman" w:eastAsia="Times New Roman" w:hAnsi="Times New Roman" w:cs="Times New Roman"/>
          <w:i/>
          <w:spacing w:val="-1"/>
          <w:kern w:val="0"/>
          <w:sz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орфоэпия,</w:t>
      </w:r>
      <w:r w:rsidRPr="00CB7B63">
        <w:rPr>
          <w:rFonts w:ascii="Times New Roman" w:eastAsia="Times New Roman" w:hAnsi="Times New Roman" w:cs="Times New Roman"/>
          <w:i/>
          <w:spacing w:val="-2"/>
          <w:kern w:val="0"/>
          <w:sz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графика)</w:t>
      </w:r>
    </w:p>
    <w:p w14:paraId="0B4AD489" w14:textId="77777777" w:rsidR="00CB7B63" w:rsidRPr="00CB7B63" w:rsidRDefault="00CB7B63" w:rsidP="00CB7B63">
      <w:pPr>
        <w:widowControl w:val="0"/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B7B6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будет</w:t>
      </w:r>
      <w:r w:rsidRPr="00CB7B6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(сможет):</w:t>
      </w:r>
    </w:p>
    <w:p w14:paraId="50C84B62" w14:textId="77777777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4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преодолевать специфические ошибки, исключая замены звуков в речи и</w:t>
      </w:r>
      <w:r w:rsidRPr="00CB7B63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букв на письме по фонематическому сходству, нарушения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звуко</w:t>
      </w:r>
      <w:proofErr w:type="spell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-слоговой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структуры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или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их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(в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рамках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изученного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программного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материала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7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класса);</w:t>
      </w:r>
    </w:p>
    <w:p w14:paraId="2F00D09C" w14:textId="77777777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7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контролировать правильность произношения,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недостатки</w:t>
      </w:r>
      <w:r w:rsidRPr="00CB7B6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CB7B6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устной</w:t>
      </w:r>
      <w:r w:rsidRPr="00CB7B6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речи;</w:t>
      </w:r>
    </w:p>
    <w:p w14:paraId="4D4FBAA0" w14:textId="77777777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8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проводить фонетический и орфографический анализ слов; использовать</w:t>
      </w:r>
      <w:r w:rsidRPr="00CB7B6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знания</w:t>
      </w:r>
      <w:r w:rsidRPr="00CB7B6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CB7B6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фонетике</w:t>
      </w:r>
      <w:r w:rsidRPr="00CB7B6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CB7B6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графике</w:t>
      </w:r>
      <w:r w:rsidRPr="00CB7B6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CB7B6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практике</w:t>
      </w:r>
      <w:r w:rsidRPr="00CB7B6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произношения</w:t>
      </w:r>
      <w:r w:rsidRPr="00CB7B63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CB7B6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правописания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</w:t>
      </w:r>
      <w:r w:rsidRPr="00CB7B6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(в</w:t>
      </w:r>
      <w:r w:rsidRPr="00CB7B6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рамках</w:t>
      </w:r>
      <w:r w:rsidRPr="00CB7B6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изученного программного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материала</w:t>
      </w:r>
      <w:r w:rsidRPr="00CB7B6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7 класса);</w:t>
      </w:r>
    </w:p>
    <w:p w14:paraId="06B770AF" w14:textId="77777777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8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читать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соблюдением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орфоэпическим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норм,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исключая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или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CB7B6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специфические ошибки.</w:t>
      </w:r>
    </w:p>
    <w:p w14:paraId="466A93E9" w14:textId="77777777" w:rsidR="00CB7B63" w:rsidRPr="00CB7B63" w:rsidRDefault="00CB7B63" w:rsidP="00CB7B6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1B91D2D" w14:textId="77777777" w:rsidR="00CB7B63" w:rsidRPr="00CB7B63" w:rsidRDefault="00CB7B63" w:rsidP="00CB7B63">
      <w:pPr>
        <w:widowControl w:val="0"/>
        <w:autoSpaceDE w:val="0"/>
        <w:autoSpaceDN w:val="0"/>
        <w:spacing w:after="0" w:line="360" w:lineRule="auto"/>
        <w:ind w:left="102" w:right="108" w:firstLine="707"/>
        <w:jc w:val="both"/>
        <w:outlineLvl w:val="0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</w:pPr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Модуль</w:t>
      </w:r>
      <w:r w:rsidRPr="00CB7B63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«Обогащение</w:t>
      </w:r>
      <w:r w:rsidRPr="00CB7B63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и</w:t>
      </w:r>
      <w:r w:rsidRPr="00CB7B63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активизация</w:t>
      </w:r>
      <w:r w:rsidRPr="00CB7B63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словарного</w:t>
      </w:r>
      <w:r w:rsidRPr="00CB7B63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запаса:</w:t>
      </w:r>
      <w:r w:rsidRPr="00CB7B63">
        <w:rPr>
          <w:rFonts w:ascii="Times New Roman" w:eastAsia="Times New Roman" w:hAnsi="Times New Roman" w:cs="Times New Roman"/>
          <w:bCs/>
          <w:i/>
          <w:spacing w:val="-67"/>
          <w:kern w:val="0"/>
          <w:sz w:val="28"/>
          <w:szCs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формирование</w:t>
      </w:r>
      <w:r w:rsidRPr="00CB7B63">
        <w:rPr>
          <w:rFonts w:ascii="Times New Roman" w:eastAsia="Times New Roman" w:hAnsi="Times New Roman" w:cs="Times New Roman"/>
          <w:bCs/>
          <w:i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навыков</w:t>
      </w:r>
      <w:r w:rsidRPr="00CB7B63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словообразования.</w:t>
      </w:r>
      <w:r w:rsidRPr="00CB7B63">
        <w:rPr>
          <w:rFonts w:ascii="Times New Roman" w:eastAsia="Times New Roman" w:hAnsi="Times New Roman" w:cs="Times New Roman"/>
          <w:bCs/>
          <w:i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Морфемика</w:t>
      </w:r>
      <w:proofErr w:type="spellEnd"/>
      <w:r w:rsidRPr="00CB7B6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»</w:t>
      </w:r>
    </w:p>
    <w:p w14:paraId="35A0FE6C" w14:textId="77777777" w:rsidR="00CB7B63" w:rsidRPr="00CB7B63" w:rsidRDefault="00CB7B63" w:rsidP="00CB7B63">
      <w:pPr>
        <w:widowControl w:val="0"/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сможет:</w:t>
      </w:r>
    </w:p>
    <w:p w14:paraId="7C4D3C1E" w14:textId="77777777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before="1" w:after="0" w:line="360" w:lineRule="auto"/>
        <w:ind w:right="104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правильно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произносить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писать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слова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без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специфических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ошибок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словообразования или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их (в рамках изученного программного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материала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7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класса);</w:t>
      </w:r>
    </w:p>
    <w:p w14:paraId="3A08354C" w14:textId="77777777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11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gram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ориентироваться в понятиях части слова, основа, корень, приставка,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суффикс,</w:t>
      </w:r>
      <w:r w:rsidRPr="00CB7B6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постфикс,</w:t>
      </w:r>
      <w:r w:rsidRPr="00CB7B6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окончание;</w:t>
      </w:r>
      <w:proofErr w:type="gramEnd"/>
    </w:p>
    <w:p w14:paraId="67F17BC0" w14:textId="77777777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образовывать</w:t>
      </w:r>
      <w:r w:rsidRPr="00CB7B6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деепричастия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</w:t>
      </w:r>
      <w:r w:rsidRPr="00CB7B6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помощи</w:t>
      </w:r>
      <w:r w:rsidRPr="00CB7B6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суффиксов:</w:t>
      </w:r>
      <w:r w:rsidRPr="00CB7B63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proofErr w:type="gram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-а</w:t>
      </w:r>
      <w:proofErr w:type="gram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r w:rsidRPr="00CB7B6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(-я-);</w:t>
      </w:r>
      <w:r w:rsidRPr="00CB7B63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-в-,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-вши-,</w:t>
      </w:r>
    </w:p>
    <w:p w14:paraId="3625581B" w14:textId="77777777" w:rsidR="00CB7B63" w:rsidRPr="00CB7B63" w:rsidRDefault="00CB7B63" w:rsidP="00CB7B63">
      <w:pPr>
        <w:widowControl w:val="0"/>
        <w:autoSpaceDE w:val="0"/>
        <w:autoSpaceDN w:val="0"/>
        <w:spacing w:after="0" w:line="360" w:lineRule="auto"/>
        <w:ind w:left="10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-ши</w:t>
      </w:r>
      <w:proofErr w:type="gramStart"/>
      <w:r w:rsidRPr="00CB7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-;</w:t>
      </w:r>
      <w:proofErr w:type="gramEnd"/>
    </w:p>
    <w:p w14:paraId="51B1D81A" w14:textId="77777777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иметь</w:t>
      </w:r>
      <w:r w:rsidRPr="00CB7B6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представление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</w:t>
      </w:r>
      <w:r w:rsidRPr="00CB7B63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особенностях</w:t>
      </w:r>
      <w:r w:rsidRPr="00CB7B6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словообразования</w:t>
      </w:r>
      <w:r w:rsidRPr="00CB7B63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наречий;</w:t>
      </w:r>
    </w:p>
    <w:p w14:paraId="2CF20C2A" w14:textId="77777777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9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иметь</w:t>
      </w:r>
      <w:r w:rsidRPr="00CB7B63">
        <w:rPr>
          <w:rFonts w:ascii="Times New Roman" w:eastAsia="Times New Roman" w:hAnsi="Times New Roman" w:cs="Times New Roman"/>
          <w:spacing w:val="23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представление</w:t>
      </w:r>
      <w:r w:rsidRPr="00CB7B63">
        <w:rPr>
          <w:rFonts w:ascii="Times New Roman" w:eastAsia="Times New Roman" w:hAnsi="Times New Roman" w:cs="Times New Roman"/>
          <w:spacing w:val="25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</w:t>
      </w:r>
      <w:r w:rsidRPr="00CB7B63">
        <w:rPr>
          <w:rFonts w:ascii="Times New Roman" w:eastAsia="Times New Roman" w:hAnsi="Times New Roman" w:cs="Times New Roman"/>
          <w:spacing w:val="26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частице,</w:t>
      </w:r>
      <w:r w:rsidRPr="00CB7B63">
        <w:rPr>
          <w:rFonts w:ascii="Times New Roman" w:eastAsia="Times New Roman" w:hAnsi="Times New Roman" w:cs="Times New Roman"/>
          <w:spacing w:val="2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образовывать</w:t>
      </w:r>
      <w:r w:rsidRPr="00CB7B63">
        <w:rPr>
          <w:rFonts w:ascii="Times New Roman" w:eastAsia="Times New Roman" w:hAnsi="Times New Roman" w:cs="Times New Roman"/>
          <w:spacing w:val="23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формы</w:t>
      </w:r>
      <w:r w:rsidRPr="00CB7B63">
        <w:rPr>
          <w:rFonts w:ascii="Times New Roman" w:eastAsia="Times New Roman" w:hAnsi="Times New Roman" w:cs="Times New Roman"/>
          <w:spacing w:val="26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глагола,</w:t>
      </w:r>
      <w:r w:rsidRPr="00CB7B63">
        <w:rPr>
          <w:rFonts w:ascii="Times New Roman" w:eastAsia="Times New Roman" w:hAnsi="Times New Roman" w:cs="Times New Roman"/>
          <w:spacing w:val="2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степени</w:t>
      </w:r>
      <w:r w:rsidRPr="00CB7B63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сравнения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имени</w:t>
      </w:r>
      <w:r w:rsidRPr="00CB7B63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прилагательного,</w:t>
      </w:r>
      <w:r w:rsidRPr="00CB7B63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наречия с</w:t>
      </w:r>
      <w:r w:rsidRPr="00CB7B63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помощью</w:t>
      </w:r>
      <w:r w:rsidRPr="00CB7B63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частиц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;</w:t>
      </w:r>
      <w:r w:rsidRPr="00CB7B63">
        <w:t xml:space="preserve"> </w:t>
      </w:r>
    </w:p>
    <w:p w14:paraId="44FCCFB6" w14:textId="41B04FDB" w:rsidR="00CB7B63" w:rsidRPr="00CB7B63" w:rsidRDefault="00CB7B63" w:rsidP="00CB7B6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9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соблюдать на письме орфографические правила: буквы о, я, е после шипящих на конце наречий, суффиксы </w:t>
      </w:r>
      <w:proofErr w:type="gram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-о</w:t>
      </w:r>
      <w:proofErr w:type="gram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 -а на конце наречий; гласные в суффиксах действительных и страдательных причастий, одна и две буквы н в суффиксах полных причастий и прилагательных, образованных от глаголов, одна буква н в кратких причастиях.</w:t>
      </w:r>
    </w:p>
    <w:p w14:paraId="31B95DD2" w14:textId="23F46884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B7B63">
        <w:rPr>
          <w:rFonts w:ascii="Times New Roman" w:eastAsia="Times New Roman" w:hAnsi="Times New Roman" w:cs="Times New Roman"/>
          <w:i/>
          <w:iCs/>
          <w:kern w:val="0"/>
          <w:sz w:val="28"/>
          <w:u w:val="single"/>
          <w14:ligatures w14:val="none"/>
        </w:rPr>
        <w:t>Модуль «Коррекция и развитие лексико-грамматической стороны речи. Морфология»</w:t>
      </w:r>
    </w:p>
    <w:p w14:paraId="2F511FED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Обучающийся научится и будет (сможет):</w:t>
      </w:r>
    </w:p>
    <w:p w14:paraId="56428A62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правильно произносить и писать словосочетания и предложения без специфических ошибок, исключая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аграмматизм</w:t>
      </w:r>
      <w:proofErr w:type="spell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или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количество лексико-грамматических ошибок (в рамках изученного программного материала 7 класса);</w:t>
      </w:r>
    </w:p>
    <w:p w14:paraId="51C3AFC9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использовать различные части речи, в том числе наречия, деепричастия, предлоги, союзы, частицы, междометия;</w:t>
      </w:r>
    </w:p>
    <w:p w14:paraId="5B3B9838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понимать и объяснять лексическое значение слова; объяснять значение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общеупотребляемых</w:t>
      </w:r>
      <w:proofErr w:type="spell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фразеологизмов, часто употребляемых пословиц и поговорок, афоризмов, крылатых слов (на основе изученного);</w:t>
      </w:r>
    </w:p>
    <w:p w14:paraId="184B9342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ориентироваться в понятиях фразеологизм и омоним и оперировать ими на базовом уровне; правильно употреблять их в речи;</w:t>
      </w:r>
    </w:p>
    <w:p w14:paraId="265D0892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составлять предложения, осложненные деепричастным оборотом, выстраивать смысловые и грамматические связи между словами с опорой на образец;</w:t>
      </w:r>
    </w:p>
    <w:p w14:paraId="5A1E885A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составлять предложения с местоимениями в различных падежных формах; уметь заменять существительные и прилагательные местоимениями;</w:t>
      </w:r>
    </w:p>
    <w:p w14:paraId="23A31F3E" w14:textId="7C51DFCA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применять знания по синтаксису и пунктуации (в том числе постановка знаков препинания в предложениях с деепричастным оборотом).</w:t>
      </w:r>
    </w:p>
    <w:p w14:paraId="43F24A37" w14:textId="77777777" w:rsidR="00CB7B63" w:rsidRPr="000F6F5E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u w:val="single"/>
          <w14:ligatures w14:val="none"/>
        </w:rPr>
      </w:pPr>
      <w:r w:rsidRPr="000F6F5E">
        <w:rPr>
          <w:rFonts w:ascii="Times New Roman" w:eastAsia="Times New Roman" w:hAnsi="Times New Roman" w:cs="Times New Roman"/>
          <w:i/>
          <w:iCs/>
          <w:kern w:val="0"/>
          <w:sz w:val="28"/>
          <w:u w:val="single"/>
          <w14:ligatures w14:val="none"/>
        </w:rPr>
        <w:t>Модуль «Коррекция и развитие связной речи. Коммуникация»</w:t>
      </w:r>
    </w:p>
    <w:p w14:paraId="4115FEC4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Обучающийся научится и будет (сможет):</w:t>
      </w:r>
    </w:p>
    <w:p w14:paraId="03DB766E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формулировать собственное связное высказывание, аргументируя свою точку зрения с направляющей помощью педагога (с опорой на письменный текст);</w:t>
      </w:r>
    </w:p>
    <w:p w14:paraId="155B098B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устно составлять связный текст повествовательного и описательного характера, текст-рассуждение на заданную тему с соблюдением орфоэпических норм (по самостоятельно составленному плану);</w:t>
      </w:r>
    </w:p>
    <w:p w14:paraId="6089DA15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разделять текста на абзацы, выделять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каждой смысловой части;</w:t>
      </w:r>
    </w:p>
    <w:p w14:paraId="23804780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уметь самостоятельно определять и формулировать тему и </w:t>
      </w:r>
      <w:proofErr w:type="spellStart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текста, подбирать к ним тезис из текста с опорой на письменный текст</w:t>
      </w:r>
    </w:p>
    <w:p w14:paraId="0B43B43F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пересказывать разные типы текстов объемом не менее 110 слов с опорой на самостоятельно составленный план;</w:t>
      </w:r>
    </w:p>
    <w:p w14:paraId="368EC655" w14:textId="0D39779C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излагать основное содержание прослушанного текста, состоящего из одной смысловой части, исключение повторов слов, однородных членов,</w:t>
      </w:r>
      <w:r w:rsidRPr="00CB7B63">
        <w:t xml:space="preserve"> 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причастных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и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деепричастных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оборотов,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вводных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слов,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замена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слов синонимами;</w:t>
      </w:r>
    </w:p>
    <w:p w14:paraId="1E5B81CC" w14:textId="77777777" w:rsidR="00CB7B63" w:rsidRP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поддерживать диалог на заданную тему в рамках изученного материала и на основе полученных знаний объемом не менее 4 реплик;</w:t>
      </w:r>
    </w:p>
    <w:p w14:paraId="6BF0E186" w14:textId="77777777" w:rsid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выразительно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читать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стихотворные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и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прозаические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тексты</w:t>
      </w:r>
      <w:r w:rsidRPr="00CB7B6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 соблюдением пройденных в 7 классе орфоэпических правил.</w:t>
      </w:r>
    </w:p>
    <w:p w14:paraId="52073844" w14:textId="77777777" w:rsidR="00CB7B63" w:rsidRDefault="00CB7B63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5554F09E" w14:textId="77777777" w:rsidR="000F6F5E" w:rsidRDefault="000F6F5E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2936E5F8" w14:textId="77777777" w:rsidR="000F6F5E" w:rsidRDefault="000F6F5E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26C4C8D3" w14:textId="77777777" w:rsidR="000F6F5E" w:rsidRDefault="000F6F5E" w:rsidP="00CB7B63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3467F94E" w14:textId="63B79780" w:rsidR="00CB7B63" w:rsidRDefault="00CB7B63" w:rsidP="00FF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3C62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Содержание занятий в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восьмом </w:t>
      </w:r>
      <w:r w:rsidRPr="003C62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классе</w:t>
      </w:r>
    </w:p>
    <w:p w14:paraId="024D139C" w14:textId="77777777" w:rsidR="00CB7B63" w:rsidRDefault="00CB7B63" w:rsidP="00CB7B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0785E5D4" w14:textId="77777777" w:rsidR="000F6F5E" w:rsidRPr="000F6F5E" w:rsidRDefault="00CB7B63" w:rsidP="000F6F5E">
      <w:pPr>
        <w:pStyle w:val="a3"/>
        <w:numPr>
          <w:ilvl w:val="3"/>
          <w:numId w:val="3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proofErr w:type="gramStart"/>
      <w:r w:rsidRPr="000F6F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Диагностика </w:t>
      </w:r>
      <w:r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(Обследование: анатомического строение артикуляционного аппарат, речевой моторики, состояние дыхательной и голосовой функций, особенности динамической стороны речи, воспроизведения </w:t>
      </w:r>
      <w:proofErr w:type="spellStart"/>
      <w:r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звуко</w:t>
      </w:r>
      <w:proofErr w:type="spellEnd"/>
      <w:r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-слоговой структуры слова, состояния фонематического восприятия (</w:t>
      </w:r>
      <w:proofErr w:type="spellStart"/>
      <w:r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слухопроизносительной</w:t>
      </w:r>
      <w:proofErr w:type="spellEnd"/>
      <w:r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дифференциации звуков речи), состояния фонематического анализа и синтеза.</w:t>
      </w:r>
      <w:proofErr w:type="gramEnd"/>
      <w:r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Исследование понимания речи (</w:t>
      </w:r>
      <w:proofErr w:type="spellStart"/>
      <w:r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импрессивной</w:t>
      </w:r>
      <w:proofErr w:type="spellEnd"/>
      <w:r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). Исследование лексико-грамматического строя экспрессивной речи, состояния связной речи. </w:t>
      </w:r>
      <w:proofErr w:type="gramStart"/>
      <w:r w:rsidRPr="000F6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Исследование процесса чтения и письма.)</w:t>
      </w:r>
      <w:proofErr w:type="gramEnd"/>
    </w:p>
    <w:p w14:paraId="235B6EC5" w14:textId="77777777" w:rsidR="000F6F5E" w:rsidRPr="000F6F5E" w:rsidRDefault="00CB7B63" w:rsidP="000F6F5E">
      <w:pPr>
        <w:pStyle w:val="a3"/>
        <w:numPr>
          <w:ilvl w:val="3"/>
          <w:numId w:val="3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0F6F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 xml:space="preserve">Совершенствование фонетико-фонематической стороны речи.  Фонетика, орфоэпия, графика. </w:t>
      </w:r>
      <w:proofErr w:type="gramStart"/>
      <w:r w:rsidRPr="000F6F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  <w:t>(</w:t>
      </w:r>
      <w:r w:rsidR="00D55851" w:rsidRPr="000F6F5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Фонетический и орфографический анализ слов (в рамках изученного программного материала 8 класса).</w:t>
      </w:r>
      <w:proofErr w:type="gramEnd"/>
      <w:r w:rsidR="00D55851" w:rsidRPr="000F6F5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gramStart"/>
      <w:r w:rsidR="00D55851" w:rsidRPr="000F6F5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Практикум по улучшению дикции.</w:t>
      </w:r>
      <w:r w:rsidRPr="000F6F5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) </w:t>
      </w:r>
      <w:proofErr w:type="gramEnd"/>
    </w:p>
    <w:p w14:paraId="2B70A7F9" w14:textId="77777777" w:rsidR="000F6F5E" w:rsidRPr="000F6F5E" w:rsidRDefault="00CB7B63" w:rsidP="000F6F5E">
      <w:pPr>
        <w:pStyle w:val="a3"/>
        <w:numPr>
          <w:ilvl w:val="3"/>
          <w:numId w:val="3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0F6F5E">
        <w:rPr>
          <w:rFonts w:ascii="Times New Roman" w:hAnsi="Times New Roman" w:cs="Times New Roman"/>
          <w:b/>
          <w:bCs/>
          <w:sz w:val="28"/>
          <w:szCs w:val="28"/>
        </w:rPr>
        <w:t>Обогащение     и     активизация     словарного     запаса. Коррекция и развитие лексико-грамматического строя</w:t>
      </w:r>
      <w:r w:rsidRPr="000F6F5E">
        <w:rPr>
          <w:rFonts w:ascii="Times New Roman" w:hAnsi="Times New Roman" w:cs="Times New Roman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 xml:space="preserve">Образование наречий от прилагательных при помощи суффиксов: </w:t>
      </w:r>
      <w:proofErr w:type="gramStart"/>
      <w:r w:rsidR="00D55851" w:rsidRPr="000F6F5E">
        <w:rPr>
          <w:rFonts w:ascii="Times New Roman" w:hAnsi="Times New Roman" w:cs="Times New Roman"/>
          <w:i/>
          <w:sz w:val="28"/>
          <w:szCs w:val="28"/>
        </w:rPr>
        <w:t>-о</w:t>
      </w:r>
      <w:proofErr w:type="gramEnd"/>
      <w:r w:rsidR="00D55851" w:rsidRPr="000F6F5E">
        <w:rPr>
          <w:rFonts w:ascii="Times New Roman" w:hAnsi="Times New Roman" w:cs="Times New Roman"/>
          <w:i/>
          <w:sz w:val="28"/>
          <w:szCs w:val="28"/>
        </w:rPr>
        <w:t>-, -</w:t>
      </w:r>
      <w:r w:rsidR="00D55851" w:rsidRPr="000F6F5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i/>
          <w:sz w:val="28"/>
          <w:szCs w:val="28"/>
        </w:rPr>
        <w:t xml:space="preserve">е- </w:t>
      </w:r>
      <w:r w:rsidR="00D55851" w:rsidRPr="000F6F5E">
        <w:rPr>
          <w:rFonts w:ascii="Times New Roman" w:hAnsi="Times New Roman" w:cs="Times New Roman"/>
          <w:sz w:val="28"/>
          <w:szCs w:val="28"/>
        </w:rPr>
        <w:t>(с опорой на образец). Образование наречий от числительных (с опорой на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образец). Образование наречий от существительных (с опорой на образец).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D55851" w:rsidRPr="000F6F5E">
        <w:rPr>
          <w:rFonts w:ascii="Times New Roman" w:hAnsi="Times New Roman" w:cs="Times New Roman"/>
          <w:sz w:val="28"/>
          <w:szCs w:val="28"/>
        </w:rPr>
        <w:t>Образование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сложных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наречий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и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использование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их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в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речи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(с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опорой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на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образец Составление словосочетаний по типу согласования, управления, примыкания (с опорой на образец).</w:t>
      </w:r>
      <w:proofErr w:type="gramEnd"/>
      <w:r w:rsidR="00D55851" w:rsidRPr="000F6F5E">
        <w:rPr>
          <w:rFonts w:ascii="Times New Roman" w:hAnsi="Times New Roman" w:cs="Times New Roman"/>
          <w:sz w:val="28"/>
          <w:szCs w:val="28"/>
        </w:rPr>
        <w:t xml:space="preserve"> Составление словосочетаний и предложений со словами с переносным значением и с паронимами. Построение фраз с использованием самостоятельных и служебных частей речи (в том числе союзов и союзных слов). Согласование однородных подлежащих со сказуемым, однородных сказуемых с подлежащим. Составление предложений с однородными членами, связанными двойными союзами не только – но и, как – так. Составление предложений </w:t>
      </w:r>
      <w:r w:rsidR="00D55851" w:rsidRPr="000F6F5E">
        <w:rPr>
          <w:rFonts w:ascii="Times New Roman" w:hAnsi="Times New Roman" w:cs="Times New Roman"/>
          <w:sz w:val="28"/>
          <w:szCs w:val="28"/>
        </w:rPr>
        <w:lastRenderedPageBreak/>
        <w:t xml:space="preserve">с обобщающим словом при однородных членах. Составление предложений с обращением, вводными словами. Использование предлогов в речи для связи между словами (согласно, </w:t>
      </w:r>
      <w:proofErr w:type="gramStart"/>
      <w:r w:rsidR="00D55851" w:rsidRPr="000F6F5E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="00D55851" w:rsidRPr="000F6F5E">
        <w:rPr>
          <w:rFonts w:ascii="Times New Roman" w:hAnsi="Times New Roman" w:cs="Times New Roman"/>
          <w:sz w:val="28"/>
          <w:szCs w:val="28"/>
        </w:rPr>
        <w:t>, благодаря, ввиду, в течение, в продолжение, вследствие и др.).</w:t>
      </w:r>
    </w:p>
    <w:p w14:paraId="7C2E09E5" w14:textId="36490C7B" w:rsidR="00D55851" w:rsidRPr="000F6F5E" w:rsidRDefault="00CB7B63" w:rsidP="000F6F5E">
      <w:pPr>
        <w:pStyle w:val="a3"/>
        <w:numPr>
          <w:ilvl w:val="3"/>
          <w:numId w:val="3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0F6F5E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связной речи.</w:t>
      </w:r>
      <w:r w:rsidRPr="000F6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F5E">
        <w:rPr>
          <w:rFonts w:ascii="Times New Roman" w:hAnsi="Times New Roman" w:cs="Times New Roman"/>
          <w:sz w:val="28"/>
          <w:szCs w:val="28"/>
        </w:rPr>
        <w:t>(</w:t>
      </w:r>
      <w:r w:rsidR="00D55851" w:rsidRPr="000F6F5E">
        <w:rPr>
          <w:rFonts w:ascii="Times New Roman" w:hAnsi="Times New Roman" w:cs="Times New Roman"/>
          <w:sz w:val="28"/>
          <w:szCs w:val="28"/>
        </w:rPr>
        <w:t>Работа с текстом (работа с опорой на письменный текст, выделение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55851" w:rsidRPr="000F6F5E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и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ключевых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слов).</w:t>
      </w:r>
      <w:proofErr w:type="gramEnd"/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Пересказ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разных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типов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прочитанных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или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прослушанных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текстов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(объемом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не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менее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130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слов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с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опорой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на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самостоятельно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составленный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план,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с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выделением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основных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55851" w:rsidRPr="000F6F5E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 xml:space="preserve">исходного текста). </w:t>
      </w:r>
      <w:proofErr w:type="gramStart"/>
      <w:r w:rsidR="00D55851" w:rsidRPr="000F6F5E">
        <w:rPr>
          <w:rFonts w:ascii="Times New Roman" w:hAnsi="Times New Roman" w:cs="Times New Roman"/>
          <w:sz w:val="28"/>
          <w:szCs w:val="28"/>
        </w:rPr>
        <w:t>Краткое изложение основного содержания прослушанного</w:t>
      </w:r>
      <w:r w:rsidR="00D55851" w:rsidRPr="000F6F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текста, состоящего из одной смысловой части (исключение повторов слов,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однородных</w:t>
      </w:r>
      <w:r w:rsidR="00D55851" w:rsidRPr="000F6F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членов,</w:t>
      </w:r>
      <w:r w:rsidR="00D55851" w:rsidRPr="000F6F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причастных</w:t>
      </w:r>
      <w:r w:rsidR="00D55851" w:rsidRPr="000F6F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и</w:t>
      </w:r>
      <w:r w:rsidR="00D55851" w:rsidRPr="000F6F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деепричастных</w:t>
      </w:r>
      <w:r w:rsidR="00D55851" w:rsidRPr="000F6F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оборотов,</w:t>
      </w:r>
      <w:r w:rsidR="00D55851" w:rsidRPr="000F6F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вводных</w:t>
      </w:r>
      <w:r w:rsidR="00D55851" w:rsidRPr="000F6F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слов.</w:t>
      </w:r>
      <w:proofErr w:type="gramEnd"/>
      <w:r w:rsidR="00D55851" w:rsidRPr="000F6F5E">
        <w:rPr>
          <w:rFonts w:ascii="Times New Roman" w:hAnsi="Times New Roman" w:cs="Times New Roman"/>
          <w:sz w:val="28"/>
          <w:szCs w:val="28"/>
        </w:rPr>
        <w:t xml:space="preserve"> Пересказ текста с использованием приемов сжатия текста (сокращение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текста</w:t>
      </w:r>
      <w:r w:rsidR="00D55851" w:rsidRPr="000F6F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из</w:t>
      </w:r>
      <w:r w:rsidR="00D55851" w:rsidRPr="000F6F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8</w:t>
      </w:r>
      <w:r w:rsidR="00D55851" w:rsidRPr="000F6F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предложений</w:t>
      </w:r>
      <w:r w:rsidR="00D55851" w:rsidRPr="000F6F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до</w:t>
      </w:r>
      <w:r w:rsidR="00D55851" w:rsidRPr="000F6F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4).</w:t>
      </w:r>
      <w:r w:rsidR="00D55851" w:rsidRPr="000F6F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Диалог</w:t>
      </w:r>
      <w:r w:rsidR="00D55851" w:rsidRPr="000F6F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на</w:t>
      </w:r>
      <w:r w:rsidR="00D55851" w:rsidRPr="000F6F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заданную</w:t>
      </w:r>
      <w:r w:rsidR="00D55851" w:rsidRPr="000F6F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тему</w:t>
      </w:r>
      <w:r w:rsidR="00D55851" w:rsidRPr="000F6F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(в</w:t>
      </w:r>
      <w:r w:rsidR="00D55851" w:rsidRPr="000F6F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рамках</w:t>
      </w:r>
      <w:r w:rsidR="00D55851" w:rsidRPr="000F6F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изученного</w:t>
      </w:r>
      <w:r w:rsidR="00D55851" w:rsidRPr="000F6F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материала и на основе полученных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знаний, объемом не менее 5 реплик).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Редактирование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текстов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(подбор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синонимов,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55851" w:rsidRPr="000F6F5E">
        <w:rPr>
          <w:rFonts w:ascii="Times New Roman" w:hAnsi="Times New Roman" w:cs="Times New Roman"/>
          <w:sz w:val="28"/>
          <w:szCs w:val="28"/>
        </w:rPr>
        <w:t>переформулирование</w:t>
      </w:r>
      <w:proofErr w:type="spellEnd"/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фраз).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Деловое письмо (текст телеграммы, автобиографии, заявления о приеме на</w:t>
      </w:r>
      <w:r w:rsidR="00D55851" w:rsidRPr="000F6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851" w:rsidRPr="000F6F5E">
        <w:rPr>
          <w:rFonts w:ascii="Times New Roman" w:hAnsi="Times New Roman" w:cs="Times New Roman"/>
          <w:sz w:val="28"/>
          <w:szCs w:val="28"/>
        </w:rPr>
        <w:t>работу).</w:t>
      </w:r>
    </w:p>
    <w:p w14:paraId="4B157B45" w14:textId="77777777" w:rsidR="000F6F5E" w:rsidRPr="000F6F5E" w:rsidRDefault="000F6F5E" w:rsidP="000F6F5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  <w14:ligatures w14:val="none"/>
        </w:rPr>
      </w:pPr>
    </w:p>
    <w:p w14:paraId="4E1AC702" w14:textId="629F5A86" w:rsidR="00CB7B63" w:rsidRDefault="00D55851" w:rsidP="000F6F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</w:t>
      </w:r>
      <w:r w:rsidR="000F6F5E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кое планирование в восьмом классе</w:t>
      </w:r>
    </w:p>
    <w:p w14:paraId="13CCE20F" w14:textId="77777777" w:rsidR="000F6F5E" w:rsidRPr="00D55851" w:rsidRDefault="000F6F5E" w:rsidP="000F6F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24"/>
        <w:gridCol w:w="4192"/>
        <w:gridCol w:w="3731"/>
        <w:gridCol w:w="993"/>
      </w:tblGrid>
      <w:tr w:rsidR="00134940" w:rsidRPr="00575745" w14:paraId="5E16E86F" w14:textId="77777777" w:rsidTr="00474973">
        <w:trPr>
          <w:trHeight w:val="5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814C" w14:textId="77777777" w:rsidR="00134940" w:rsidRPr="00134940" w:rsidRDefault="00134940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349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3E30" w14:textId="221D086F" w:rsidR="00134940" w:rsidRPr="00575745" w:rsidRDefault="00134940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1C3" w14:textId="77777777" w:rsidR="00134940" w:rsidRPr="00575745" w:rsidRDefault="00134940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8616" w14:textId="77777777" w:rsidR="00134940" w:rsidRPr="00575745" w:rsidRDefault="00134940" w:rsidP="00E016C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Кол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асов</w:t>
            </w:r>
          </w:p>
        </w:tc>
      </w:tr>
      <w:tr w:rsidR="00474973" w:rsidRPr="00575745" w14:paraId="11AE5C78" w14:textId="77777777" w:rsidTr="002840EB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4D12" w14:textId="1B37C38E" w:rsidR="00474973" w:rsidRPr="00575745" w:rsidRDefault="00474973" w:rsidP="0047497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Диагностика</w:t>
            </w:r>
          </w:p>
        </w:tc>
      </w:tr>
      <w:tr w:rsidR="00134940" w:rsidRPr="00575745" w14:paraId="38C1A73D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3285" w14:textId="77777777" w:rsidR="00134940" w:rsidRPr="00134940" w:rsidRDefault="00134940" w:rsidP="00E016C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349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0ABB" w14:textId="1C0617D0" w:rsidR="00134940" w:rsidRPr="00575745" w:rsidRDefault="00134940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FC8" w14:textId="77777777" w:rsidR="00134940" w:rsidRPr="00E50A6F" w:rsidRDefault="00134940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190DE26C" w14:textId="77777777" w:rsidR="00134940" w:rsidRPr="00E50A6F" w:rsidRDefault="00134940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44B3F8F7" w14:textId="77777777" w:rsidR="00134940" w:rsidRPr="00E50A6F" w:rsidRDefault="00134940" w:rsidP="00E016C4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предложений и текстов.</w:t>
            </w:r>
            <w:r w:rsidRPr="00E50A6F">
              <w:rPr>
                <w:rFonts w:ascii="Times New Roman" w:hAnsi="Times New Roman"/>
              </w:rPr>
              <w:t xml:space="preserve"> Обследование состояния лексико-грамматической стороны речи, связной речи.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EA41" w14:textId="77777777" w:rsidR="00134940" w:rsidRPr="00575745" w:rsidRDefault="00134940" w:rsidP="00E016C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E671AD" w:rsidRPr="00575745" w14:paraId="5848C8D5" w14:textId="77777777" w:rsidTr="00474973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B103" w14:textId="1580DF24" w:rsidR="00E671AD" w:rsidRDefault="00E671AD" w:rsidP="00E016C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Работа над предложением </w:t>
            </w:r>
          </w:p>
        </w:tc>
      </w:tr>
      <w:tr w:rsidR="00121968" w:rsidRPr="00575745" w14:paraId="1BCED9F3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803F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4710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Уточнение представлений о</w:t>
            </w:r>
          </w:p>
          <w:p w14:paraId="673DEE2A" w14:textId="62A90495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предложении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B612" w14:textId="77777777" w:rsidR="00121968" w:rsidRPr="00644E86" w:rsidRDefault="00121968" w:rsidP="00134940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lastRenderedPageBreak/>
              <w:t xml:space="preserve">упражнения на дифференциацию </w:t>
            </w:r>
            <w:proofErr w:type="gramStart"/>
            <w:r w:rsidRPr="00644E86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14:paraId="26E3B133" w14:textId="77777777" w:rsidR="00121968" w:rsidRPr="00644E86" w:rsidRDefault="00121968" w:rsidP="00134940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применением правила; работа</w:t>
            </w:r>
          </w:p>
          <w:p w14:paraId="0811B125" w14:textId="77777777" w:rsidR="00121968" w:rsidRPr="00A60D49" w:rsidRDefault="00121968" w:rsidP="00134940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lastRenderedPageBreak/>
              <w:t xml:space="preserve">с карточками; </w:t>
            </w: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644E8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416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21968" w:rsidRPr="00575745" w14:paraId="4B7EE44E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FD77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A4D2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Типы предложений по цели</w:t>
            </w:r>
          </w:p>
          <w:p w14:paraId="3A87B54B" w14:textId="6ABCB3D9" w:rsidR="00121968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высказывания.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C9C7" w14:textId="77777777" w:rsidR="00121968" w:rsidRPr="00644E86" w:rsidRDefault="00121968" w:rsidP="00134940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34438E5E" w14:textId="77777777" w:rsidR="00121968" w:rsidRPr="00A60D49" w:rsidRDefault="00121968" w:rsidP="00134940">
            <w:pPr>
              <w:rPr>
                <w:rFonts w:ascii="Times New Roman" w:eastAsia="Times New Roman" w:hAnsi="Times New Roman"/>
              </w:rPr>
            </w:pP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644E8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7309" w14:textId="1AC24440" w:rsidR="00121968" w:rsidRDefault="000F6F5E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21968" w:rsidRPr="00575745" w14:paraId="0E65C809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B7A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3AAD" w14:textId="304CE571" w:rsidR="00121968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Главные и второстепенные члены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предложений.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D325" w14:textId="77777777" w:rsidR="00121968" w:rsidRPr="00503D48" w:rsidRDefault="00121968" w:rsidP="00134940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424AF32E" w14:textId="77777777" w:rsidR="00121968" w:rsidRPr="00A60D49" w:rsidRDefault="00121968" w:rsidP="00134940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0327" w14:textId="6DF06830" w:rsidR="00121968" w:rsidRDefault="00734DA5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21968" w:rsidRPr="00575745" w14:paraId="0D118770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C514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A31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Нахождение слов, связанных </w:t>
            </w: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  <w:p w14:paraId="321078DE" w14:textId="522EF60B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подлежащим.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A601" w14:textId="77777777" w:rsidR="00121968" w:rsidRPr="00503D48" w:rsidRDefault="00121968" w:rsidP="00134940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50624788" w14:textId="77777777" w:rsidR="00121968" w:rsidRPr="00A60D49" w:rsidRDefault="00121968" w:rsidP="00134940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E12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21968" w:rsidRPr="00575745" w14:paraId="783A8F86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8091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DF55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Нахождение слов, связанных </w:t>
            </w: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</w:p>
          <w:p w14:paraId="40A23350" w14:textId="5301A9D4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сказуемым.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48A0" w14:textId="77777777" w:rsidR="00121968" w:rsidRPr="00503D48" w:rsidRDefault="00121968" w:rsidP="00134940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2BC9DD52" w14:textId="77777777" w:rsidR="00121968" w:rsidRPr="00A60D49" w:rsidRDefault="00121968" w:rsidP="00134940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594B" w14:textId="70BBC068" w:rsidR="00121968" w:rsidRPr="00575745" w:rsidRDefault="000F6F5E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21968" w:rsidRPr="00575745" w14:paraId="4E13701D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FC7D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DDD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Конструирование </w:t>
            </w: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простых</w:t>
            </w:r>
            <w:proofErr w:type="gramEnd"/>
          </w:p>
          <w:p w14:paraId="1603C494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предложений (нераспространённых,</w:t>
            </w:r>
            <w:proofErr w:type="gramEnd"/>
          </w:p>
          <w:p w14:paraId="29992B93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распространённых, с однородными</w:t>
            </w:r>
          </w:p>
          <w:p w14:paraId="30034E82" w14:textId="74296DA8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членами).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FF1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564A8636" w14:textId="5023A687" w:rsidR="00121968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составление предложений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A707" w14:textId="5300CBBA" w:rsidR="00121968" w:rsidRPr="00575745" w:rsidRDefault="00734DA5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134940" w:rsidRPr="00575745" w14:paraId="32F754D3" w14:textId="77777777" w:rsidTr="00474973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6E95" w14:textId="1070F72C" w:rsidR="00134940" w:rsidRPr="00CB7B63" w:rsidRDefault="00134940" w:rsidP="00134940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B7B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Развитие анализа структуры предложений</w:t>
            </w:r>
          </w:p>
        </w:tc>
      </w:tr>
      <w:tr w:rsidR="00121968" w:rsidRPr="00575745" w14:paraId="0446CA15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DDE85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732D" w14:textId="0FA65B49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Конструирование предложений с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однородными членами.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5198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4B8248F4" w14:textId="348BFD33" w:rsidR="00121968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составление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9FF8" w14:textId="3C09F83D" w:rsidR="00121968" w:rsidRPr="00575745" w:rsidRDefault="00734DA5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21968" w:rsidRPr="00575745" w14:paraId="17F40C05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4B11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90F0" w14:textId="584407B4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Конструирование предложений с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обращениями и вводными словами.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3014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6BEA3650" w14:textId="0C1C5073" w:rsidR="00121968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составление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9E6A" w14:textId="3BFD82F1" w:rsidR="00121968" w:rsidRPr="00575745" w:rsidRDefault="00734DA5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21968" w:rsidRPr="00575745" w14:paraId="7626D0AB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2EED" w14:textId="185242F5" w:rsidR="00121968" w:rsidRDefault="000F6F5E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08A0" w14:textId="05FD60C8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Прямая и косвенная речь.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808E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2BA8A364" w14:textId="43797FDB" w:rsidR="00121968" w:rsidRPr="00503D48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составление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EED1" w14:textId="44E87BD4" w:rsidR="00121968" w:rsidRDefault="000F6F5E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21968" w:rsidRPr="00575745" w14:paraId="5CA804E9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E88C" w14:textId="63B40DA1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15EE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614EF655" w14:textId="136816C4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согласованием в числе.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CAC6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664402E4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00DB7467" w14:textId="5A2FD37F" w:rsidR="00121968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B47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21968" w:rsidRPr="00575745" w14:paraId="4CD4789C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363D" w14:textId="5FEB948B" w:rsidR="00121968" w:rsidRDefault="000F6F5E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708B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591A8299" w14:textId="6EFC56C4" w:rsidR="00121968" w:rsidRPr="00347D33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согласованием в роде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A909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419AB182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4DA6CFF0" w14:textId="6698B000" w:rsidR="00121968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12DE" w14:textId="25E33C06" w:rsidR="00121968" w:rsidRDefault="000F6F5E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21968" w:rsidRPr="00575745" w14:paraId="61A269C1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C7B9" w14:textId="2355E603" w:rsidR="00121968" w:rsidRDefault="000F6F5E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5584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0DB1CFE3" w14:textId="26977EAC" w:rsidR="00121968" w:rsidRPr="00347D33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согласованием в падеже.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8A5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lastRenderedPageBreak/>
              <w:t>работа с карточками;</w:t>
            </w:r>
          </w:p>
          <w:p w14:paraId="5EAF673E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646292F5" w14:textId="0A18A58B" w:rsidR="00121968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BB83" w14:textId="19827B03" w:rsidR="00121968" w:rsidRDefault="000F6F5E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21968" w:rsidRPr="00575745" w14:paraId="55F66F6C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6DEC" w14:textId="29FA403D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D0AD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47D7E22E" w14:textId="7CF66FF0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согласованием в лице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16A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4AA48AB2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4A940B99" w14:textId="2569B624" w:rsidR="00121968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C61F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21968" w:rsidRPr="00575745" w14:paraId="178E1493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6C1B" w14:textId="2CA295DD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D976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7A0E4C3F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управлением.</w:t>
            </w:r>
          </w:p>
          <w:p w14:paraId="05C93AE7" w14:textId="118FF890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Конструирование предложений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C972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737EF646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6222EB5D" w14:textId="68BACFCB" w:rsidR="00121968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282C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21968" w:rsidRPr="00575745" w14:paraId="54813EE2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1728" w14:textId="0945DFF2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58C3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7CC50761" w14:textId="77777777" w:rsidR="00121968" w:rsidRPr="009321BB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примыканием.</w:t>
            </w:r>
          </w:p>
          <w:p w14:paraId="715D2581" w14:textId="2DB90C93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Конструирование предложений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056C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59D1E097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24ED7FC5" w14:textId="63A1F152" w:rsidR="00121968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5ED0" w14:textId="77777777" w:rsidR="00121968" w:rsidRPr="00575745" w:rsidRDefault="00121968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71AD" w:rsidRPr="00575745" w14:paraId="4871052A" w14:textId="77777777" w:rsidTr="00474973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9550" w14:textId="683C33ED" w:rsidR="00E671AD" w:rsidRPr="00E671AD" w:rsidRDefault="00E671AD" w:rsidP="00E671AD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671A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Работа с  текстом</w:t>
            </w:r>
          </w:p>
        </w:tc>
      </w:tr>
      <w:tr w:rsidR="00E671AD" w:rsidRPr="00575745" w14:paraId="1D464D70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63E76" w14:textId="7D81F1D8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7D2" w14:textId="77777777" w:rsidR="00E671AD" w:rsidRPr="009321BB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Пересказ по серии </w:t>
            </w: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сюжетных</w:t>
            </w:r>
            <w:proofErr w:type="gramEnd"/>
          </w:p>
          <w:p w14:paraId="70A73751" w14:textId="7A25D84B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картинок.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04CD" w14:textId="48A486EF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hAnsi="Times New Roman"/>
              </w:rPr>
              <w:t xml:space="preserve">работа с картинками.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D78E" w14:textId="77777777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71AD" w:rsidRPr="00575745" w14:paraId="1DE89B34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57610" w14:textId="7E7503A5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1C61" w14:textId="0DD51B2F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Пересказ по сюжетной картинке.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F46B" w14:textId="2E9B89E6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hAnsi="Times New Roman"/>
              </w:rPr>
              <w:t xml:space="preserve">работа с картинками.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67C5" w14:textId="77777777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71AD" w:rsidRPr="00575745" w14:paraId="4E8C29C0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DAED" w14:textId="78826C54" w:rsidR="00E671AD" w:rsidRPr="00575745" w:rsidRDefault="000F6F5E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A969" w14:textId="3459E559" w:rsidR="00E671AD" w:rsidRPr="00347D33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Что такое план.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Виды планов.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7A1F" w14:textId="4391B339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hAnsi="Times New Roman"/>
              </w:rPr>
              <w:t>составление планов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BB4B" w14:textId="3DB5EAD8" w:rsidR="00E671AD" w:rsidRDefault="000F6F5E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71AD" w:rsidRPr="00575745" w14:paraId="2A13D5FA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8E1A" w14:textId="2547BB82" w:rsidR="00E671AD" w:rsidRPr="00575745" w:rsidRDefault="000F6F5E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761A" w14:textId="27BC04EC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Пересказ по плану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90BB" w14:textId="7BAC3270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hAnsi="Times New Roman"/>
              </w:rPr>
              <w:t>пересказ текстов.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1A1F" w14:textId="77777777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71AD" w:rsidRPr="00575745" w14:paraId="3CB0631D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B2EF" w14:textId="28390886" w:rsidR="00E671AD" w:rsidRPr="00575745" w:rsidRDefault="000F6F5E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3204" w14:textId="77777777" w:rsidR="00E671AD" w:rsidRPr="009321BB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Изложение текста по вопросам и</w:t>
            </w:r>
          </w:p>
          <w:p w14:paraId="0D514FDF" w14:textId="17F77B6D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опорным словам.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E0BE" w14:textId="77777777" w:rsidR="00E671AD" w:rsidRPr="00E671AD" w:rsidRDefault="00E671AD" w:rsidP="00E671AD">
            <w:pPr>
              <w:rPr>
                <w:rFonts w:ascii="Times New Roman" w:hAnsi="Times New Roman"/>
              </w:rPr>
            </w:pPr>
            <w:r w:rsidRPr="00E671AD">
              <w:rPr>
                <w:rFonts w:ascii="Times New Roman" w:hAnsi="Times New Roman"/>
              </w:rPr>
              <w:t>работа с текстом по вопросам и</w:t>
            </w:r>
          </w:p>
          <w:p w14:paraId="6AD4FBDE" w14:textId="6625999C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hAnsi="Times New Roman"/>
              </w:rPr>
              <w:t>опорным словам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7461" w14:textId="77777777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71AD" w:rsidRPr="00575745" w14:paraId="7540C53E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71A03" w14:textId="60DC0F76" w:rsidR="00E671AD" w:rsidRPr="00575745" w:rsidRDefault="000F6F5E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752F" w14:textId="77777777" w:rsidR="00E671AD" w:rsidRPr="009321BB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Изложение текста </w:t>
            </w: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коллективно</w:t>
            </w:r>
          </w:p>
          <w:p w14:paraId="058D1DAB" w14:textId="16F94A6B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составленному плану.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EA3C" w14:textId="77777777" w:rsidR="00E671AD" w:rsidRPr="00E671AD" w:rsidRDefault="00E671AD" w:rsidP="00E671AD">
            <w:pPr>
              <w:rPr>
                <w:rFonts w:ascii="Times New Roman" w:hAnsi="Times New Roman"/>
              </w:rPr>
            </w:pPr>
            <w:r w:rsidRPr="00E671AD">
              <w:rPr>
                <w:rFonts w:ascii="Times New Roman" w:hAnsi="Times New Roman"/>
              </w:rPr>
              <w:t>работа с текстом по вопросам и</w:t>
            </w:r>
          </w:p>
          <w:p w14:paraId="4EB632F5" w14:textId="457BDB36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hAnsi="Times New Roman"/>
              </w:rPr>
              <w:t>опорным словам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B90C" w14:textId="77777777" w:rsidR="00E671AD" w:rsidRPr="00575745" w:rsidRDefault="00E671AD" w:rsidP="00E671A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34940" w:rsidRPr="00575745" w14:paraId="5A2EA2C0" w14:textId="77777777" w:rsidTr="00474973">
        <w:trPr>
          <w:trHeight w:val="5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5700F" w14:textId="34E2228D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A8BF" w14:textId="77777777" w:rsidR="00134940" w:rsidRPr="009321BB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Изложение текста </w:t>
            </w: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самостоятельно</w:t>
            </w:r>
          </w:p>
          <w:p w14:paraId="214C13D6" w14:textId="71A59AC6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составленному плану.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7A54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текстом по вопросам и</w:t>
            </w:r>
          </w:p>
          <w:p w14:paraId="5F4464E3" w14:textId="1B06C223" w:rsidR="00134940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опорным словам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4A34" w14:textId="7777777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34940" w:rsidRPr="00575745" w14:paraId="7AB6006A" w14:textId="77777777" w:rsidTr="00474973">
        <w:trPr>
          <w:trHeight w:val="5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953D" w14:textId="5952CCD8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E235" w14:textId="77777777" w:rsidR="00134940" w:rsidRPr="009321BB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Типы текстов: повествование,</w:t>
            </w:r>
          </w:p>
          <w:p w14:paraId="453817CE" w14:textId="7AD5C6D2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описание, рассуждение.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DA47" w14:textId="4F5EA7DB" w:rsidR="00134940" w:rsidRPr="00A60D49" w:rsidRDefault="00E671AD" w:rsidP="00134940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текстом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90FD" w14:textId="7777777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34940" w:rsidRPr="00575745" w14:paraId="2C0D01CD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DFCA" w14:textId="294B972A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16D4" w14:textId="56E85A2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Текст – повествование.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Составление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рассказа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A166" w14:textId="7F0D9DC4" w:rsidR="00134940" w:rsidRPr="00A60D49" w:rsidRDefault="00E671AD" w:rsidP="00134940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текстом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8FB5" w14:textId="7777777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34940" w:rsidRPr="00575745" w14:paraId="2155D8CE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AD04C" w14:textId="28B9FA66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2052" w14:textId="77777777" w:rsidR="00134940" w:rsidRPr="009321BB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Текст – описание. Составление</w:t>
            </w:r>
          </w:p>
          <w:p w14:paraId="5BE59746" w14:textId="6E20A820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рассказа.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4EDA" w14:textId="647D9CEA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 xml:space="preserve">работа </w:t>
            </w:r>
            <w:proofErr w:type="gramStart"/>
            <w:r w:rsidRPr="00E671AD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14:paraId="143A0ECE" w14:textId="7E60D94F" w:rsidR="00134940" w:rsidRPr="00A60D49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фотографией/картиной.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A71E" w14:textId="7777777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34940" w:rsidRPr="00575745" w14:paraId="428FC1F9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256F" w14:textId="6C9DE2CC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357D" w14:textId="77777777" w:rsidR="00134940" w:rsidRPr="009321BB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Текст – рассуждение (объяснение).</w:t>
            </w:r>
          </w:p>
          <w:p w14:paraId="2A8801EC" w14:textId="24F5BB4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Составление рассказа.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7596" w14:textId="67A499F9" w:rsidR="00134940" w:rsidRPr="00A60D49" w:rsidRDefault="00E671AD" w:rsidP="00134940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DD32" w14:textId="7777777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34940" w:rsidRPr="00575745" w14:paraId="5BD9D54E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3C22" w14:textId="62C3574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27FC" w14:textId="77777777" w:rsidR="00134940" w:rsidRPr="009321BB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Текст – рассуждение (доказательство).</w:t>
            </w:r>
          </w:p>
          <w:p w14:paraId="503CB38D" w14:textId="1384DE02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Составление рассказа.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51DF" w14:textId="628E54DA" w:rsidR="00134940" w:rsidRPr="00A60D49" w:rsidRDefault="00E671AD" w:rsidP="00134940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 xml:space="preserve">работа с текстом.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BDC4" w14:textId="7777777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34940" w:rsidRPr="00575745" w14:paraId="42A99EE9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E7A7" w14:textId="5724760D" w:rsidR="00134940" w:rsidRPr="00575745" w:rsidRDefault="000F6F5E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518" w14:textId="6BAF576B" w:rsidR="00134940" w:rsidRPr="00B054EB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Замена в тексте лица рассказчика.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A594" w14:textId="77777777" w:rsidR="00E671AD" w:rsidRPr="00E671AD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текстом, замена</w:t>
            </w:r>
          </w:p>
          <w:p w14:paraId="7C6AFB57" w14:textId="7E64EA37" w:rsidR="00134940" w:rsidRPr="00CF49DE" w:rsidRDefault="00E671AD" w:rsidP="00E671AD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лица рассказчика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421A" w14:textId="2583229F" w:rsidR="00134940" w:rsidRPr="00575745" w:rsidRDefault="00734DA5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34940" w:rsidRPr="00575745" w14:paraId="60B93237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F3B1" w14:textId="06D33696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9095" w14:textId="36D09F73" w:rsidR="00134940" w:rsidRPr="00B054EB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>Проверка результативности коррекционной работы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A8AD" w14:textId="77777777" w:rsidR="00134940" w:rsidRPr="00CF49DE" w:rsidRDefault="00134940" w:rsidP="00134940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DB1F" w14:textId="0A87F861" w:rsidR="00134940" w:rsidRPr="00575745" w:rsidRDefault="00734DA5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34940" w:rsidRPr="00575745" w14:paraId="55DFEB59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4EDC" w14:textId="4415BDDF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1076" w14:textId="1D516C36" w:rsidR="00134940" w:rsidRPr="004D5A38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3DBB" w14:textId="77777777" w:rsidR="00134940" w:rsidRPr="00CF49DE" w:rsidRDefault="00134940" w:rsidP="00134940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Работа над ошибками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17FC" w14:textId="7777777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34940" w:rsidRPr="00575745" w14:paraId="0ACE91E9" w14:textId="77777777" w:rsidTr="0047497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9625" w14:textId="5B363251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F6F5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B0A0" w14:textId="3D3BF776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EA41" w14:textId="77777777" w:rsidR="00134940" w:rsidRPr="00CF49DE" w:rsidRDefault="00134940" w:rsidP="00134940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5DAB8A51" w14:textId="77777777" w:rsidR="00134940" w:rsidRPr="00CF49DE" w:rsidRDefault="00134940" w:rsidP="00134940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18E622F0" w14:textId="77777777" w:rsidR="00134940" w:rsidRPr="00CF49DE" w:rsidRDefault="00134940" w:rsidP="00134940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предложений и текстов. Обследование состояния лексико-грамматической стороны речи, связной речи.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1F0A" w14:textId="77777777" w:rsidR="00134940" w:rsidRPr="00575745" w:rsidRDefault="00134940" w:rsidP="00134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14:paraId="3CC73B3D" w14:textId="77777777" w:rsidR="00734DA5" w:rsidRPr="00734DA5" w:rsidRDefault="00734DA5" w:rsidP="00CB7B6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zh-CN"/>
          <w14:ligatures w14:val="none"/>
        </w:rPr>
      </w:pPr>
    </w:p>
    <w:p w14:paraId="31C051DD" w14:textId="62A31B19" w:rsidR="00CB7B63" w:rsidRPr="00734DA5" w:rsidRDefault="00734DA5" w:rsidP="00CB7B6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zh-CN"/>
          <w14:ligatures w14:val="none"/>
        </w:rPr>
      </w:pPr>
      <w:r w:rsidRPr="00734DA5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zh-CN"/>
          <w14:ligatures w14:val="none"/>
        </w:rPr>
        <w:t>Планируемые результаты коррекционно-развивающей работы в восьмом классе:</w:t>
      </w:r>
    </w:p>
    <w:p w14:paraId="3464003D" w14:textId="77777777" w:rsidR="00BD5879" w:rsidRPr="00BD5879" w:rsidRDefault="00BD5879" w:rsidP="00474973">
      <w:pPr>
        <w:widowControl w:val="0"/>
        <w:autoSpaceDE w:val="0"/>
        <w:autoSpaceDN w:val="0"/>
        <w:spacing w:before="149" w:after="0" w:line="360" w:lineRule="auto"/>
        <w:ind w:left="102" w:right="103" w:firstLine="707"/>
        <w:jc w:val="both"/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</w:pPr>
      <w:r w:rsidRPr="00BD5879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Модуль «Совершенствование фонетико-фонематической стороны</w:t>
      </w:r>
      <w:r w:rsidRPr="00BD5879">
        <w:rPr>
          <w:rFonts w:ascii="Times New Roman" w:eastAsia="Times New Roman" w:hAnsi="Times New Roman" w:cs="Times New Roman"/>
          <w:i/>
          <w:spacing w:val="1"/>
          <w:kern w:val="0"/>
          <w:sz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речи» (фонетика,</w:t>
      </w:r>
      <w:r w:rsidRPr="00BD5879">
        <w:rPr>
          <w:rFonts w:ascii="Times New Roman" w:eastAsia="Times New Roman" w:hAnsi="Times New Roman" w:cs="Times New Roman"/>
          <w:i/>
          <w:spacing w:val="-1"/>
          <w:kern w:val="0"/>
          <w:sz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орфоэпия,</w:t>
      </w:r>
      <w:r w:rsidRPr="00BD5879">
        <w:rPr>
          <w:rFonts w:ascii="Times New Roman" w:eastAsia="Times New Roman" w:hAnsi="Times New Roman" w:cs="Times New Roman"/>
          <w:i/>
          <w:spacing w:val="-2"/>
          <w:kern w:val="0"/>
          <w:sz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графика)</w:t>
      </w:r>
    </w:p>
    <w:p w14:paraId="7B69E3B2" w14:textId="77777777" w:rsidR="00BD5879" w:rsidRPr="00BD5879" w:rsidRDefault="00BD5879" w:rsidP="00474973">
      <w:pPr>
        <w:widowControl w:val="0"/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будет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(сможет):</w:t>
      </w:r>
    </w:p>
    <w:p w14:paraId="28512511" w14:textId="77777777" w:rsidR="00BD5879" w:rsidRPr="00BD5879" w:rsidRDefault="00BD5879" w:rsidP="0047497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4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преодолевать специфические ошибки, исключая замены звуков в речи и</w:t>
      </w:r>
      <w:r w:rsidRPr="00BD5879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букв на письме по фонематическому сходству, нарушения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звуко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-слоговой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структуры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или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(в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рамках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изученного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программного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материала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8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класса);</w:t>
      </w:r>
    </w:p>
    <w:p w14:paraId="62101A4C" w14:textId="4DDDF79A" w:rsidR="00BD5879" w:rsidRPr="00734DA5" w:rsidRDefault="00BD5879" w:rsidP="00734DA5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12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контролировать правильность произношения,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недостатки</w:t>
      </w:r>
      <w:r w:rsidRPr="00BD587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в устной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речи.</w:t>
      </w:r>
    </w:p>
    <w:p w14:paraId="1ECDCC13" w14:textId="77777777" w:rsidR="00BD5879" w:rsidRPr="00BD5879" w:rsidRDefault="00BD5879" w:rsidP="00474973">
      <w:pPr>
        <w:widowControl w:val="0"/>
        <w:autoSpaceDE w:val="0"/>
        <w:autoSpaceDN w:val="0"/>
        <w:spacing w:after="0" w:line="360" w:lineRule="auto"/>
        <w:ind w:left="102" w:right="108" w:firstLine="707"/>
        <w:jc w:val="both"/>
        <w:outlineLvl w:val="0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</w:pP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Модуль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«Обогащение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активизация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словарного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запаса:</w:t>
      </w:r>
      <w:r w:rsidRPr="00BD5879">
        <w:rPr>
          <w:rFonts w:ascii="Times New Roman" w:eastAsia="Times New Roman" w:hAnsi="Times New Roman" w:cs="Times New Roman"/>
          <w:bCs/>
          <w:i/>
          <w:spacing w:val="-67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формирование</w:t>
      </w:r>
      <w:r w:rsidRPr="00BD5879">
        <w:rPr>
          <w:rFonts w:ascii="Times New Roman" w:eastAsia="Times New Roman" w:hAnsi="Times New Roman" w:cs="Times New Roman"/>
          <w:bCs/>
          <w:i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lastRenderedPageBreak/>
        <w:t>навыков</w:t>
      </w:r>
      <w:r w:rsidRPr="00BD5879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словообразования.</w:t>
      </w:r>
      <w:r w:rsidRPr="00BD5879">
        <w:rPr>
          <w:rFonts w:ascii="Times New Roman" w:eastAsia="Times New Roman" w:hAnsi="Times New Roman" w:cs="Times New Roman"/>
          <w:bCs/>
          <w:i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Морфемика</w:t>
      </w:r>
      <w:proofErr w:type="spellEnd"/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»</w:t>
      </w:r>
    </w:p>
    <w:p w14:paraId="581AAF0C" w14:textId="77777777" w:rsidR="00BD5879" w:rsidRPr="00BD5879" w:rsidRDefault="00BD5879" w:rsidP="00474973">
      <w:pPr>
        <w:widowControl w:val="0"/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будет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(сможет):</w:t>
      </w:r>
    </w:p>
    <w:p w14:paraId="12BA3767" w14:textId="77777777" w:rsidR="00BD5879" w:rsidRPr="00BD5879" w:rsidRDefault="00BD5879" w:rsidP="0047497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before="1" w:after="0" w:line="360" w:lineRule="auto"/>
        <w:ind w:right="110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произносить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писать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слова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без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специфических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ошибок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словообразования или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их (в рамках изученного программного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материала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8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класса);</w:t>
      </w:r>
    </w:p>
    <w:p w14:paraId="0CEC2E4E" w14:textId="77777777" w:rsidR="00BD5879" w:rsidRPr="00BD5879" w:rsidRDefault="00BD5879" w:rsidP="0047497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3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образовывать наречия от прилагательных при помощи суффиксов: </w:t>
      </w:r>
      <w:proofErr w:type="gram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-о</w:t>
      </w:r>
      <w:proofErr w:type="gram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-, -</w:t>
      </w:r>
      <w:r w:rsidRPr="00BD587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е-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опоре на образец;</w:t>
      </w:r>
    </w:p>
    <w:p w14:paraId="5BB92F8A" w14:textId="77777777" w:rsidR="00BD5879" w:rsidRPr="00BD5879" w:rsidRDefault="00BD5879" w:rsidP="0047497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образовывать</w:t>
      </w:r>
      <w:r w:rsidRPr="00BD587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наречия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BD587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числительных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опоре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образец;</w:t>
      </w:r>
    </w:p>
    <w:p w14:paraId="6A61ACBA" w14:textId="77777777" w:rsidR="00BD5879" w:rsidRPr="00BD5879" w:rsidRDefault="00BD5879" w:rsidP="0047497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образовывать</w:t>
      </w:r>
      <w:r w:rsidRPr="00BD587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наречия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существительных по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опоре</w:t>
      </w:r>
      <w:r w:rsidRPr="00BD587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образец;</w:t>
      </w:r>
    </w:p>
    <w:p w14:paraId="402C557B" w14:textId="77777777" w:rsidR="00BD5879" w:rsidRPr="00BD5879" w:rsidRDefault="00BD5879" w:rsidP="0047497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образовывать</w:t>
      </w:r>
      <w:r w:rsidRPr="00BD587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сложные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наречия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опорой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BD587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образец;</w:t>
      </w:r>
    </w:p>
    <w:p w14:paraId="20090A85" w14:textId="3C2F5F67" w:rsidR="00BD5879" w:rsidRPr="00474973" w:rsidRDefault="00BD5879" w:rsidP="0047497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5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соблюдать на письме изученные орфографические правила, включая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правила: написание </w:t>
      </w:r>
      <w:r w:rsidRPr="00BD5879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 xml:space="preserve">н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и </w:t>
      </w:r>
      <w:proofErr w:type="spellStart"/>
      <w:r w:rsidRPr="00BD5879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нн</w:t>
      </w:r>
      <w:proofErr w:type="spellEnd"/>
      <w:r w:rsidRPr="00BD5879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в словах разных частей речи, слитное и раздельное</w:t>
      </w:r>
      <w:r w:rsidRPr="00BD5879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написание </w:t>
      </w:r>
      <w:r w:rsidRPr="00BD5879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не</w:t>
      </w:r>
      <w:r w:rsidRPr="00BD5879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словами разных частей речи.</w:t>
      </w:r>
    </w:p>
    <w:p w14:paraId="15E56583" w14:textId="77777777" w:rsidR="00BD5879" w:rsidRPr="00BD5879" w:rsidRDefault="00BD5879" w:rsidP="00474973">
      <w:pPr>
        <w:widowControl w:val="0"/>
        <w:autoSpaceDE w:val="0"/>
        <w:autoSpaceDN w:val="0"/>
        <w:spacing w:after="0" w:line="360" w:lineRule="auto"/>
        <w:ind w:left="102" w:right="104" w:firstLine="707"/>
        <w:jc w:val="both"/>
        <w:outlineLvl w:val="0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</w:pP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Модуль «Коррекция и развитие лексико-грамматической стороны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речи.</w:t>
      </w:r>
      <w:r w:rsidRPr="00BD5879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Морфология»</w:t>
      </w:r>
    </w:p>
    <w:p w14:paraId="1C741A39" w14:textId="77777777" w:rsidR="00BD5879" w:rsidRPr="00BD5879" w:rsidRDefault="00BD5879" w:rsidP="00474973">
      <w:pPr>
        <w:widowControl w:val="0"/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будет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(сможет):</w:t>
      </w:r>
    </w:p>
    <w:p w14:paraId="2D1EC90F" w14:textId="77777777" w:rsidR="00BD5879" w:rsidRPr="00BD5879" w:rsidRDefault="00BD5879" w:rsidP="0047497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9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правильно произносить и писать словосочетания и предложения без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специфических</w:t>
      </w:r>
      <w:r w:rsidRPr="00BD587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ошибок,</w:t>
      </w:r>
      <w:r w:rsidRPr="00BD587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исключая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аграмматизм</w:t>
      </w:r>
      <w:proofErr w:type="spellEnd"/>
      <w:r w:rsidRPr="00BD587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или</w:t>
      </w:r>
      <w:r w:rsidRPr="00BD587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количество</w:t>
      </w:r>
      <w:r w:rsidRPr="00BD5879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лексико-грамматических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ошибок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(в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рамках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изученного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программного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материала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8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класса);</w:t>
      </w:r>
    </w:p>
    <w:p w14:paraId="111421D0" w14:textId="77777777" w:rsidR="00BD5879" w:rsidRPr="00BD5879" w:rsidRDefault="00BD5879" w:rsidP="00474973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4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использовать различные самостоятельные и служебные части речи, 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том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числе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союзы и союзные слова;</w:t>
      </w:r>
    </w:p>
    <w:p w14:paraId="45428505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составлять словосочетания по типу согласования, управления, примыкания по опоре на образец и </w:t>
      </w:r>
      <w:proofErr w:type="gramStart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без</w:t>
      </w:r>
      <w:proofErr w:type="gramEnd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;</w:t>
      </w:r>
    </w:p>
    <w:p w14:paraId="23F5E81C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согласовывать однородные подлежащие со сказуемыми, однородные сказуемые с подлежащим, составлять предложения с однородными членами, связанными двойными союзами не только – но и, как – так;</w:t>
      </w:r>
    </w:p>
    <w:p w14:paraId="2BD6451A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составлять предложения с обобщающим словом при однородных членах, осложненные обособленными членами, обращением, вводными словами;</w:t>
      </w:r>
    </w:p>
    <w:p w14:paraId="5625C27F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составлять словосочетания и предложения со словами с переносным значением и с паронимами;</w:t>
      </w:r>
    </w:p>
    <w:p w14:paraId="01A369FE" w14:textId="5A766E0C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        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использовать предлоги как средство связи между словами (согласно, </w:t>
      </w:r>
      <w:proofErr w:type="gramStart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вопреки</w:t>
      </w:r>
      <w:proofErr w:type="gramEnd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, благодаря, ввиду, в течение, в продолжение, вследствие и др.);</w:t>
      </w:r>
    </w:p>
    <w:p w14:paraId="48F4AFB8" w14:textId="0C6896A8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применять знания по синтаксису и пунктуации (в том числе постановка знаков препинания в предложениях с обобщающими словами при однородных членах).</w:t>
      </w:r>
    </w:p>
    <w:p w14:paraId="6E05F8F0" w14:textId="77777777" w:rsidR="00474973" w:rsidRPr="00734DA5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u w:val="single"/>
          <w14:ligatures w14:val="none"/>
        </w:rPr>
      </w:pPr>
      <w:r w:rsidRPr="00734DA5">
        <w:rPr>
          <w:rFonts w:ascii="Times New Roman" w:eastAsia="Times New Roman" w:hAnsi="Times New Roman" w:cs="Times New Roman"/>
          <w:i/>
          <w:iCs/>
          <w:kern w:val="0"/>
          <w:sz w:val="28"/>
          <w:u w:val="single"/>
          <w14:ligatures w14:val="none"/>
        </w:rPr>
        <w:t>Модуль «Коррекция и развитие связной речи. Коммуникация»</w:t>
      </w:r>
    </w:p>
    <w:p w14:paraId="762BF9E2" w14:textId="77777777" w:rsidR="00474973" w:rsidRPr="00734DA5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u w:val="single"/>
          <w14:ligatures w14:val="none"/>
        </w:rPr>
      </w:pPr>
      <w:r w:rsidRPr="00734DA5">
        <w:rPr>
          <w:rFonts w:ascii="Times New Roman" w:eastAsia="Times New Roman" w:hAnsi="Times New Roman" w:cs="Times New Roman"/>
          <w:i/>
          <w:iCs/>
          <w:kern w:val="0"/>
          <w:sz w:val="28"/>
          <w:u w:val="single"/>
          <w14:ligatures w14:val="none"/>
        </w:rPr>
        <w:t>Обучающийся научится и будет (сможет):</w:t>
      </w:r>
    </w:p>
    <w:p w14:paraId="101E461F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формулировать собственное связное высказывание, обосновывая свою позицию;</w:t>
      </w:r>
    </w:p>
    <w:p w14:paraId="7474BFD7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строить собственное рассуждение по теме задания с соблюдением орфоэпических норм;</w:t>
      </w:r>
    </w:p>
    <w:p w14:paraId="3DF09E3B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выделять </w:t>
      </w:r>
      <w:proofErr w:type="spellStart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текста и подбирать к ним ключевые слова (с опорой на письменный текст);</w:t>
      </w:r>
    </w:p>
    <w:p w14:paraId="52F3127A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самостоятельно выделять и формулировать </w:t>
      </w:r>
      <w:proofErr w:type="spellStart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 главную мысль текста;</w:t>
      </w:r>
    </w:p>
    <w:p w14:paraId="5218B261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уметь на основе наводящих вопросов определять и формулировать тему и </w:t>
      </w:r>
      <w:proofErr w:type="spellStart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текста, подбирать к ним тезис из текста по </w:t>
      </w:r>
      <w:proofErr w:type="spellStart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аудированию</w:t>
      </w:r>
      <w:proofErr w:type="spellEnd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;</w:t>
      </w:r>
    </w:p>
    <w:p w14:paraId="188007D6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 xml:space="preserve">пересказывать разные типы прочитанных или прослушанных текстов объемом не менее 130 слов с опорой на самостоятельно составленный план, выделяя основные </w:t>
      </w:r>
      <w:proofErr w:type="spellStart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исходного текста;</w:t>
      </w:r>
    </w:p>
    <w:p w14:paraId="55F28ABB" w14:textId="77777777" w:rsid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излагать основное содержание прослушанного текста, состоящего из одной смысловой части, исключение повторов слов, однородных членов, причастных и деепричастных оборотов, вводных слов;</w:t>
      </w:r>
    </w:p>
    <w:p w14:paraId="2B832ECD" w14:textId="77777777" w:rsidR="00474973" w:rsidRPr="00474973" w:rsidRDefault="00474973" w:rsidP="0047497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редактировать собственные тексты (подбирать синонимы, переформулировать фразы);</w:t>
      </w:r>
    </w:p>
    <w:p w14:paraId="28CE349C" w14:textId="77777777" w:rsidR="00474973" w:rsidRDefault="00474973" w:rsidP="00474973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поддерживать диалог на заданную тему в рамках изученного материала и на основе полученных знаний объемом не менее 5 реплик;</w:t>
      </w:r>
    </w:p>
    <w:p w14:paraId="652C4095" w14:textId="5804888F" w:rsidR="00474973" w:rsidRDefault="00474973" w:rsidP="00474973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74973">
        <w:lastRenderedPageBreak/>
        <w:t xml:space="preserve"> 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•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выразительно читать стихотворные и прозаические тексты с соблюдением пройденных в 5-7 классах орфоэпическим норм, с соблюдением интонации и пунктуационного оформления текста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474973">
        <w:t xml:space="preserve"> </w:t>
      </w:r>
      <w:r w:rsidRPr="00474973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излагать основное содержание прослушанного текста, состоящего из двух смысловых частей, используя ранее изученные приемы сжатия теста и замены прямой речи косвенной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45D87495" w14:textId="7C220764" w:rsidR="00474973" w:rsidRPr="00474973" w:rsidRDefault="00474973" w:rsidP="00FF7C1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r w:rsidRPr="00474973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Содержание занятий в девятом классе</w:t>
      </w:r>
    </w:p>
    <w:p w14:paraId="44D43FC9" w14:textId="09589FE6" w:rsidR="00734DA5" w:rsidRDefault="00474973" w:rsidP="00474973">
      <w:pPr>
        <w:pStyle w:val="a3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Совершенствование фонетико-фонематической стороны речи. </w:t>
      </w:r>
      <w:proofErr w:type="gramStart"/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Фонетика, орфоэпия, графика</w:t>
      </w:r>
      <w:r w:rsidR="00FF7C1C"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(</w:t>
      </w:r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Фонетический и орфографический анализ слов (в рамках изученного программного материала 9 класса).</w:t>
      </w:r>
      <w:proofErr w:type="gram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gram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Практикум по улучшению дикции.</w:t>
      </w:r>
      <w:r w:rsidR="00FF7C1C"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)</w:t>
      </w:r>
      <w:proofErr w:type="gramEnd"/>
    </w:p>
    <w:p w14:paraId="0784D203" w14:textId="5687769B" w:rsidR="00734DA5" w:rsidRDefault="00474973" w:rsidP="00474973">
      <w:pPr>
        <w:pStyle w:val="a3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Обогащение</w:t>
      </w:r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ab/>
        <w:t>и</w:t>
      </w:r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ab/>
        <w:t>активизация</w:t>
      </w:r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ab/>
        <w:t>словарного</w:t>
      </w:r>
      <w:r w:rsid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 </w:t>
      </w:r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запаса: формирование навыков словообразования. </w:t>
      </w:r>
      <w:proofErr w:type="spellStart"/>
      <w:proofErr w:type="gramStart"/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Морфемика</w:t>
      </w:r>
      <w:proofErr w:type="spellEnd"/>
      <w:r w:rsidR="00FF7C1C"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 </w:t>
      </w:r>
      <w:r w:rsidR="00FF7C1C"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(</w:t>
      </w:r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Закрепление навыков словообразования.</w:t>
      </w:r>
      <w:proofErr w:type="gram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Образование существительных с отвлеченным значением при помощи суффиксов </w:t>
      </w:r>
      <w:proofErr w:type="gram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proofErr w:type="spell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proofErr w:type="gram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зм</w:t>
      </w:r>
      <w:proofErr w:type="spell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-, -</w:t>
      </w:r>
      <w:proofErr w:type="spell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изн</w:t>
      </w:r>
      <w:proofErr w:type="spell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-, -ость-, -есть-</w:t>
      </w:r>
      <w:r w:rsidR="00FF7C1C"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proofErr w:type="spell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еств</w:t>
      </w:r>
      <w:proofErr w:type="spell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-, -</w:t>
      </w:r>
      <w:proofErr w:type="spell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инств</w:t>
      </w:r>
      <w:proofErr w:type="spell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- (с опорой на образец и без нее).</w:t>
      </w:r>
    </w:p>
    <w:p w14:paraId="21E66AF5" w14:textId="77777777" w:rsidR="00734DA5" w:rsidRDefault="00474973" w:rsidP="00474973">
      <w:pPr>
        <w:pStyle w:val="a3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Коррекция и развитие лексико-грамматической стороны речи. </w:t>
      </w:r>
      <w:proofErr w:type="gramStart"/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Морфология</w:t>
      </w:r>
      <w:r w:rsidR="00FF7C1C"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(</w:t>
      </w:r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Составление различных словосочетаний по типу согласования, управления, примыкания (закрепление).</w:t>
      </w:r>
      <w:proofErr w:type="gram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Составление и различение сложносочиненных и сложноподчиненных предложений. Составление фраз с союзами и союзными словами. Составление предложений с косвенной и с прямой речью. </w:t>
      </w:r>
      <w:proofErr w:type="gram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Составление предложений с использованием цитирования в устной и письменной речи.</w:t>
      </w:r>
      <w:r w:rsidR="00FF7C1C"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)</w:t>
      </w:r>
      <w:proofErr w:type="gramEnd"/>
    </w:p>
    <w:p w14:paraId="21469789" w14:textId="193503FB" w:rsidR="00474973" w:rsidRPr="00734DA5" w:rsidRDefault="00474973" w:rsidP="00474973">
      <w:pPr>
        <w:pStyle w:val="a3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Коррекция и развитие связной речи. </w:t>
      </w:r>
      <w:proofErr w:type="gramStart"/>
      <w:r w:rsidRPr="00734DA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Коммуникация</w:t>
      </w:r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(говорение, </w:t>
      </w:r>
      <w:proofErr w:type="spell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аудирование</w:t>
      </w:r>
      <w:proofErr w:type="spell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, чтение, письмо)»</w:t>
      </w:r>
      <w:r w:rsidR="00FF7C1C"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(</w:t>
      </w:r>
      <w:proofErr w:type="spell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Аудирование</w:t>
      </w:r>
      <w:proofErr w:type="spell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(определение основной темы, выделение </w:t>
      </w:r>
      <w:proofErr w:type="spell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</w:t>
      </w:r>
      <w:proofErr w:type="spell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текста и подбор к ним ключевых слов).</w:t>
      </w:r>
      <w:proofErr w:type="gram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Пересказ (разных по типу текстов объемом не менее 140 слов с использованием приемов сжатия, с разделением текста на абзацы и передачей всех его значимых </w:t>
      </w:r>
      <w:proofErr w:type="spell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</w:t>
      </w:r>
      <w:proofErr w:type="spell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). Текст-рассуждение. Текс</w:t>
      </w:r>
      <w:proofErr w:type="gramStart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>т-</w:t>
      </w:r>
      <w:proofErr w:type="gramEnd"/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734DA5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убеждение. Пересказ текста с использованием приемов его сжатия (сокращение текста из 10 предложений до 5). Диалог на заданную тему (в рамках изученного материала и на основе полученных знаний, объемом не менее 6 реплик). Учебная дискуссия на заданную тему. Деловое письмо (повторение и закрепление практических навыков оформления деловых бумаг и писем).</w:t>
      </w:r>
    </w:p>
    <w:p w14:paraId="4C28882E" w14:textId="77777777" w:rsidR="00FF7C1C" w:rsidRDefault="00FF7C1C" w:rsidP="00474973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24"/>
        <w:gridCol w:w="4192"/>
        <w:gridCol w:w="3731"/>
        <w:gridCol w:w="993"/>
      </w:tblGrid>
      <w:tr w:rsidR="00FF7C1C" w:rsidRPr="00575745" w14:paraId="68B92F45" w14:textId="77777777" w:rsidTr="006B3F11">
        <w:trPr>
          <w:trHeight w:val="5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2C35" w14:textId="77777777" w:rsidR="00FF7C1C" w:rsidRPr="00134940" w:rsidRDefault="00FF7C1C" w:rsidP="006B3F1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349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5C72C" w14:textId="77777777" w:rsidR="00FF7C1C" w:rsidRPr="00575745" w:rsidRDefault="00FF7C1C" w:rsidP="006B3F1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9543" w14:textId="77777777" w:rsidR="00FF7C1C" w:rsidRPr="00575745" w:rsidRDefault="00FF7C1C" w:rsidP="006B3F1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009B" w14:textId="77777777" w:rsidR="00FF7C1C" w:rsidRPr="00575745" w:rsidRDefault="00FF7C1C" w:rsidP="006B3F1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Кол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proofErr w:type="gramEnd"/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асов</w:t>
            </w:r>
          </w:p>
        </w:tc>
      </w:tr>
      <w:tr w:rsidR="00FF7C1C" w:rsidRPr="00575745" w14:paraId="68F12921" w14:textId="77777777" w:rsidTr="006B3F11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58AA" w14:textId="77777777" w:rsidR="00FF7C1C" w:rsidRPr="00575745" w:rsidRDefault="00FF7C1C" w:rsidP="006B3F1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97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Диагностика</w:t>
            </w:r>
          </w:p>
        </w:tc>
      </w:tr>
      <w:tr w:rsidR="00FF7C1C" w:rsidRPr="00575745" w14:paraId="47AB4938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3B9BF" w14:textId="77777777" w:rsidR="00FF7C1C" w:rsidRPr="00134940" w:rsidRDefault="00FF7C1C" w:rsidP="006B3F11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349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974D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2050" w14:textId="77777777" w:rsidR="00FF7C1C" w:rsidRPr="00E50A6F" w:rsidRDefault="00FF7C1C" w:rsidP="006B3F11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115A97E0" w14:textId="77777777" w:rsidR="00FF7C1C" w:rsidRPr="00E50A6F" w:rsidRDefault="00FF7C1C" w:rsidP="006B3F11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5B8114C3" w14:textId="77777777" w:rsidR="00FF7C1C" w:rsidRPr="00E50A6F" w:rsidRDefault="00FF7C1C" w:rsidP="006B3F11">
            <w:pPr>
              <w:rPr>
                <w:rFonts w:ascii="Times New Roman" w:eastAsia="Times New Roman" w:hAnsi="Times New Roman"/>
              </w:rPr>
            </w:pPr>
            <w:r w:rsidRPr="00E50A6F">
              <w:rPr>
                <w:rFonts w:ascii="Times New Roman" w:eastAsia="Times New Roman" w:hAnsi="Times New Roman"/>
              </w:rPr>
              <w:t>предложений и текстов.</w:t>
            </w:r>
            <w:r w:rsidRPr="00E50A6F">
              <w:rPr>
                <w:rFonts w:ascii="Times New Roman" w:hAnsi="Times New Roman"/>
              </w:rPr>
              <w:t xml:space="preserve"> Обследование состояния лексико-грамматической стороны речи, связной речи.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65303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FF7C1C" w:rsidRPr="00575745" w14:paraId="4BD39A11" w14:textId="77777777" w:rsidTr="006B3F11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CCDB" w14:textId="77777777" w:rsidR="00FF7C1C" w:rsidRDefault="00FF7C1C" w:rsidP="006B3F1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Работа над предложением </w:t>
            </w:r>
          </w:p>
        </w:tc>
      </w:tr>
      <w:tr w:rsidR="00FF7C1C" w:rsidRPr="00575745" w14:paraId="676427E2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53F9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A1B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Уточнение представлений о</w:t>
            </w:r>
          </w:p>
          <w:p w14:paraId="1AD045EC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предложении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28BB" w14:textId="77777777" w:rsidR="00FF7C1C" w:rsidRPr="00644E86" w:rsidRDefault="00FF7C1C" w:rsidP="006B3F11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 xml:space="preserve">упражнения на дифференциацию </w:t>
            </w:r>
            <w:proofErr w:type="gramStart"/>
            <w:r w:rsidRPr="00644E86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14:paraId="6A825809" w14:textId="77777777" w:rsidR="00FF7C1C" w:rsidRPr="00644E86" w:rsidRDefault="00FF7C1C" w:rsidP="006B3F11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применением правила; работа</w:t>
            </w:r>
          </w:p>
          <w:p w14:paraId="257843C3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 xml:space="preserve">с карточками; </w:t>
            </w: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644E8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584C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F7C1C" w:rsidRPr="00575745" w14:paraId="5411C9C2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05DC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8CF5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Типы предложений по цели</w:t>
            </w:r>
          </w:p>
          <w:p w14:paraId="41B86A25" w14:textId="77777777" w:rsidR="00FF7C1C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высказывания.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F0CC" w14:textId="77777777" w:rsidR="00FF7C1C" w:rsidRPr="00644E86" w:rsidRDefault="00FF7C1C" w:rsidP="006B3F11">
            <w:pPr>
              <w:rPr>
                <w:rFonts w:ascii="Times New Roman" w:eastAsia="Times New Roman" w:hAnsi="Times New Roman"/>
              </w:rPr>
            </w:pPr>
            <w:r w:rsidRPr="00644E86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033E9668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proofErr w:type="spellStart"/>
            <w:r w:rsidRPr="00644E86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644E8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D486" w14:textId="70211E4D" w:rsidR="00FF7C1C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71531690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0758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E53" w14:textId="37B5E9F6" w:rsidR="00FF7C1C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Главные и второстепенные члены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предложений.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5CB" w14:textId="77777777" w:rsidR="00FF7C1C" w:rsidRPr="00503D48" w:rsidRDefault="00FF7C1C" w:rsidP="006B3F11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150D3F50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AF7D" w14:textId="777D960F" w:rsidR="00FF7C1C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FF7C1C" w:rsidRPr="00575745" w14:paraId="0D876D9F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8F72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C914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Нахождение слов, связанных </w:t>
            </w: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  <w:p w14:paraId="26AAD4BE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подлежащим.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33A6" w14:textId="77777777" w:rsidR="00FF7C1C" w:rsidRPr="00503D48" w:rsidRDefault="00FF7C1C" w:rsidP="006B3F11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3CBA2ABE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0C9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6172F2D2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534FF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D202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Нахождение слов, связанных </w:t>
            </w: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</w:p>
          <w:p w14:paraId="6EDB797B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сказуемым.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CF4" w14:textId="77777777" w:rsidR="00FF7C1C" w:rsidRPr="00503D48" w:rsidRDefault="00FF7C1C" w:rsidP="006B3F11">
            <w:pPr>
              <w:rPr>
                <w:rFonts w:ascii="Times New Roman" w:eastAsia="Times New Roman" w:hAnsi="Times New Roman"/>
              </w:rPr>
            </w:pPr>
            <w:r w:rsidRPr="00503D48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762534C8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proofErr w:type="spellStart"/>
            <w:r w:rsidRPr="00503D48">
              <w:rPr>
                <w:rFonts w:ascii="Times New Roman" w:eastAsia="Times New Roman" w:hAnsi="Times New Roman"/>
              </w:rPr>
              <w:t>графокоррекция</w:t>
            </w:r>
            <w:proofErr w:type="spellEnd"/>
            <w:r w:rsidRPr="00503D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DE83" w14:textId="24C1B43E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757EDF23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A5B14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BA41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Конструирование </w:t>
            </w: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простых</w:t>
            </w:r>
            <w:proofErr w:type="gramEnd"/>
          </w:p>
          <w:p w14:paraId="61C9F4A0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предложений (нераспространённых,</w:t>
            </w:r>
            <w:proofErr w:type="gramEnd"/>
          </w:p>
          <w:p w14:paraId="1BBA93FE" w14:textId="4040E241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распространённых,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однородными</w:t>
            </w:r>
          </w:p>
          <w:p w14:paraId="5FCC2B7F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членами).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9821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lastRenderedPageBreak/>
              <w:t>работа с карточками;</w:t>
            </w:r>
          </w:p>
          <w:p w14:paraId="3CB20088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составление предложений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361" w14:textId="650DCE3D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FF7C1C" w:rsidRPr="00575745" w14:paraId="6E0EB68A" w14:textId="77777777" w:rsidTr="006B3F11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25D2" w14:textId="77777777" w:rsidR="00FF7C1C" w:rsidRPr="00CB7B63" w:rsidRDefault="00FF7C1C" w:rsidP="006B3F11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B7B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Развитие анализа структуры предложений</w:t>
            </w:r>
          </w:p>
        </w:tc>
      </w:tr>
      <w:tr w:rsidR="00FF7C1C" w:rsidRPr="00575745" w14:paraId="55D44526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B063" w14:textId="2674E8C2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7358" w14:textId="77777777" w:rsidR="00FF7C1C" w:rsidRPr="00FF7C1C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 xml:space="preserve">Конструирование </w:t>
            </w:r>
            <w:proofErr w:type="gramStart"/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сложных</w:t>
            </w:r>
            <w:proofErr w:type="gramEnd"/>
          </w:p>
          <w:p w14:paraId="36F2CA5D" w14:textId="77777777" w:rsidR="00FF7C1C" w:rsidRPr="00FF7C1C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 xml:space="preserve">предложений с </w:t>
            </w:r>
            <w:proofErr w:type="gramStart"/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сочинительными</w:t>
            </w:r>
            <w:proofErr w:type="gramEnd"/>
          </w:p>
          <w:p w14:paraId="3B0CF0EC" w14:textId="086CBFCF" w:rsidR="00FF7C1C" w:rsidRPr="00575745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союзами.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16E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1D3DA5AF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составление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F3A1" w14:textId="7633F5E9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76A1E85F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9E97" w14:textId="433B886C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1C95" w14:textId="4DF780DD" w:rsidR="00FF7C1C" w:rsidRPr="00FF7C1C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hAnsi="Times New Roman"/>
                <w:sz w:val="28"/>
                <w:szCs w:val="28"/>
              </w:rPr>
              <w:t>Конструирование сложных предложений с подчинительными союзами.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5819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5A4D73FF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составление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F153" w14:textId="0E28D3B8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7255399F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81F1" w14:textId="764BF7C6" w:rsidR="00FF7C1C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D716" w14:textId="5744AE27" w:rsidR="00FF7C1C" w:rsidRPr="00FF7C1C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hAnsi="Times New Roman"/>
                <w:sz w:val="28"/>
                <w:szCs w:val="28"/>
              </w:rPr>
              <w:t>Конструирование бессоюзных сложных предложений.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4D58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25050775" w14:textId="77777777" w:rsidR="00FF7C1C" w:rsidRPr="00503D48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составление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C8DA" w14:textId="4F4EE35A" w:rsidR="00FF7C1C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65DCFD94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6E37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0BB9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518B8695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согласованием в числе.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DBD1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321BCB07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6F4886CF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A70A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4A0BEAE7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F386" w14:textId="0D96467C" w:rsidR="00FF7C1C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56F1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2B4B074F" w14:textId="77777777" w:rsidR="00FF7C1C" w:rsidRPr="00347D33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согласованием в роде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3E88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38BFE9A2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3572BA01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7D27" w14:textId="2074E5AA" w:rsidR="00FF7C1C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3F2B267A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806D" w14:textId="73AA83E3" w:rsidR="00FF7C1C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ADA4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52C83076" w14:textId="77777777" w:rsidR="00FF7C1C" w:rsidRPr="00347D33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согласованием в падеже.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0E6F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1B4EA3EC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32F36848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59F0" w14:textId="3F9B68CC" w:rsidR="00FF7C1C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7C463C84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EB70" w14:textId="66901F1C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0EB6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07495308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согласованием в лице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1780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48A948D0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215B4010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59E3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0BA7070E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991A" w14:textId="0A7BD073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4BBF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229894F0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управлением.</w:t>
            </w:r>
          </w:p>
          <w:p w14:paraId="529677A7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Конструирование предложений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31E8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517C953B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3375CD54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E1A3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66CC07E1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5996" w14:textId="3C1F5C4D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9D7E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предложении,</w:t>
            </w:r>
          </w:p>
          <w:p w14:paraId="0F11C7FD" w14:textId="77777777" w:rsidR="00FF7C1C" w:rsidRPr="009321B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  <w:proofErr w:type="gramEnd"/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 xml:space="preserve"> примыканием.</w:t>
            </w:r>
          </w:p>
          <w:p w14:paraId="3831E6E3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Конструирование предложений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239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карточками;</w:t>
            </w:r>
          </w:p>
          <w:p w14:paraId="00F1D3CC" w14:textId="77777777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согласование слов</w:t>
            </w:r>
          </w:p>
          <w:p w14:paraId="5856D98D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в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E904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7ABB68B4" w14:textId="77777777" w:rsidTr="006B3F11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433E" w14:textId="77777777" w:rsidR="00FF7C1C" w:rsidRPr="00E671AD" w:rsidRDefault="00FF7C1C" w:rsidP="006B3F11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671A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Работа с  текстом</w:t>
            </w:r>
          </w:p>
        </w:tc>
      </w:tr>
      <w:tr w:rsidR="00FF7C1C" w:rsidRPr="00575745" w14:paraId="3D9191AC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B0AA" w14:textId="55F3EE46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362E" w14:textId="77777777" w:rsidR="00FF7C1C" w:rsidRPr="00FF7C1C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. Тема</w:t>
            </w:r>
          </w:p>
          <w:p w14:paraId="3A2F7940" w14:textId="77777777" w:rsidR="00FF7C1C" w:rsidRPr="00FF7C1C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 xml:space="preserve">текста, основная мысль, </w:t>
            </w:r>
            <w:proofErr w:type="gramStart"/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опорные</w:t>
            </w:r>
            <w:proofErr w:type="gramEnd"/>
          </w:p>
          <w:p w14:paraId="08A729CE" w14:textId="4A4B4D83" w:rsidR="00FF7C1C" w:rsidRPr="00575745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76A4" w14:textId="5594D312" w:rsidR="00FF7C1C" w:rsidRPr="00FF7C1C" w:rsidRDefault="00FF7C1C" w:rsidP="006B3F11">
            <w:pPr>
              <w:rPr>
                <w:rFonts w:ascii="Times New Roman" w:eastAsia="Times New Roman" w:hAnsi="Times New Roman"/>
              </w:rPr>
            </w:pPr>
            <w:r w:rsidRPr="00FF7C1C">
              <w:rPr>
                <w:rFonts w:ascii="Times New Roman" w:hAnsi="Times New Roman"/>
              </w:rPr>
              <w:t>работа с карточками; дифференциация понятий.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2AE6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17D592AA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E3E57" w14:textId="118081AB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54B1" w14:textId="746F9789" w:rsidR="00FF7C1C" w:rsidRPr="00FF7C1C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hAnsi="Times New Roman"/>
                <w:sz w:val="28"/>
                <w:szCs w:val="28"/>
              </w:rPr>
              <w:t>Типы текстов.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CFE9" w14:textId="185B850D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FF7C1C">
              <w:rPr>
                <w:rFonts w:ascii="Times New Roman" w:hAnsi="Times New Roman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EDAA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60CD2A24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39A1" w14:textId="0683D83D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C654" w14:textId="7E8C567F" w:rsidR="00FF7C1C" w:rsidRPr="00347D33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Структура текста.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73A3" w14:textId="4B7E089D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FF7C1C">
              <w:rPr>
                <w:rFonts w:ascii="Times New Roman" w:hAnsi="Times New Roman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F613" w14:textId="4810433C" w:rsidR="00FF7C1C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12117610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8EDB" w14:textId="4AB0D3FF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30FC" w14:textId="1A8E19FF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План. Виды плана.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340E" w14:textId="36C04D4C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FF7C1C">
              <w:rPr>
                <w:rFonts w:ascii="Times New Roman" w:hAnsi="Times New Roman"/>
              </w:rPr>
              <w:t>составление планов.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9DFB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4F9F378C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000E" w14:textId="3BCCD3BF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BD2F" w14:textId="6E6B5A8A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планов разных видов.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6649" w14:textId="124A9520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FF7C1C">
              <w:rPr>
                <w:rFonts w:ascii="Times New Roman" w:hAnsi="Times New Roman"/>
              </w:rPr>
              <w:t>составление планов.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D091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5DD07AB3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2CCC7" w14:textId="2FC52795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B61" w14:textId="77777777" w:rsidR="00FF7C1C" w:rsidRPr="00FF7C1C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плана по </w:t>
            </w:r>
            <w:proofErr w:type="gramStart"/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данному</w:t>
            </w:r>
            <w:proofErr w:type="gramEnd"/>
          </w:p>
          <w:p w14:paraId="4753A5AE" w14:textId="460068E5" w:rsidR="00FF7C1C" w:rsidRPr="00575745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тексту</w:t>
            </w: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572" w14:textId="67C64CB2" w:rsidR="00FF7C1C" w:rsidRPr="00E671AD" w:rsidRDefault="00FF7C1C" w:rsidP="006B3F11">
            <w:pPr>
              <w:rPr>
                <w:rFonts w:ascii="Times New Roman" w:eastAsia="Times New Roman" w:hAnsi="Times New Roman"/>
              </w:rPr>
            </w:pPr>
            <w:r w:rsidRPr="00FF7C1C">
              <w:rPr>
                <w:rFonts w:ascii="Times New Roman" w:hAnsi="Times New Roman"/>
              </w:rPr>
              <w:t>составление планов.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805F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532C181B" w14:textId="77777777" w:rsidTr="006B3F11">
        <w:trPr>
          <w:trHeight w:val="5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1C17" w14:textId="5771DCF2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EBDB" w14:textId="7DFAE070" w:rsidR="00FF7C1C" w:rsidRPr="00FF7C1C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Изложение с языковым разбором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 xml:space="preserve">текста </w:t>
            </w:r>
            <w:proofErr w:type="gramStart"/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gramEnd"/>
          </w:p>
          <w:p w14:paraId="03E4E08B" w14:textId="27B667C7" w:rsidR="00FF7C1C" w:rsidRPr="00575745" w:rsidRDefault="00FF7C1C" w:rsidP="00FF7C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коллективно составленному плану.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ADB9" w14:textId="14745A5D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FF7C1C">
              <w:rPr>
                <w:rFonts w:ascii="Times New Roman" w:hAnsi="Times New Roman"/>
              </w:rPr>
              <w:t>составление планов.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4815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3CF4430B" w14:textId="77777777" w:rsidTr="006B3F11">
        <w:trPr>
          <w:trHeight w:val="5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B2C7" w14:textId="25AA7A0D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8760" w14:textId="444662B5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C1C">
              <w:rPr>
                <w:rFonts w:ascii="Times New Roman" w:eastAsia="Times New Roman" w:hAnsi="Times New Roman"/>
                <w:sz w:val="28"/>
                <w:szCs w:val="28"/>
              </w:rPr>
              <w:t>Редактирование изложения.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905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текстом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0B6E" w14:textId="1565AA7E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FF7C1C" w:rsidRPr="00575745" w14:paraId="5B51F817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CCCCD" w14:textId="11D3E43F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63C2" w14:textId="77777777" w:rsidR="000033DA" w:rsidRPr="000033DA" w:rsidRDefault="000033DA" w:rsidP="000033D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Типы текста. Сравнительное</w:t>
            </w:r>
          </w:p>
          <w:p w14:paraId="5C83CB8D" w14:textId="02811C5D" w:rsidR="00FF7C1C" w:rsidRPr="00575745" w:rsidRDefault="000033DA" w:rsidP="000033D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описание.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B99D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текстом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A42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03B39AE1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7CB1" w14:textId="448F0C36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8468" w14:textId="77777777" w:rsidR="000033DA" w:rsidRPr="000033DA" w:rsidRDefault="000033DA" w:rsidP="000033D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Сочинение – сравнительное</w:t>
            </w:r>
          </w:p>
          <w:p w14:paraId="077A6475" w14:textId="2FFB83EA" w:rsidR="00FF7C1C" w:rsidRPr="00575745" w:rsidRDefault="000033DA" w:rsidP="000033D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описание.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D12" w14:textId="23380541" w:rsidR="00FF7C1C" w:rsidRPr="00A60D49" w:rsidRDefault="000033DA" w:rsidP="006B3F11">
            <w:pPr>
              <w:rPr>
                <w:rFonts w:ascii="Times New Roman" w:eastAsia="Times New Roman" w:hAnsi="Times New Roman"/>
              </w:rPr>
            </w:pPr>
            <w:r w:rsidRPr="000033DA">
              <w:rPr>
                <w:rFonts w:ascii="Times New Roman" w:eastAsia="Times New Roman" w:hAnsi="Times New Roman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35FA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6A7AE4D2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6229" w14:textId="6F2B5003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365F" w14:textId="77777777" w:rsidR="000033DA" w:rsidRPr="000033DA" w:rsidRDefault="000033DA" w:rsidP="000033D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Редактирование сочинений. Речевые</w:t>
            </w:r>
          </w:p>
          <w:p w14:paraId="4270A4D7" w14:textId="0249B15C" w:rsidR="00FF7C1C" w:rsidRPr="00575745" w:rsidRDefault="000033DA" w:rsidP="000033D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ошибки.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B30E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FF4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1C11A0C5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3CAF" w14:textId="60CB49D1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5ADF" w14:textId="17E7B654" w:rsidR="00FF7C1C" w:rsidRPr="00575745" w:rsidRDefault="000033DA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Типы текста. Рассуждение.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0F47" w14:textId="77777777" w:rsidR="00FF7C1C" w:rsidRPr="00A60D49" w:rsidRDefault="00FF7C1C" w:rsidP="006B3F11">
            <w:pPr>
              <w:rPr>
                <w:rFonts w:ascii="Times New Roman" w:eastAsia="Times New Roman" w:hAnsi="Times New Roman"/>
              </w:rPr>
            </w:pPr>
            <w:r w:rsidRPr="00E671AD">
              <w:rPr>
                <w:rFonts w:ascii="Times New Roman" w:eastAsia="Times New Roman" w:hAnsi="Times New Roman"/>
              </w:rPr>
              <w:t xml:space="preserve">работа с текстом.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7B6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72030571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C43" w14:textId="16CB01D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C156" w14:textId="77777777" w:rsidR="000033DA" w:rsidRPr="000033DA" w:rsidRDefault="000033DA" w:rsidP="000033D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 xml:space="preserve">Сочинение – повествование </w:t>
            </w:r>
            <w:proofErr w:type="gramStart"/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  <w:p w14:paraId="2B4D671C" w14:textId="6B3DE468" w:rsidR="00FF7C1C" w:rsidRPr="00B054EB" w:rsidRDefault="000033DA" w:rsidP="000033D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элементами рассуждения по циклу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сюжетных рисунков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E64D" w14:textId="77777777" w:rsidR="000033DA" w:rsidRPr="000033DA" w:rsidRDefault="000033DA" w:rsidP="000033DA">
            <w:pPr>
              <w:rPr>
                <w:rFonts w:ascii="Times New Roman" w:eastAsia="Times New Roman" w:hAnsi="Times New Roman"/>
              </w:rPr>
            </w:pPr>
            <w:r w:rsidRPr="000033DA">
              <w:rPr>
                <w:rFonts w:ascii="Times New Roman" w:eastAsia="Times New Roman" w:hAnsi="Times New Roman"/>
              </w:rPr>
              <w:t xml:space="preserve">работа с серией </w:t>
            </w:r>
            <w:proofErr w:type="gramStart"/>
            <w:r w:rsidRPr="000033DA">
              <w:rPr>
                <w:rFonts w:ascii="Times New Roman" w:eastAsia="Times New Roman" w:hAnsi="Times New Roman"/>
              </w:rPr>
              <w:t>сюжетных</w:t>
            </w:r>
            <w:proofErr w:type="gramEnd"/>
          </w:p>
          <w:p w14:paraId="7239E967" w14:textId="0E7130FB" w:rsidR="00FF7C1C" w:rsidRPr="00CF49DE" w:rsidRDefault="000033DA" w:rsidP="000033DA">
            <w:pPr>
              <w:rPr>
                <w:rFonts w:ascii="Times New Roman" w:eastAsia="Times New Roman" w:hAnsi="Times New Roman"/>
              </w:rPr>
            </w:pPr>
            <w:r w:rsidRPr="000033DA">
              <w:rPr>
                <w:rFonts w:ascii="Times New Roman" w:eastAsia="Times New Roman" w:hAnsi="Times New Roman"/>
              </w:rPr>
              <w:t>рисунков.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0470" w14:textId="3D2D00B6" w:rsidR="00FF7C1C" w:rsidRPr="00575745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033DA" w:rsidRPr="00575745" w14:paraId="4174CB6E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15EA" w14:textId="2AADBFD6" w:rsidR="000033DA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A4B9" w14:textId="6FD570DF" w:rsidR="000033DA" w:rsidRPr="000033DA" w:rsidRDefault="000033DA" w:rsidP="000033D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3DA">
              <w:rPr>
                <w:rFonts w:ascii="Times New Roman" w:eastAsia="Times New Roman" w:hAnsi="Times New Roman"/>
                <w:sz w:val="28"/>
                <w:szCs w:val="28"/>
              </w:rPr>
              <w:t>Редактирование сочинения.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3609" w14:textId="0973BACB" w:rsidR="000033DA" w:rsidRPr="00E671AD" w:rsidRDefault="000033DA" w:rsidP="006B3F11">
            <w:pPr>
              <w:rPr>
                <w:rFonts w:ascii="Times New Roman" w:eastAsia="Times New Roman" w:hAnsi="Times New Roman"/>
              </w:rPr>
            </w:pPr>
            <w:r w:rsidRPr="000033DA">
              <w:rPr>
                <w:rFonts w:ascii="Times New Roman" w:eastAsia="Times New Roman" w:hAnsi="Times New Roman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F2B" w14:textId="32F02891" w:rsidR="000033DA" w:rsidRDefault="00734DA5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F7C1C" w:rsidRPr="00575745" w14:paraId="3F5067C3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A833" w14:textId="3200CCEB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98F2" w14:textId="77777777" w:rsidR="00FF7C1C" w:rsidRPr="00B054EB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результативности </w:t>
            </w:r>
            <w:r w:rsidRPr="004D5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коррекционной работы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75D2" w14:textId="77777777" w:rsidR="00FF7C1C" w:rsidRPr="00CF49DE" w:rsidRDefault="00FF7C1C" w:rsidP="006B3F11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lastRenderedPageBreak/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E770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F7C1C" w:rsidRPr="00575745" w14:paraId="124C6638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86E6" w14:textId="29397A3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DDFA" w14:textId="77777777" w:rsidR="00FF7C1C" w:rsidRPr="004D5A38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1BB"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910A" w14:textId="77777777" w:rsidR="00FF7C1C" w:rsidRPr="00CF49DE" w:rsidRDefault="00FF7C1C" w:rsidP="006B3F11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Работа над ошибками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28F0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F7C1C" w:rsidRPr="00575745" w14:paraId="26F38686" w14:textId="77777777" w:rsidTr="006B3F1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1C75" w14:textId="65A65824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734DA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26B20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946C" w14:textId="77777777" w:rsidR="00FF7C1C" w:rsidRPr="00CF49DE" w:rsidRDefault="00FF7C1C" w:rsidP="006B3F11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Письменная работа, включающая в себя</w:t>
            </w:r>
          </w:p>
          <w:p w14:paraId="236EDF5C" w14:textId="77777777" w:rsidR="00FF7C1C" w:rsidRPr="00CF49DE" w:rsidRDefault="00FF7C1C" w:rsidP="006B3F11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списывание и диктант слогов, слов,</w:t>
            </w:r>
          </w:p>
          <w:p w14:paraId="6F7B8404" w14:textId="77777777" w:rsidR="00FF7C1C" w:rsidRPr="00CF49DE" w:rsidRDefault="00FF7C1C" w:rsidP="006B3F11">
            <w:pPr>
              <w:rPr>
                <w:rFonts w:ascii="Times New Roman" w:eastAsia="Times New Roman" w:hAnsi="Times New Roman"/>
              </w:rPr>
            </w:pPr>
            <w:r w:rsidRPr="00CF49DE">
              <w:rPr>
                <w:rFonts w:ascii="Times New Roman" w:eastAsia="Times New Roman" w:hAnsi="Times New Roman"/>
              </w:rPr>
              <w:t>предложений и текстов. Обследование состояния лексико-грамматической стороны речи, связной речи.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851C" w14:textId="77777777" w:rsidR="00FF7C1C" w:rsidRPr="00575745" w:rsidRDefault="00FF7C1C" w:rsidP="006B3F1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7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bookmarkEnd w:id="8"/>
    </w:tbl>
    <w:p w14:paraId="03C64A35" w14:textId="77777777" w:rsidR="009321BB" w:rsidRDefault="009321BB" w:rsidP="000455A3">
      <w:pPr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340A11B" w14:textId="506E8A1C" w:rsidR="000033DA" w:rsidRPr="00734DA5" w:rsidRDefault="00734DA5" w:rsidP="000455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34DA5">
        <w:rPr>
          <w:rFonts w:ascii="Times New Roman" w:hAnsi="Times New Roman" w:cs="Times New Roman"/>
          <w:i/>
          <w:iCs/>
          <w:sz w:val="28"/>
          <w:szCs w:val="28"/>
        </w:rPr>
        <w:t xml:space="preserve">Планируемые результаты коррекционно-развивающей работы в девятом классе: </w:t>
      </w:r>
    </w:p>
    <w:p w14:paraId="12325AC4" w14:textId="77777777" w:rsidR="00BD5879" w:rsidRPr="00BD5879" w:rsidRDefault="00BD5879" w:rsidP="000033DA">
      <w:pPr>
        <w:widowControl w:val="0"/>
        <w:autoSpaceDE w:val="0"/>
        <w:autoSpaceDN w:val="0"/>
        <w:spacing w:before="148" w:after="0" w:line="360" w:lineRule="auto"/>
        <w:ind w:left="102" w:right="103" w:firstLine="707"/>
        <w:jc w:val="both"/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</w:pPr>
      <w:r w:rsidRPr="00BD5879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Модуль «Совершенствование</w:t>
      </w:r>
      <w:r w:rsidRPr="00BD5879">
        <w:rPr>
          <w:rFonts w:ascii="Times New Roman" w:eastAsia="Times New Roman" w:hAnsi="Times New Roman" w:cs="Times New Roman"/>
          <w:i/>
          <w:spacing w:val="1"/>
          <w:kern w:val="0"/>
          <w:sz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фонетико-фонематической стороны</w:t>
      </w:r>
      <w:r w:rsidRPr="00BD5879">
        <w:rPr>
          <w:rFonts w:ascii="Times New Roman" w:eastAsia="Times New Roman" w:hAnsi="Times New Roman" w:cs="Times New Roman"/>
          <w:i/>
          <w:spacing w:val="1"/>
          <w:kern w:val="0"/>
          <w:sz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речи» (фонетика,</w:t>
      </w:r>
      <w:r w:rsidRPr="00BD5879">
        <w:rPr>
          <w:rFonts w:ascii="Times New Roman" w:eastAsia="Times New Roman" w:hAnsi="Times New Roman" w:cs="Times New Roman"/>
          <w:i/>
          <w:spacing w:val="-1"/>
          <w:kern w:val="0"/>
          <w:sz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орфоэпия,</w:t>
      </w:r>
      <w:r w:rsidRPr="00BD5879">
        <w:rPr>
          <w:rFonts w:ascii="Times New Roman" w:eastAsia="Times New Roman" w:hAnsi="Times New Roman" w:cs="Times New Roman"/>
          <w:i/>
          <w:spacing w:val="-2"/>
          <w:kern w:val="0"/>
          <w:sz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i/>
          <w:kern w:val="0"/>
          <w:sz w:val="28"/>
          <w:u w:val="single"/>
          <w14:ligatures w14:val="none"/>
        </w:rPr>
        <w:t>графика)</w:t>
      </w:r>
    </w:p>
    <w:p w14:paraId="30D0C7C1" w14:textId="77777777" w:rsidR="00BD5879" w:rsidRPr="00BD5879" w:rsidRDefault="00BD5879" w:rsidP="000033DA">
      <w:pPr>
        <w:widowControl w:val="0"/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будет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(сможет):</w:t>
      </w:r>
    </w:p>
    <w:p w14:paraId="548BF394" w14:textId="77777777" w:rsidR="00BD5879" w:rsidRPr="00BD5879" w:rsidRDefault="00BD5879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10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говорить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писать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без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специфических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ошибок,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исключая</w:t>
      </w:r>
      <w:r w:rsidRPr="00BD587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замены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звуков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речи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букв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письме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фонематическому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сходству,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нарушения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звуко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-слоговой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структуры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или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(в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рамках</w:t>
      </w:r>
      <w:r w:rsidRPr="00BD587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изученного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программного материала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9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класса).</w:t>
      </w:r>
    </w:p>
    <w:p w14:paraId="180C6503" w14:textId="77777777" w:rsidR="00BD5879" w:rsidRPr="00BD5879" w:rsidRDefault="00BD5879" w:rsidP="000033DA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E8BDB50" w14:textId="77777777" w:rsidR="00BD5879" w:rsidRPr="00BD5879" w:rsidRDefault="00BD5879" w:rsidP="000033DA">
      <w:pPr>
        <w:widowControl w:val="0"/>
        <w:autoSpaceDE w:val="0"/>
        <w:autoSpaceDN w:val="0"/>
        <w:spacing w:after="0" w:line="360" w:lineRule="auto"/>
        <w:ind w:left="102" w:right="108" w:firstLine="707"/>
        <w:jc w:val="both"/>
        <w:outlineLvl w:val="0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</w:pP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Модуль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«Обогащение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активизация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словарного</w:t>
      </w:r>
      <w:r w:rsidRPr="00BD5879">
        <w:rPr>
          <w:rFonts w:ascii="Times New Roman" w:eastAsia="Times New Roman" w:hAnsi="Times New Roman" w:cs="Times New Roman"/>
          <w:bCs/>
          <w:i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запаса:</w:t>
      </w:r>
      <w:r w:rsidRPr="00BD5879">
        <w:rPr>
          <w:rFonts w:ascii="Times New Roman" w:eastAsia="Times New Roman" w:hAnsi="Times New Roman" w:cs="Times New Roman"/>
          <w:bCs/>
          <w:i/>
          <w:spacing w:val="-67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формирование</w:t>
      </w:r>
      <w:r w:rsidRPr="00BD5879">
        <w:rPr>
          <w:rFonts w:ascii="Times New Roman" w:eastAsia="Times New Roman" w:hAnsi="Times New Roman" w:cs="Times New Roman"/>
          <w:bCs/>
          <w:i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навыков</w:t>
      </w:r>
      <w:r w:rsidRPr="00BD5879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словообразования.</w:t>
      </w:r>
      <w:r w:rsidRPr="00BD5879">
        <w:rPr>
          <w:rFonts w:ascii="Times New Roman" w:eastAsia="Times New Roman" w:hAnsi="Times New Roman" w:cs="Times New Roman"/>
          <w:bCs/>
          <w:i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Морфемика</w:t>
      </w:r>
      <w:proofErr w:type="spellEnd"/>
      <w:r w:rsidRPr="00BD58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»</w:t>
      </w:r>
    </w:p>
    <w:p w14:paraId="466960E2" w14:textId="77777777" w:rsidR="00BD5879" w:rsidRPr="00BD5879" w:rsidRDefault="00BD5879" w:rsidP="000033DA">
      <w:pPr>
        <w:widowControl w:val="0"/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будет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(сможет):</w:t>
      </w:r>
    </w:p>
    <w:p w14:paraId="53B68941" w14:textId="77777777" w:rsidR="00BD5879" w:rsidRPr="00BD5879" w:rsidRDefault="00BD5879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9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произносить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писать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слова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без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специфических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ошибок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словообразования или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их (в рамках изученного программного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материала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9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класса);</w:t>
      </w:r>
    </w:p>
    <w:p w14:paraId="1CBC6393" w14:textId="77777777" w:rsidR="00BD5879" w:rsidRPr="00BD5879" w:rsidRDefault="00BD5879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10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образовывать существительные с отвлеченным значением при помощи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суффиксов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proofErr w:type="gram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proofErr w:type="gram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зм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-,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изн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-,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-ость-,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-есть-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еств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-,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инств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-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опорой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образец;</w:t>
      </w:r>
    </w:p>
    <w:p w14:paraId="442A5DEF" w14:textId="77777777" w:rsidR="000033DA" w:rsidRDefault="00BD5879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10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находить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словах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изученные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орфограммы,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уметь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обосновывать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выбор,</w:t>
      </w:r>
      <w:r w:rsidRPr="00BD587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писать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слова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изученными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орфограммами.</w:t>
      </w:r>
    </w:p>
    <w:p w14:paraId="6B036D21" w14:textId="67B920C0" w:rsidR="00BD5879" w:rsidRPr="000033DA" w:rsidRDefault="00BD5879" w:rsidP="000033DA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left="529" w:right="11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Модуль «Коррекция и развитие лексико-грамматической стороны</w:t>
      </w:r>
      <w:r w:rsidRPr="000033DA">
        <w:rPr>
          <w:rFonts w:ascii="Times New Roman" w:eastAsia="Times New Roman" w:hAnsi="Times New Roman" w:cs="Times New Roman"/>
          <w:bCs/>
          <w:i/>
          <w:spacing w:val="-67"/>
          <w:kern w:val="0"/>
          <w:sz w:val="28"/>
          <w:szCs w:val="28"/>
          <w:u w:val="single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речи.</w:t>
      </w:r>
      <w:r w:rsidRPr="000033DA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Морфология»</w:t>
      </w:r>
    </w:p>
    <w:p w14:paraId="7D7E7875" w14:textId="77777777" w:rsidR="00BD5879" w:rsidRPr="00BD5879" w:rsidRDefault="00BD5879" w:rsidP="000033DA">
      <w:pPr>
        <w:widowControl w:val="0"/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будет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(сможет):</w:t>
      </w:r>
    </w:p>
    <w:p w14:paraId="77E008E0" w14:textId="77777777" w:rsidR="00BD5879" w:rsidRPr="00BD5879" w:rsidRDefault="00BD5879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9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правильно произносить и писать словосочетания и предложения без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специфических</w:t>
      </w:r>
      <w:r w:rsidRPr="00BD587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ошибок,</w:t>
      </w:r>
      <w:r w:rsidRPr="00BD587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исключая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аграмматизм</w:t>
      </w:r>
      <w:proofErr w:type="spellEnd"/>
      <w:r w:rsidRPr="00BD587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или</w:t>
      </w:r>
      <w:r w:rsidRPr="00BD587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минимизируя</w:t>
      </w:r>
      <w:proofErr w:type="spellEnd"/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количество</w:t>
      </w:r>
      <w:r w:rsidRPr="00BD5879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лексико-грамматических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ошибок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(в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рамках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изученного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программного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материала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9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класса);</w:t>
      </w:r>
    </w:p>
    <w:p w14:paraId="68C17AA0" w14:textId="77777777" w:rsidR="00BD5879" w:rsidRPr="00BD5879" w:rsidRDefault="00BD5879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7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самостоятельно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составлять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различные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словосочетания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типу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согласования,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управления,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примыкания;</w:t>
      </w:r>
    </w:p>
    <w:p w14:paraId="618A32B3" w14:textId="77777777" w:rsidR="00BD5879" w:rsidRPr="00BD5879" w:rsidRDefault="00BD5879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11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составлять сложносочиненные и сложноподчиненные предложения с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союзами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 союзными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словами в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устной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 письменной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речи;</w:t>
      </w:r>
    </w:p>
    <w:p w14:paraId="068DF001" w14:textId="77777777" w:rsidR="000033DA" w:rsidRDefault="00BD5879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3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составлять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предложения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косвенной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речью,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прямой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речью,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использованием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цитирования в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устной и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письменной речи;</w:t>
      </w:r>
    </w:p>
    <w:p w14:paraId="591952F9" w14:textId="77777777" w:rsidR="000033DA" w:rsidRDefault="00BD5879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3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применять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знания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синтаксису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пунктуации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(постановка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знаков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препинания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предложениях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косвенной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речью,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прямой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речью,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цитировании), уметь находить в предложениях смысловые отрезки, которые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необходимо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выделить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знаками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препинания,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обосновывать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выбор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знаков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препинания и расставлять их в соответствии </w:t>
      </w:r>
      <w:proofErr w:type="gramStart"/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proofErr w:type="gramEnd"/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изученными в 5-9 классах</w:t>
      </w:r>
      <w:r w:rsidRPr="000033DA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пунктуационными</w:t>
      </w:r>
      <w:r w:rsidRPr="000033DA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правилам</w:t>
      </w:r>
    </w:p>
    <w:p w14:paraId="6A73135B" w14:textId="0E3D19F4" w:rsidR="000033DA" w:rsidRPr="000033DA" w:rsidRDefault="000033DA" w:rsidP="000033DA">
      <w:pPr>
        <w:widowControl w:val="0"/>
        <w:tabs>
          <w:tab w:val="left" w:pos="810"/>
        </w:tabs>
        <w:autoSpaceDE w:val="0"/>
        <w:autoSpaceDN w:val="0"/>
        <w:spacing w:after="0" w:line="360" w:lineRule="auto"/>
        <w:ind w:left="102" w:right="10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 xml:space="preserve"> Модуль</w:t>
      </w:r>
      <w:r w:rsidRPr="000033DA">
        <w:rPr>
          <w:rFonts w:ascii="Times New Roman" w:eastAsia="Times New Roman" w:hAnsi="Times New Roman" w:cs="Times New Roman"/>
          <w:bCs/>
          <w:i/>
          <w:spacing w:val="-6"/>
          <w:kern w:val="0"/>
          <w:sz w:val="28"/>
          <w:szCs w:val="28"/>
          <w:u w:val="single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«Коррекция</w:t>
      </w:r>
      <w:r w:rsidRPr="000033DA">
        <w:rPr>
          <w:rFonts w:ascii="Times New Roman" w:eastAsia="Times New Roman" w:hAnsi="Times New Roman" w:cs="Times New Roman"/>
          <w:bCs/>
          <w:i/>
          <w:spacing w:val="-5"/>
          <w:kern w:val="0"/>
          <w:sz w:val="28"/>
          <w:szCs w:val="28"/>
          <w:u w:val="single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и</w:t>
      </w:r>
      <w:r w:rsidRPr="000033DA">
        <w:rPr>
          <w:rFonts w:ascii="Times New Roman" w:eastAsia="Times New Roman" w:hAnsi="Times New Roman" w:cs="Times New Roman"/>
          <w:bCs/>
          <w:i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развитие</w:t>
      </w:r>
      <w:r w:rsidRPr="000033DA">
        <w:rPr>
          <w:rFonts w:ascii="Times New Roman" w:eastAsia="Times New Roman" w:hAnsi="Times New Roman" w:cs="Times New Roman"/>
          <w:bCs/>
          <w:i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связной</w:t>
      </w:r>
      <w:r w:rsidRPr="000033DA">
        <w:rPr>
          <w:rFonts w:ascii="Times New Roman" w:eastAsia="Times New Roman" w:hAnsi="Times New Roman" w:cs="Times New Roman"/>
          <w:bCs/>
          <w:i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речи.</w:t>
      </w:r>
      <w:r w:rsidRPr="000033DA">
        <w:rPr>
          <w:rFonts w:ascii="Times New Roman" w:eastAsia="Times New Roman" w:hAnsi="Times New Roman" w:cs="Times New Roman"/>
          <w:bCs/>
          <w:i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0033D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u w:val="single"/>
          <w14:ligatures w14:val="none"/>
        </w:rPr>
        <w:t>Коммуникация»</w:t>
      </w:r>
    </w:p>
    <w:p w14:paraId="5BBA6D7D" w14:textId="77777777" w:rsidR="000033DA" w:rsidRPr="00BD5879" w:rsidRDefault="000033DA" w:rsidP="000033DA">
      <w:pPr>
        <w:widowControl w:val="0"/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будет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(сможет):</w:t>
      </w:r>
    </w:p>
    <w:p w14:paraId="1A072FAD" w14:textId="77777777" w:rsidR="000033DA" w:rsidRPr="00BD5879" w:rsidRDefault="000033DA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11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формулировать собственное связное высказывание в процессе учебной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дискуссии,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отстаивая свои убеждения;</w:t>
      </w:r>
    </w:p>
    <w:p w14:paraId="20BCBC78" w14:textId="77777777" w:rsidR="000033DA" w:rsidRPr="00BD5879" w:rsidRDefault="000033DA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8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самостоятельно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строить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собственное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рассуждение,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аргументировать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собственную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позицию,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доказывать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её,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убеждать;</w:t>
      </w:r>
    </w:p>
    <w:p w14:paraId="0396F90D" w14:textId="77777777" w:rsidR="000033DA" w:rsidRPr="00BD5879" w:rsidRDefault="000033DA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6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выделять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текста и подбирать к ним ключевые слова (по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аудированию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);</w:t>
      </w:r>
    </w:p>
    <w:p w14:paraId="51DD16B4" w14:textId="77777777" w:rsidR="000033DA" w:rsidRPr="00BD5879" w:rsidRDefault="000033DA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12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уметь самостоятельно определять и формулировать тему и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текста,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подбирать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ним тезис из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текста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(по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аудированию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)</w:t>
      </w:r>
    </w:p>
    <w:p w14:paraId="29BCCCF6" w14:textId="77777777" w:rsidR="000033DA" w:rsidRPr="00BD5879" w:rsidRDefault="000033DA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7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пересказывать разные типы прочитанных или прослушанных текстов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объемом</w:t>
      </w:r>
      <w:r w:rsidRPr="00BD5879">
        <w:rPr>
          <w:rFonts w:ascii="Times New Roman" w:eastAsia="Times New Roman" w:hAnsi="Times New Roman" w:cs="Times New Roman"/>
          <w:spacing w:val="-20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не</w:t>
      </w:r>
      <w:r w:rsidRPr="00BD5879">
        <w:rPr>
          <w:rFonts w:ascii="Times New Roman" w:eastAsia="Times New Roman" w:hAnsi="Times New Roman" w:cs="Times New Roman"/>
          <w:spacing w:val="-18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менее</w:t>
      </w:r>
      <w:r w:rsidRPr="00BD5879">
        <w:rPr>
          <w:rFonts w:ascii="Times New Roman" w:eastAsia="Times New Roman" w:hAnsi="Times New Roman" w:cs="Times New Roman"/>
          <w:spacing w:val="-18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140</w:t>
      </w:r>
      <w:r w:rsidRPr="00BD5879">
        <w:rPr>
          <w:rFonts w:ascii="Times New Roman" w:eastAsia="Times New Roman" w:hAnsi="Times New Roman" w:cs="Times New Roman"/>
          <w:spacing w:val="-19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</w:t>
      </w:r>
      <w:r w:rsidRPr="00BD5879">
        <w:rPr>
          <w:rFonts w:ascii="Times New Roman" w:eastAsia="Times New Roman" w:hAnsi="Times New Roman" w:cs="Times New Roman"/>
          <w:spacing w:val="-18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-20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опорой</w:t>
      </w:r>
      <w:r w:rsidRPr="00BD5879">
        <w:rPr>
          <w:rFonts w:ascii="Times New Roman" w:eastAsia="Times New Roman" w:hAnsi="Times New Roman" w:cs="Times New Roman"/>
          <w:spacing w:val="-20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BD5879">
        <w:rPr>
          <w:rFonts w:ascii="Times New Roman" w:eastAsia="Times New Roman" w:hAnsi="Times New Roman" w:cs="Times New Roman"/>
          <w:spacing w:val="-20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составленный</w:t>
      </w:r>
      <w:r w:rsidRPr="00BD5879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план,</w:t>
      </w:r>
      <w:r w:rsidRPr="00BD5879">
        <w:rPr>
          <w:rFonts w:ascii="Times New Roman" w:eastAsia="Times New Roman" w:hAnsi="Times New Roman" w:cs="Times New Roman"/>
          <w:spacing w:val="-2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сохраняя</w:t>
      </w:r>
      <w:r w:rsidRPr="00BD5879">
        <w:rPr>
          <w:rFonts w:ascii="Times New Roman" w:eastAsia="Times New Roman" w:hAnsi="Times New Roman" w:cs="Times New Roman"/>
          <w:spacing w:val="-16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значимые</w:t>
      </w:r>
      <w:r w:rsidRPr="00BD5879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исходного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текста;</w:t>
      </w:r>
    </w:p>
    <w:p w14:paraId="4B0FBD7A" w14:textId="77777777" w:rsidR="000033DA" w:rsidRPr="00BD5879" w:rsidRDefault="000033DA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8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излагать</w:t>
      </w:r>
      <w:r w:rsidRPr="00BD5879">
        <w:rPr>
          <w:rFonts w:ascii="Times New Roman" w:eastAsia="Times New Roman" w:hAnsi="Times New Roman" w:cs="Times New Roman"/>
          <w:spacing w:val="-1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основное</w:t>
      </w:r>
      <w:r w:rsidRPr="00BD5879">
        <w:rPr>
          <w:rFonts w:ascii="Times New Roman" w:eastAsia="Times New Roman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содержание</w:t>
      </w:r>
      <w:r w:rsidRPr="00BD5879">
        <w:rPr>
          <w:rFonts w:ascii="Times New Roman" w:eastAsia="Times New Roman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прослушанного</w:t>
      </w:r>
      <w:r w:rsidRPr="00BD5879">
        <w:rPr>
          <w:rFonts w:ascii="Times New Roman" w:eastAsia="Times New Roman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текста,</w:t>
      </w:r>
      <w:r w:rsidRPr="00BD5879">
        <w:rPr>
          <w:rFonts w:ascii="Times New Roman" w:eastAsia="Times New Roman" w:hAnsi="Times New Roman" w:cs="Times New Roman"/>
          <w:spacing w:val="-1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использованием</w:t>
      </w:r>
      <w:r w:rsidRPr="00BD5879">
        <w:rPr>
          <w:rFonts w:ascii="Times New Roman" w:eastAsia="Times New Roman" w:hAnsi="Times New Roman" w:cs="Times New Roman"/>
          <w:spacing w:val="-68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приемов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сжатия,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разделив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его на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абзацы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передав</w:t>
      </w:r>
      <w:r w:rsidRPr="00BD587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все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значимые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proofErr w:type="spellStart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микротемы</w:t>
      </w:r>
      <w:proofErr w:type="spellEnd"/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;</w:t>
      </w:r>
    </w:p>
    <w:p w14:paraId="35E4CF6E" w14:textId="77777777" w:rsidR="000033DA" w:rsidRPr="00BD5879" w:rsidRDefault="000033DA" w:rsidP="000033DA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05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поддерживать диалог на заданную тему в рамках изученного материала</w:t>
      </w:r>
      <w:r w:rsidRPr="00BD5879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основе</w:t>
      </w:r>
      <w:r w:rsidRPr="00BD587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полученных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знаний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объемом не менее</w:t>
      </w:r>
      <w:r w:rsidRPr="00BD5879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6</w:t>
      </w:r>
      <w:r w:rsidRPr="00BD587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реплик;</w:t>
      </w:r>
    </w:p>
    <w:p w14:paraId="3ACB33E5" w14:textId="4DDDA27E" w:rsidR="00BD5879" w:rsidRPr="00734DA5" w:rsidRDefault="000033DA" w:rsidP="00734DA5">
      <w:pPr>
        <w:widowControl w:val="0"/>
        <w:numPr>
          <w:ilvl w:val="1"/>
          <w:numId w:val="33"/>
        </w:numPr>
        <w:tabs>
          <w:tab w:val="left" w:pos="810"/>
        </w:tabs>
        <w:autoSpaceDE w:val="0"/>
        <w:autoSpaceDN w:val="0"/>
        <w:spacing w:after="0" w:line="360" w:lineRule="auto"/>
        <w:ind w:right="110" w:firstLine="42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BD5879" w:rsidRPr="00734DA5">
          <w:pgSz w:w="11910" w:h="16840"/>
          <w:pgMar w:top="1020" w:right="740" w:bottom="1200" w:left="1600" w:header="0" w:footer="923" w:gutter="0"/>
          <w:cols w:space="720"/>
        </w:sectPr>
      </w:pP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выразительно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читать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стихотворные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прозаические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тексты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соблюдением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всех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пройденных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орфоэпических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норм,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соблюдением</w:t>
      </w:r>
      <w:r w:rsidRPr="00BD5879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интонации</w:t>
      </w:r>
      <w:r w:rsidRPr="00BD587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D5879">
        <w:rPr>
          <w:rFonts w:ascii="Times New Roman" w:eastAsia="Times New Roman" w:hAnsi="Times New Roman" w:cs="Times New Roman"/>
          <w:kern w:val="0"/>
          <w:sz w:val="28"/>
          <w14:ligatures w14:val="none"/>
        </w:rPr>
        <w:t>и пунктуационного оформления текста.</w:t>
      </w:r>
    </w:p>
    <w:p w14:paraId="18E6DFCD" w14:textId="77777777" w:rsidR="00BD5879" w:rsidRDefault="00BD5879" w:rsidP="000033DA">
      <w:pPr>
        <w:widowControl w:val="0"/>
        <w:autoSpaceDE w:val="0"/>
        <w:autoSpaceDN w:val="0"/>
        <w:spacing w:before="76" w:after="0" w:line="320" w:lineRule="exact"/>
        <w:jc w:val="both"/>
        <w:outlineLvl w:val="0"/>
      </w:pPr>
    </w:p>
    <w:sectPr w:rsidR="00BD587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0BA23" w14:textId="77777777" w:rsidR="009F26EC" w:rsidRDefault="009F26EC" w:rsidP="004F45CC">
      <w:pPr>
        <w:spacing w:after="0" w:line="240" w:lineRule="auto"/>
      </w:pPr>
      <w:r>
        <w:separator/>
      </w:r>
    </w:p>
  </w:endnote>
  <w:endnote w:type="continuationSeparator" w:id="0">
    <w:p w14:paraId="151096EC" w14:textId="77777777" w:rsidR="009F26EC" w:rsidRDefault="009F26EC" w:rsidP="004F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956FC" w14:textId="77777777" w:rsidR="009F26EC" w:rsidRDefault="009F26EC" w:rsidP="004F45CC">
      <w:pPr>
        <w:spacing w:after="0" w:line="240" w:lineRule="auto"/>
      </w:pPr>
      <w:r>
        <w:separator/>
      </w:r>
    </w:p>
  </w:footnote>
  <w:footnote w:type="continuationSeparator" w:id="0">
    <w:p w14:paraId="728C251A" w14:textId="77777777" w:rsidR="009F26EC" w:rsidRDefault="009F26EC" w:rsidP="004F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B4219" w14:textId="19E6F9E1" w:rsidR="004F45CC" w:rsidRDefault="004F45CC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12"/>
    <w:multiLevelType w:val="hybridMultilevel"/>
    <w:tmpl w:val="5172D3E2"/>
    <w:lvl w:ilvl="0" w:tplc="C7DCCC64">
      <w:numFmt w:val="bullet"/>
      <w:lvlText w:val="˗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C5310"/>
    <w:multiLevelType w:val="hybridMultilevel"/>
    <w:tmpl w:val="818A1862"/>
    <w:lvl w:ilvl="0" w:tplc="C7DCCC64">
      <w:numFmt w:val="bullet"/>
      <w:lvlText w:val="˗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2E9"/>
    <w:multiLevelType w:val="hybridMultilevel"/>
    <w:tmpl w:val="9A042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FA37CA"/>
    <w:multiLevelType w:val="multilevel"/>
    <w:tmpl w:val="EBCA2F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A876CA9"/>
    <w:multiLevelType w:val="hybridMultilevel"/>
    <w:tmpl w:val="CC021CB8"/>
    <w:lvl w:ilvl="0" w:tplc="C7DCCC64">
      <w:numFmt w:val="bullet"/>
      <w:lvlText w:val="˗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8A6408"/>
    <w:multiLevelType w:val="hybridMultilevel"/>
    <w:tmpl w:val="A64ACE22"/>
    <w:lvl w:ilvl="0" w:tplc="C7DCCC64">
      <w:numFmt w:val="bullet"/>
      <w:lvlText w:val="˗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44123C"/>
    <w:multiLevelType w:val="hybridMultilevel"/>
    <w:tmpl w:val="6FA8E4EE"/>
    <w:lvl w:ilvl="0" w:tplc="FFFFFFFF">
      <w:start w:val="1"/>
      <w:numFmt w:val="decimal"/>
      <w:lvlText w:val="%1."/>
      <w:lvlJc w:val="left"/>
      <w:pPr>
        <w:ind w:left="709" w:firstLine="0"/>
      </w:pPr>
    </w:lvl>
    <w:lvl w:ilvl="1" w:tplc="FFFFFFFF">
      <w:start w:val="1"/>
      <w:numFmt w:val="lowerLetter"/>
      <w:lvlText w:val="%2."/>
      <w:lvlJc w:val="left"/>
      <w:pPr>
        <w:ind w:left="1429" w:firstLine="0"/>
      </w:pPr>
    </w:lvl>
    <w:lvl w:ilvl="2" w:tplc="FFFFFFFF">
      <w:start w:val="1"/>
      <w:numFmt w:val="lowerRoman"/>
      <w:lvlText w:val="%3."/>
      <w:lvlJc w:val="left"/>
      <w:pPr>
        <w:ind w:left="2329" w:firstLine="0"/>
      </w:pPr>
    </w:lvl>
    <w:lvl w:ilvl="3" w:tplc="3266CB4C">
      <w:start w:val="1"/>
      <w:numFmt w:val="decimal"/>
      <w:lvlText w:val="%4."/>
      <w:lvlJc w:val="left"/>
      <w:pPr>
        <w:ind w:left="2869" w:firstLine="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589" w:firstLine="0"/>
      </w:pPr>
    </w:lvl>
    <w:lvl w:ilvl="5" w:tplc="FFFFFFFF">
      <w:start w:val="1"/>
      <w:numFmt w:val="lowerRoman"/>
      <w:lvlText w:val="%6."/>
      <w:lvlJc w:val="left"/>
      <w:pPr>
        <w:ind w:left="4489" w:firstLine="0"/>
      </w:pPr>
    </w:lvl>
    <w:lvl w:ilvl="6" w:tplc="FFFFFFFF">
      <w:start w:val="1"/>
      <w:numFmt w:val="decimal"/>
      <w:lvlText w:val="%7."/>
      <w:lvlJc w:val="left"/>
      <w:pPr>
        <w:ind w:left="5029" w:firstLine="0"/>
      </w:pPr>
    </w:lvl>
    <w:lvl w:ilvl="7" w:tplc="FFFFFFFF">
      <w:start w:val="1"/>
      <w:numFmt w:val="lowerLetter"/>
      <w:lvlText w:val="%8."/>
      <w:lvlJc w:val="left"/>
      <w:pPr>
        <w:ind w:left="5749" w:firstLine="0"/>
      </w:pPr>
    </w:lvl>
    <w:lvl w:ilvl="8" w:tplc="FFFFFFFF">
      <w:start w:val="1"/>
      <w:numFmt w:val="lowerRoman"/>
      <w:lvlText w:val="%9."/>
      <w:lvlJc w:val="left"/>
      <w:pPr>
        <w:ind w:left="6649" w:firstLine="0"/>
      </w:pPr>
    </w:lvl>
  </w:abstractNum>
  <w:abstractNum w:abstractNumId="7">
    <w:nsid w:val="233C7274"/>
    <w:multiLevelType w:val="hybridMultilevel"/>
    <w:tmpl w:val="1884C784"/>
    <w:lvl w:ilvl="0" w:tplc="C7DCCC64">
      <w:numFmt w:val="bullet"/>
      <w:lvlText w:val="˗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85417B"/>
    <w:multiLevelType w:val="hybridMultilevel"/>
    <w:tmpl w:val="88DE4864"/>
    <w:name w:val="Нумерованный список 10"/>
    <w:lvl w:ilvl="0" w:tplc="873A4144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3B8840A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27C56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CE13B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B9491E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5E47C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7EABC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520091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D56CF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26455849"/>
    <w:multiLevelType w:val="multilevel"/>
    <w:tmpl w:val="5F44084A"/>
    <w:name w:val="Нумерованный список 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10">
    <w:nsid w:val="272E4795"/>
    <w:multiLevelType w:val="hybridMultilevel"/>
    <w:tmpl w:val="B61CEF02"/>
    <w:name w:val="Нумерованный список 11"/>
    <w:lvl w:ilvl="0" w:tplc="A4DAE9AA">
      <w:start w:val="1"/>
      <w:numFmt w:val="decimal"/>
      <w:lvlText w:val="%1."/>
      <w:lvlJc w:val="left"/>
      <w:pPr>
        <w:ind w:left="709" w:firstLine="0"/>
      </w:pPr>
    </w:lvl>
    <w:lvl w:ilvl="1" w:tplc="A59E2892">
      <w:start w:val="1"/>
      <w:numFmt w:val="lowerLetter"/>
      <w:lvlText w:val="%2."/>
      <w:lvlJc w:val="left"/>
      <w:pPr>
        <w:ind w:left="1429" w:firstLine="0"/>
      </w:pPr>
    </w:lvl>
    <w:lvl w:ilvl="2" w:tplc="D76A9FE0">
      <w:start w:val="1"/>
      <w:numFmt w:val="lowerRoman"/>
      <w:lvlText w:val="%3."/>
      <w:lvlJc w:val="left"/>
      <w:pPr>
        <w:ind w:left="2329" w:firstLine="0"/>
      </w:pPr>
    </w:lvl>
    <w:lvl w:ilvl="3" w:tplc="D3F8700C">
      <w:start w:val="1"/>
      <w:numFmt w:val="decimal"/>
      <w:lvlText w:val="%4."/>
      <w:lvlJc w:val="left"/>
      <w:pPr>
        <w:ind w:left="2869" w:firstLine="0"/>
      </w:pPr>
    </w:lvl>
    <w:lvl w:ilvl="4" w:tplc="DDE41774">
      <w:start w:val="1"/>
      <w:numFmt w:val="lowerLetter"/>
      <w:lvlText w:val="%5."/>
      <w:lvlJc w:val="left"/>
      <w:pPr>
        <w:ind w:left="3589" w:firstLine="0"/>
      </w:pPr>
    </w:lvl>
    <w:lvl w:ilvl="5" w:tplc="33C44728">
      <w:start w:val="1"/>
      <w:numFmt w:val="lowerRoman"/>
      <w:lvlText w:val="%6."/>
      <w:lvlJc w:val="left"/>
      <w:pPr>
        <w:ind w:left="4489" w:firstLine="0"/>
      </w:pPr>
    </w:lvl>
    <w:lvl w:ilvl="6" w:tplc="31C4B0FE">
      <w:start w:val="1"/>
      <w:numFmt w:val="decimal"/>
      <w:lvlText w:val="%7."/>
      <w:lvlJc w:val="left"/>
      <w:pPr>
        <w:ind w:left="5029" w:firstLine="0"/>
      </w:pPr>
    </w:lvl>
    <w:lvl w:ilvl="7" w:tplc="79F081A8">
      <w:start w:val="1"/>
      <w:numFmt w:val="lowerLetter"/>
      <w:lvlText w:val="%8."/>
      <w:lvlJc w:val="left"/>
      <w:pPr>
        <w:ind w:left="5749" w:firstLine="0"/>
      </w:pPr>
    </w:lvl>
    <w:lvl w:ilvl="8" w:tplc="6B18D7BE">
      <w:start w:val="1"/>
      <w:numFmt w:val="lowerRoman"/>
      <w:lvlText w:val="%9."/>
      <w:lvlJc w:val="left"/>
      <w:pPr>
        <w:ind w:left="6649" w:firstLine="0"/>
      </w:pPr>
    </w:lvl>
  </w:abstractNum>
  <w:abstractNum w:abstractNumId="11">
    <w:nsid w:val="2E6D3AE4"/>
    <w:multiLevelType w:val="hybridMultilevel"/>
    <w:tmpl w:val="121C08BA"/>
    <w:name w:val="Нумерованный список 4"/>
    <w:lvl w:ilvl="0" w:tplc="0B4E0F4C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1ADA99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AFE1D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680779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6A0B7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15628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1AFA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53CDD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EBC3B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2F6D1603"/>
    <w:multiLevelType w:val="hybridMultilevel"/>
    <w:tmpl w:val="A3384036"/>
    <w:lvl w:ilvl="0" w:tplc="7B980DE6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CA61B8"/>
    <w:multiLevelType w:val="hybridMultilevel"/>
    <w:tmpl w:val="FEA0F6BA"/>
    <w:lvl w:ilvl="0" w:tplc="6616E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B396C"/>
    <w:multiLevelType w:val="multilevel"/>
    <w:tmpl w:val="539CF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5105850"/>
    <w:multiLevelType w:val="hybridMultilevel"/>
    <w:tmpl w:val="740444B4"/>
    <w:lvl w:ilvl="0" w:tplc="C7DCCC64">
      <w:numFmt w:val="bullet"/>
      <w:lvlText w:val="˗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93571"/>
    <w:multiLevelType w:val="hybridMultilevel"/>
    <w:tmpl w:val="CCB26D52"/>
    <w:name w:val="Нумерованный список 13"/>
    <w:lvl w:ilvl="0" w:tplc="56EAC12A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DE6A23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92A8F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84EE3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0F062E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BF61A3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A80869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5769DC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79A07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387111C7"/>
    <w:multiLevelType w:val="hybridMultilevel"/>
    <w:tmpl w:val="63728890"/>
    <w:lvl w:ilvl="0" w:tplc="C7DCCC64">
      <w:numFmt w:val="bullet"/>
      <w:lvlText w:val="˗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8D2828"/>
    <w:multiLevelType w:val="hybridMultilevel"/>
    <w:tmpl w:val="B61CEF02"/>
    <w:lvl w:ilvl="0" w:tplc="FFFFFFFF">
      <w:start w:val="1"/>
      <w:numFmt w:val="decimal"/>
      <w:lvlText w:val="%1."/>
      <w:lvlJc w:val="left"/>
      <w:pPr>
        <w:ind w:left="709" w:firstLine="0"/>
      </w:pPr>
    </w:lvl>
    <w:lvl w:ilvl="1" w:tplc="FFFFFFFF">
      <w:start w:val="1"/>
      <w:numFmt w:val="lowerLetter"/>
      <w:lvlText w:val="%2."/>
      <w:lvlJc w:val="left"/>
      <w:pPr>
        <w:ind w:left="1429" w:firstLine="0"/>
      </w:pPr>
    </w:lvl>
    <w:lvl w:ilvl="2" w:tplc="FFFFFFFF">
      <w:start w:val="1"/>
      <w:numFmt w:val="lowerRoman"/>
      <w:lvlText w:val="%3."/>
      <w:lvlJc w:val="left"/>
      <w:pPr>
        <w:ind w:left="2329" w:firstLine="0"/>
      </w:pPr>
    </w:lvl>
    <w:lvl w:ilvl="3" w:tplc="FFFFFFFF">
      <w:start w:val="1"/>
      <w:numFmt w:val="decimal"/>
      <w:lvlText w:val="%4."/>
      <w:lvlJc w:val="left"/>
      <w:pPr>
        <w:ind w:left="2869" w:firstLine="0"/>
      </w:pPr>
    </w:lvl>
    <w:lvl w:ilvl="4" w:tplc="FFFFFFFF">
      <w:start w:val="1"/>
      <w:numFmt w:val="lowerLetter"/>
      <w:lvlText w:val="%5."/>
      <w:lvlJc w:val="left"/>
      <w:pPr>
        <w:ind w:left="3589" w:firstLine="0"/>
      </w:pPr>
    </w:lvl>
    <w:lvl w:ilvl="5" w:tplc="FFFFFFFF">
      <w:start w:val="1"/>
      <w:numFmt w:val="lowerRoman"/>
      <w:lvlText w:val="%6."/>
      <w:lvlJc w:val="left"/>
      <w:pPr>
        <w:ind w:left="4489" w:firstLine="0"/>
      </w:pPr>
    </w:lvl>
    <w:lvl w:ilvl="6" w:tplc="FFFFFFFF">
      <w:start w:val="1"/>
      <w:numFmt w:val="decimal"/>
      <w:lvlText w:val="%7."/>
      <w:lvlJc w:val="left"/>
      <w:pPr>
        <w:ind w:left="5029" w:firstLine="0"/>
      </w:pPr>
    </w:lvl>
    <w:lvl w:ilvl="7" w:tplc="FFFFFFFF">
      <w:start w:val="1"/>
      <w:numFmt w:val="lowerLetter"/>
      <w:lvlText w:val="%8."/>
      <w:lvlJc w:val="left"/>
      <w:pPr>
        <w:ind w:left="5749" w:firstLine="0"/>
      </w:pPr>
    </w:lvl>
    <w:lvl w:ilvl="8" w:tplc="FFFFFFFF">
      <w:start w:val="1"/>
      <w:numFmt w:val="lowerRoman"/>
      <w:lvlText w:val="%9."/>
      <w:lvlJc w:val="left"/>
      <w:pPr>
        <w:ind w:left="6649" w:firstLine="0"/>
      </w:pPr>
    </w:lvl>
  </w:abstractNum>
  <w:abstractNum w:abstractNumId="19">
    <w:nsid w:val="3CAB39E1"/>
    <w:multiLevelType w:val="multilevel"/>
    <w:tmpl w:val="3E9C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EBB5D65"/>
    <w:multiLevelType w:val="hybridMultilevel"/>
    <w:tmpl w:val="ABCC5A12"/>
    <w:name w:val="Нумерованный список 9"/>
    <w:lvl w:ilvl="0" w:tplc="C7DCCC64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C778F3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6D8E6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2A9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8C21F9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CE98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D349E8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178891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461D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>
    <w:nsid w:val="40902891"/>
    <w:multiLevelType w:val="hybridMultilevel"/>
    <w:tmpl w:val="E9B08F38"/>
    <w:lvl w:ilvl="0" w:tplc="C7DCCC64">
      <w:numFmt w:val="bullet"/>
      <w:lvlText w:val="˗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0B0FB1"/>
    <w:multiLevelType w:val="hybridMultilevel"/>
    <w:tmpl w:val="B61CEF02"/>
    <w:lvl w:ilvl="0" w:tplc="FFFFFFFF">
      <w:start w:val="1"/>
      <w:numFmt w:val="decimal"/>
      <w:lvlText w:val="%1."/>
      <w:lvlJc w:val="left"/>
      <w:pPr>
        <w:ind w:left="709" w:firstLine="0"/>
      </w:pPr>
    </w:lvl>
    <w:lvl w:ilvl="1" w:tplc="FFFFFFFF">
      <w:start w:val="1"/>
      <w:numFmt w:val="lowerLetter"/>
      <w:lvlText w:val="%2."/>
      <w:lvlJc w:val="left"/>
      <w:pPr>
        <w:ind w:left="1429" w:firstLine="0"/>
      </w:pPr>
    </w:lvl>
    <w:lvl w:ilvl="2" w:tplc="FFFFFFFF">
      <w:start w:val="1"/>
      <w:numFmt w:val="lowerRoman"/>
      <w:lvlText w:val="%3."/>
      <w:lvlJc w:val="left"/>
      <w:pPr>
        <w:ind w:left="2329" w:firstLine="0"/>
      </w:pPr>
    </w:lvl>
    <w:lvl w:ilvl="3" w:tplc="FFFFFFFF">
      <w:start w:val="1"/>
      <w:numFmt w:val="decimal"/>
      <w:lvlText w:val="%4."/>
      <w:lvlJc w:val="left"/>
      <w:pPr>
        <w:ind w:left="2869" w:firstLine="0"/>
      </w:pPr>
    </w:lvl>
    <w:lvl w:ilvl="4" w:tplc="FFFFFFFF">
      <w:start w:val="1"/>
      <w:numFmt w:val="lowerLetter"/>
      <w:lvlText w:val="%5."/>
      <w:lvlJc w:val="left"/>
      <w:pPr>
        <w:ind w:left="3589" w:firstLine="0"/>
      </w:pPr>
    </w:lvl>
    <w:lvl w:ilvl="5" w:tplc="FFFFFFFF">
      <w:start w:val="1"/>
      <w:numFmt w:val="lowerRoman"/>
      <w:lvlText w:val="%6."/>
      <w:lvlJc w:val="left"/>
      <w:pPr>
        <w:ind w:left="4489" w:firstLine="0"/>
      </w:pPr>
    </w:lvl>
    <w:lvl w:ilvl="6" w:tplc="FFFFFFFF">
      <w:start w:val="1"/>
      <w:numFmt w:val="decimal"/>
      <w:lvlText w:val="%7."/>
      <w:lvlJc w:val="left"/>
      <w:pPr>
        <w:ind w:left="5029" w:firstLine="0"/>
      </w:pPr>
    </w:lvl>
    <w:lvl w:ilvl="7" w:tplc="FFFFFFFF">
      <w:start w:val="1"/>
      <w:numFmt w:val="lowerLetter"/>
      <w:lvlText w:val="%8."/>
      <w:lvlJc w:val="left"/>
      <w:pPr>
        <w:ind w:left="5749" w:firstLine="0"/>
      </w:pPr>
    </w:lvl>
    <w:lvl w:ilvl="8" w:tplc="FFFFFFFF">
      <w:start w:val="1"/>
      <w:numFmt w:val="lowerRoman"/>
      <w:lvlText w:val="%9."/>
      <w:lvlJc w:val="left"/>
      <w:pPr>
        <w:ind w:left="6649" w:firstLine="0"/>
      </w:pPr>
    </w:lvl>
  </w:abstractNum>
  <w:abstractNum w:abstractNumId="23">
    <w:nsid w:val="471A7932"/>
    <w:multiLevelType w:val="multilevel"/>
    <w:tmpl w:val="8A1CB866"/>
    <w:name w:val="Нумерованный список 19"/>
    <w:lvl w:ilvl="0">
      <w:start w:val="1"/>
      <w:numFmt w:val="decimal"/>
      <w:lvlText w:val="%1."/>
      <w:lvlJc w:val="left"/>
      <w:pPr>
        <w:ind w:left="-851" w:firstLine="0"/>
      </w:pPr>
    </w:lvl>
    <w:lvl w:ilvl="1">
      <w:start w:val="1"/>
      <w:numFmt w:val="decimal"/>
      <w:lvlText w:val="%1.%2."/>
      <w:lvlJc w:val="left"/>
      <w:pPr>
        <w:ind w:left="-491" w:firstLine="0"/>
      </w:pPr>
    </w:lvl>
    <w:lvl w:ilvl="2">
      <w:start w:val="1"/>
      <w:numFmt w:val="decimal"/>
      <w:lvlText w:val="%1.%2.%3."/>
      <w:lvlJc w:val="left"/>
      <w:pPr>
        <w:ind w:left="-131" w:firstLine="0"/>
      </w:pPr>
    </w:lvl>
    <w:lvl w:ilvl="3">
      <w:start w:val="1"/>
      <w:numFmt w:val="decimal"/>
      <w:lvlText w:val="%1.%2.%3.%4."/>
      <w:lvlJc w:val="left"/>
      <w:pPr>
        <w:ind w:left="229" w:firstLine="0"/>
      </w:pPr>
    </w:lvl>
    <w:lvl w:ilvl="4">
      <w:start w:val="1"/>
      <w:numFmt w:val="decimal"/>
      <w:lvlText w:val="%1.%2.%3.%4.%5."/>
      <w:lvlJc w:val="left"/>
      <w:pPr>
        <w:ind w:left="589" w:firstLine="0"/>
      </w:pPr>
    </w:lvl>
    <w:lvl w:ilvl="5">
      <w:start w:val="1"/>
      <w:numFmt w:val="decimal"/>
      <w:lvlText w:val="%1.%2.%3.%4.%5.%6."/>
      <w:lvlJc w:val="left"/>
      <w:pPr>
        <w:ind w:left="949" w:firstLine="0"/>
      </w:pPr>
    </w:lvl>
    <w:lvl w:ilvl="6">
      <w:start w:val="1"/>
      <w:numFmt w:val="decimal"/>
      <w:lvlText w:val="%1.%2.%3.%4.%5.%6.%7."/>
      <w:lvlJc w:val="left"/>
      <w:pPr>
        <w:ind w:left="1309" w:firstLine="0"/>
      </w:pPr>
    </w:lvl>
    <w:lvl w:ilvl="7">
      <w:start w:val="1"/>
      <w:numFmt w:val="decimal"/>
      <w:lvlText w:val="%1.%2.%3.%4.%5.%6.%7.%8."/>
      <w:lvlJc w:val="left"/>
      <w:pPr>
        <w:ind w:left="1669" w:firstLine="0"/>
      </w:pPr>
    </w:lvl>
    <w:lvl w:ilvl="8">
      <w:start w:val="1"/>
      <w:numFmt w:val="decimal"/>
      <w:lvlText w:val="%1.%2.%3.%4.%5.%6.%7.%8.%9."/>
      <w:lvlJc w:val="left"/>
      <w:pPr>
        <w:ind w:left="2029" w:firstLine="0"/>
      </w:pPr>
    </w:lvl>
  </w:abstractNum>
  <w:abstractNum w:abstractNumId="24">
    <w:nsid w:val="482F0114"/>
    <w:multiLevelType w:val="hybridMultilevel"/>
    <w:tmpl w:val="F48C291C"/>
    <w:lvl w:ilvl="0" w:tplc="C7DCCC64">
      <w:numFmt w:val="bullet"/>
      <w:lvlText w:val="˗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2635D9"/>
    <w:multiLevelType w:val="hybridMultilevel"/>
    <w:tmpl w:val="21506AC2"/>
    <w:lvl w:ilvl="0" w:tplc="03E26D16">
      <w:numFmt w:val="bullet"/>
      <w:lvlText w:val=""/>
      <w:lvlJc w:val="left"/>
      <w:pPr>
        <w:ind w:left="29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F493EE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A6E912A">
      <w:numFmt w:val="bullet"/>
      <w:lvlText w:val="•"/>
      <w:lvlJc w:val="left"/>
      <w:pPr>
        <w:ind w:left="1272" w:hanging="281"/>
      </w:pPr>
      <w:rPr>
        <w:lang w:val="ru-RU" w:eastAsia="en-US" w:bidi="ar-SA"/>
      </w:rPr>
    </w:lvl>
    <w:lvl w:ilvl="3" w:tplc="939073A6">
      <w:numFmt w:val="bullet"/>
      <w:lvlText w:val="•"/>
      <w:lvlJc w:val="left"/>
      <w:pPr>
        <w:ind w:left="2245" w:hanging="281"/>
      </w:pPr>
      <w:rPr>
        <w:lang w:val="ru-RU" w:eastAsia="en-US" w:bidi="ar-SA"/>
      </w:rPr>
    </w:lvl>
    <w:lvl w:ilvl="4" w:tplc="30384E76">
      <w:numFmt w:val="bullet"/>
      <w:lvlText w:val="•"/>
      <w:lvlJc w:val="left"/>
      <w:pPr>
        <w:ind w:left="3218" w:hanging="281"/>
      </w:pPr>
      <w:rPr>
        <w:lang w:val="ru-RU" w:eastAsia="en-US" w:bidi="ar-SA"/>
      </w:rPr>
    </w:lvl>
    <w:lvl w:ilvl="5" w:tplc="76FE541E">
      <w:numFmt w:val="bullet"/>
      <w:lvlText w:val="•"/>
      <w:lvlJc w:val="left"/>
      <w:pPr>
        <w:ind w:left="4191" w:hanging="281"/>
      </w:pPr>
      <w:rPr>
        <w:lang w:val="ru-RU" w:eastAsia="en-US" w:bidi="ar-SA"/>
      </w:rPr>
    </w:lvl>
    <w:lvl w:ilvl="6" w:tplc="6FFEBB62">
      <w:numFmt w:val="bullet"/>
      <w:lvlText w:val="•"/>
      <w:lvlJc w:val="left"/>
      <w:pPr>
        <w:ind w:left="5164" w:hanging="281"/>
      </w:pPr>
      <w:rPr>
        <w:lang w:val="ru-RU" w:eastAsia="en-US" w:bidi="ar-SA"/>
      </w:rPr>
    </w:lvl>
    <w:lvl w:ilvl="7" w:tplc="39B8A110">
      <w:numFmt w:val="bullet"/>
      <w:lvlText w:val="•"/>
      <w:lvlJc w:val="left"/>
      <w:pPr>
        <w:ind w:left="6137" w:hanging="281"/>
      </w:pPr>
      <w:rPr>
        <w:lang w:val="ru-RU" w:eastAsia="en-US" w:bidi="ar-SA"/>
      </w:rPr>
    </w:lvl>
    <w:lvl w:ilvl="8" w:tplc="753ACCD6">
      <w:numFmt w:val="bullet"/>
      <w:lvlText w:val="•"/>
      <w:lvlJc w:val="left"/>
      <w:pPr>
        <w:ind w:left="7110" w:hanging="281"/>
      </w:pPr>
      <w:rPr>
        <w:lang w:val="ru-RU" w:eastAsia="en-US" w:bidi="ar-SA"/>
      </w:rPr>
    </w:lvl>
  </w:abstractNum>
  <w:abstractNum w:abstractNumId="26">
    <w:nsid w:val="4BF70FD5"/>
    <w:multiLevelType w:val="hybridMultilevel"/>
    <w:tmpl w:val="3F32C4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FF8351F"/>
    <w:multiLevelType w:val="hybridMultilevel"/>
    <w:tmpl w:val="69462688"/>
    <w:lvl w:ilvl="0" w:tplc="C7DCCC64">
      <w:numFmt w:val="bullet"/>
      <w:lvlText w:val="˗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D67A3"/>
    <w:multiLevelType w:val="hybridMultilevel"/>
    <w:tmpl w:val="577A6AF2"/>
    <w:lvl w:ilvl="0" w:tplc="C7DCCC64">
      <w:numFmt w:val="bullet"/>
      <w:lvlText w:val="˗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9F36B6B"/>
    <w:multiLevelType w:val="hybridMultilevel"/>
    <w:tmpl w:val="8F0683A6"/>
    <w:lvl w:ilvl="0" w:tplc="C7DCCC64">
      <w:numFmt w:val="bullet"/>
      <w:lvlText w:val="˗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0C26C4"/>
    <w:multiLevelType w:val="hybridMultilevel"/>
    <w:tmpl w:val="A7C84668"/>
    <w:name w:val="Нумерованный список 15"/>
    <w:lvl w:ilvl="0" w:tplc="5AC49A40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FB629A9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04EBC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7C16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F6B8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FFAD7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9AE15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3F8BBD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2BC36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>
    <w:nsid w:val="793B2078"/>
    <w:multiLevelType w:val="hybridMultilevel"/>
    <w:tmpl w:val="A4A83DEA"/>
    <w:lvl w:ilvl="0" w:tplc="C7DCCC64">
      <w:numFmt w:val="bullet"/>
      <w:lvlText w:val="˗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5"/>
  </w:num>
  <w:num w:numId="4">
    <w:abstractNumId w:val="2"/>
  </w:num>
  <w:num w:numId="5">
    <w:abstractNumId w:val="26"/>
  </w:num>
  <w:num w:numId="6">
    <w:abstractNumId w:val="12"/>
  </w:num>
  <w:num w:numId="7">
    <w:abstractNumId w:val="2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27"/>
  </w:num>
  <w:num w:numId="14">
    <w:abstractNumId w:val="0"/>
  </w:num>
  <w:num w:numId="15">
    <w:abstractNumId w:val="4"/>
  </w:num>
  <w:num w:numId="16">
    <w:abstractNumId w:val="31"/>
  </w:num>
  <w:num w:numId="17">
    <w:abstractNumId w:val="24"/>
  </w:num>
  <w:num w:numId="18">
    <w:abstractNumId w:val="15"/>
  </w:num>
  <w:num w:numId="19">
    <w:abstractNumId w:val="17"/>
  </w:num>
  <w:num w:numId="20">
    <w:abstractNumId w:val="7"/>
  </w:num>
  <w:num w:numId="21">
    <w:abstractNumId w:val="28"/>
  </w:num>
  <w:num w:numId="22">
    <w:abstractNumId w:val="29"/>
  </w:num>
  <w:num w:numId="23">
    <w:abstractNumId w:val="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0"/>
  </w:num>
  <w:num w:numId="27">
    <w:abstractNumId w:val="11"/>
  </w:num>
  <w:num w:numId="28">
    <w:abstractNumId w:val="30"/>
  </w:num>
  <w:num w:numId="29">
    <w:abstractNumId w:val="10"/>
  </w:num>
  <w:num w:numId="30">
    <w:abstractNumId w:val="18"/>
  </w:num>
  <w:num w:numId="31">
    <w:abstractNumId w:val="6"/>
  </w:num>
  <w:num w:numId="32">
    <w:abstractNumId w:val="22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10"/>
    <w:rsid w:val="000033DA"/>
    <w:rsid w:val="000455A3"/>
    <w:rsid w:val="00067AF2"/>
    <w:rsid w:val="00087370"/>
    <w:rsid w:val="000F6F5E"/>
    <w:rsid w:val="00121968"/>
    <w:rsid w:val="00134940"/>
    <w:rsid w:val="00142310"/>
    <w:rsid w:val="00262DDC"/>
    <w:rsid w:val="00311368"/>
    <w:rsid w:val="00312DD9"/>
    <w:rsid w:val="00347D33"/>
    <w:rsid w:val="003B1355"/>
    <w:rsid w:val="003C6282"/>
    <w:rsid w:val="003E4F92"/>
    <w:rsid w:val="00474973"/>
    <w:rsid w:val="004C028F"/>
    <w:rsid w:val="004D5A38"/>
    <w:rsid w:val="004F45CC"/>
    <w:rsid w:val="00503D48"/>
    <w:rsid w:val="00575745"/>
    <w:rsid w:val="005B5CA0"/>
    <w:rsid w:val="005E0A87"/>
    <w:rsid w:val="00644E86"/>
    <w:rsid w:val="00734DA5"/>
    <w:rsid w:val="00815502"/>
    <w:rsid w:val="008427DD"/>
    <w:rsid w:val="008514B2"/>
    <w:rsid w:val="00930B6C"/>
    <w:rsid w:val="009321BB"/>
    <w:rsid w:val="009F26EC"/>
    <w:rsid w:val="00A6468A"/>
    <w:rsid w:val="00B054EB"/>
    <w:rsid w:val="00B24099"/>
    <w:rsid w:val="00B549F9"/>
    <w:rsid w:val="00B71EF5"/>
    <w:rsid w:val="00BD5879"/>
    <w:rsid w:val="00CB7B63"/>
    <w:rsid w:val="00D55851"/>
    <w:rsid w:val="00DE4093"/>
    <w:rsid w:val="00E671AD"/>
    <w:rsid w:val="00F63015"/>
    <w:rsid w:val="00FC6AF1"/>
    <w:rsid w:val="00FD1A71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2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63"/>
  </w:style>
  <w:style w:type="paragraph" w:styleId="1">
    <w:name w:val="heading 1"/>
    <w:basedOn w:val="a"/>
    <w:link w:val="10"/>
    <w:uiPriority w:val="1"/>
    <w:qFormat/>
    <w:rsid w:val="00087370"/>
    <w:pPr>
      <w:widowControl w:val="0"/>
      <w:autoSpaceDE w:val="0"/>
      <w:autoSpaceDN w:val="0"/>
      <w:spacing w:after="0" w:line="240" w:lineRule="auto"/>
      <w:ind w:left="102" w:firstLine="707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A0"/>
    <w:pPr>
      <w:ind w:left="720"/>
      <w:contextualSpacing/>
    </w:pPr>
  </w:style>
  <w:style w:type="paragraph" w:customStyle="1" w:styleId="Default">
    <w:name w:val="Default"/>
    <w:qFormat/>
    <w:rsid w:val="00FC6AF1"/>
    <w:pPr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:lang w:eastAsia="zh-CN"/>
      <w14:ligatures w14:val="none"/>
    </w:rPr>
  </w:style>
  <w:style w:type="paragraph" w:styleId="a4">
    <w:name w:val="header"/>
    <w:basedOn w:val="a"/>
    <w:link w:val="a5"/>
    <w:uiPriority w:val="99"/>
    <w:unhideWhenUsed/>
    <w:rsid w:val="004F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5CC"/>
  </w:style>
  <w:style w:type="paragraph" w:styleId="a6">
    <w:name w:val="footer"/>
    <w:basedOn w:val="a"/>
    <w:link w:val="a7"/>
    <w:uiPriority w:val="99"/>
    <w:unhideWhenUsed/>
    <w:rsid w:val="004F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5CC"/>
  </w:style>
  <w:style w:type="table" w:styleId="a8">
    <w:name w:val="Table Grid"/>
    <w:basedOn w:val="a1"/>
    <w:uiPriority w:val="59"/>
    <w:rsid w:val="00575745"/>
    <w:pPr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8737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87370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a">
    <w:name w:val="Основной текст Знак"/>
    <w:basedOn w:val="a0"/>
    <w:link w:val="a9"/>
    <w:uiPriority w:val="1"/>
    <w:rsid w:val="0008737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26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63"/>
  </w:style>
  <w:style w:type="paragraph" w:styleId="1">
    <w:name w:val="heading 1"/>
    <w:basedOn w:val="a"/>
    <w:link w:val="10"/>
    <w:uiPriority w:val="1"/>
    <w:qFormat/>
    <w:rsid w:val="00087370"/>
    <w:pPr>
      <w:widowControl w:val="0"/>
      <w:autoSpaceDE w:val="0"/>
      <w:autoSpaceDN w:val="0"/>
      <w:spacing w:after="0" w:line="240" w:lineRule="auto"/>
      <w:ind w:left="102" w:firstLine="707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A0"/>
    <w:pPr>
      <w:ind w:left="720"/>
      <w:contextualSpacing/>
    </w:pPr>
  </w:style>
  <w:style w:type="paragraph" w:customStyle="1" w:styleId="Default">
    <w:name w:val="Default"/>
    <w:qFormat/>
    <w:rsid w:val="00FC6AF1"/>
    <w:pPr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:lang w:eastAsia="zh-CN"/>
      <w14:ligatures w14:val="none"/>
    </w:rPr>
  </w:style>
  <w:style w:type="paragraph" w:styleId="a4">
    <w:name w:val="header"/>
    <w:basedOn w:val="a"/>
    <w:link w:val="a5"/>
    <w:uiPriority w:val="99"/>
    <w:unhideWhenUsed/>
    <w:rsid w:val="004F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5CC"/>
  </w:style>
  <w:style w:type="paragraph" w:styleId="a6">
    <w:name w:val="footer"/>
    <w:basedOn w:val="a"/>
    <w:link w:val="a7"/>
    <w:uiPriority w:val="99"/>
    <w:unhideWhenUsed/>
    <w:rsid w:val="004F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5CC"/>
  </w:style>
  <w:style w:type="table" w:styleId="a8">
    <w:name w:val="Table Grid"/>
    <w:basedOn w:val="a1"/>
    <w:uiPriority w:val="59"/>
    <w:rsid w:val="00575745"/>
    <w:pPr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8737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87370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a">
    <w:name w:val="Основной текст Знак"/>
    <w:basedOn w:val="a0"/>
    <w:link w:val="a9"/>
    <w:uiPriority w:val="1"/>
    <w:rsid w:val="0008737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26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052F-AEE9-4214-9913-AA37C68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12429</Words>
  <Characters>70846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krestina.pavlova.1996@mail.ru</dc:creator>
  <cp:keywords/>
  <dc:description/>
  <cp:lastModifiedBy>USER</cp:lastModifiedBy>
  <cp:revision>12</cp:revision>
  <cp:lastPrinted>2024-09-09T07:04:00Z</cp:lastPrinted>
  <dcterms:created xsi:type="dcterms:W3CDTF">2023-11-27T13:19:00Z</dcterms:created>
  <dcterms:modified xsi:type="dcterms:W3CDTF">2024-09-13T12:00:00Z</dcterms:modified>
</cp:coreProperties>
</file>